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69456438" w:rsidR="0019053E" w:rsidRPr="0019053E" w:rsidRDefault="007375A8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</w:t>
      </w:r>
      <w:r w:rsidR="0038062E">
        <w:rPr>
          <w:rFonts w:eastAsia="Arial Unicode MS"/>
          <w:color w:val="000000"/>
          <w:kern w:val="0"/>
          <w:u w:val="single"/>
          <w14:ligatures w14:val="none"/>
        </w:rPr>
        <w:t>12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="0038062E">
        <w:rPr>
          <w:rFonts w:eastAsia="Arial Unicode MS"/>
          <w:color w:val="000000"/>
          <w:kern w:val="0"/>
          <w:u w:val="single"/>
          <w14:ligatures w14:val="none"/>
        </w:rPr>
        <w:t>Управленческий анализ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4C5DE0DA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7375A8">
        <w:rPr>
          <w:rFonts w:eastAsia="Arial Unicode MS"/>
          <w:color w:val="000000"/>
          <w:kern w:val="0"/>
          <w14:ligatures w14:val="none"/>
        </w:rPr>
        <w:t xml:space="preserve"> 38.02.01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7375A8">
        <w:rPr>
          <w:rFonts w:eastAsia="Arial Unicode MS"/>
          <w:color w:val="000000"/>
          <w:kern w:val="0"/>
          <w:u w:val="single"/>
          <w14:ligatures w14:val="none"/>
        </w:rPr>
        <w:t>Экономика и бухгалтерский учёт (по отраслям)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00279148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7375A8">
        <w:rPr>
          <w:rFonts w:eastAsia="Arial Unicode MS"/>
          <w:color w:val="000000"/>
          <w:kern w:val="0"/>
          <w14:ligatures w14:val="none"/>
        </w:rPr>
        <w:t>бухгалтер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5BDD973D" w14:textId="6F84DE63" w:rsidR="008A6AB6" w:rsidRPr="00BC378C" w:rsidRDefault="00BC378C" w:rsidP="00BC378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</w:t>
      </w:r>
      <w:r w:rsidR="0038062E">
        <w:rPr>
          <w:rFonts w:eastAsia="Arial Unicode MS"/>
          <w:color w:val="000000"/>
          <w:kern w:val="0"/>
          <w:u w:val="single"/>
          <w14:ligatures w14:val="none"/>
        </w:rPr>
        <w:t>12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="0038062E">
        <w:rPr>
          <w:rFonts w:eastAsia="Arial Unicode MS"/>
          <w:color w:val="000000"/>
          <w:kern w:val="0"/>
          <w:u w:val="single"/>
          <w14:ligatures w14:val="none"/>
        </w:rPr>
        <w:t>Управленческий анализ</w:t>
      </w:r>
      <w:r w:rsidR="00725B47">
        <w:rPr>
          <w:color w:val="000000"/>
        </w:rPr>
        <w:t xml:space="preserve"> </w:t>
      </w:r>
      <w:bookmarkStart w:id="2" w:name="_Hlk211346929"/>
    </w:p>
    <w:bookmarkEnd w:id="2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</w:t>
            </w:r>
            <w:r>
              <w:lastRenderedPageBreak/>
              <w:t xml:space="preserve">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C4538D" w:rsidRPr="00C4538D" w14:paraId="7078E968" w14:textId="77777777" w:rsidTr="008A2F49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C0B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0BC0159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F54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435A69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8936" w14:textId="74A43411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FC0859" w:rsidRPr="00C4538D" w14:paraId="43F9C97A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993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05EE0" w14:textId="4BD5E808" w:rsidR="00FC0859" w:rsidRPr="00CB2757" w:rsidRDefault="009A215F" w:rsidP="00FC0859">
            <w:pPr>
              <w:spacing w:after="0" w:line="240" w:lineRule="auto"/>
              <w:ind w:left="0"/>
              <w:rPr>
                <w:color w:val="auto"/>
              </w:rPr>
            </w:pPr>
            <w:r w:rsidRPr="00CB2757">
              <w:rPr>
                <w:color w:val="auto"/>
              </w:rPr>
              <w:t>ПК 4.8</w:t>
            </w:r>
            <w:r w:rsidR="00FC0859" w:rsidRPr="00CB2757">
              <w:rPr>
                <w:color w:val="auto"/>
              </w:rPr>
              <w:t xml:space="preserve">. </w:t>
            </w:r>
          </w:p>
          <w:p w14:paraId="1D1B660B" w14:textId="433F9B40" w:rsidR="00BA4EF8" w:rsidRPr="00501B96" w:rsidRDefault="00CB2757" w:rsidP="00501B96">
            <w:pPr>
              <w:spacing w:line="240" w:lineRule="auto"/>
              <w:ind w:left="-54"/>
              <w:rPr>
                <w:color w:val="auto"/>
              </w:rPr>
            </w:pPr>
            <w:r w:rsidRPr="00CB2757">
              <w:rPr>
                <w:color w:val="auto"/>
              </w:rPr>
              <w:t>Применять основные приемы управленческого анализа для решения производственных задач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68645" w14:textId="77777777" w:rsidR="00FC0859" w:rsidRPr="00CB2757" w:rsidRDefault="00FC0859" w:rsidP="007E176D">
            <w:pPr>
              <w:spacing w:line="240" w:lineRule="auto"/>
              <w:ind w:left="0" w:firstLine="0"/>
              <w:rPr>
                <w:color w:val="auto"/>
              </w:rPr>
            </w:pPr>
            <w:r w:rsidRPr="00CB2757">
              <w:rPr>
                <w:color w:val="auto"/>
              </w:rPr>
              <w:t xml:space="preserve">Навыки: </w:t>
            </w:r>
          </w:p>
        </w:tc>
      </w:tr>
      <w:tr w:rsidR="00FC0859" w:rsidRPr="00FC0859" w14:paraId="52D2F28B" w14:textId="77777777" w:rsidTr="007E176D">
        <w:trPr>
          <w:trHeight w:val="5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20F0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8C4D" w14:textId="77777777" w:rsidR="00FC0859" w:rsidRPr="0038062E" w:rsidRDefault="00FC0859" w:rsidP="005A436B">
            <w:pPr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0692" w14:textId="008BE313" w:rsidR="00FC0859" w:rsidRPr="00CB2757" w:rsidRDefault="00CB2757" w:rsidP="001A6A66">
            <w:pPr>
              <w:pStyle w:val="a6"/>
              <w:numPr>
                <w:ilvl w:val="0"/>
                <w:numId w:val="1"/>
              </w:numPr>
              <w:spacing w:line="240" w:lineRule="auto"/>
              <w:ind w:left="376"/>
              <w:rPr>
                <w:color w:val="auto"/>
              </w:rPr>
            </w:pPr>
            <w:r w:rsidRPr="00CB2757">
              <w:rPr>
                <w:color w:val="auto"/>
              </w:rPr>
              <w:t>Пользоваться источниками экономической информации для анализа</w:t>
            </w:r>
          </w:p>
        </w:tc>
      </w:tr>
      <w:tr w:rsidR="00FC0859" w:rsidRPr="00C4538D" w14:paraId="15E392FF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A0BB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5DE6E" w14:textId="77777777" w:rsidR="00FC0859" w:rsidRPr="0038062E" w:rsidRDefault="00FC0859" w:rsidP="005A436B">
            <w:pPr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2FA27" w14:textId="77777777" w:rsidR="00FC0859" w:rsidRPr="00501B96" w:rsidRDefault="00FC0859" w:rsidP="007E176D">
            <w:pPr>
              <w:spacing w:line="240" w:lineRule="auto"/>
              <w:ind w:left="0" w:firstLine="0"/>
              <w:rPr>
                <w:color w:val="auto"/>
              </w:rPr>
            </w:pPr>
            <w:r w:rsidRPr="00501B96">
              <w:rPr>
                <w:color w:val="auto"/>
              </w:rPr>
              <w:t>Умения:</w:t>
            </w:r>
          </w:p>
        </w:tc>
      </w:tr>
      <w:tr w:rsidR="00FC0859" w:rsidRPr="00C4538D" w14:paraId="68182421" w14:textId="77777777" w:rsidTr="00501B96">
        <w:trPr>
          <w:trHeight w:val="33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F88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6694" w14:textId="77777777" w:rsidR="00FC0859" w:rsidRPr="0038062E" w:rsidRDefault="00FC0859" w:rsidP="005A436B">
            <w:pPr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0830" w14:textId="5238DEE6" w:rsidR="00FC0859" w:rsidRPr="00501B96" w:rsidRDefault="00CB2757" w:rsidP="001A6A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jc w:val="both"/>
              <w:rPr>
                <w:color w:val="auto"/>
                <w:spacing w:val="-1"/>
              </w:rPr>
            </w:pPr>
            <w:r w:rsidRPr="00501B96">
              <w:rPr>
                <w:color w:val="auto"/>
              </w:rPr>
              <w:t>Оформлять результаты анализа</w:t>
            </w:r>
          </w:p>
        </w:tc>
      </w:tr>
      <w:tr w:rsidR="00FC0859" w:rsidRPr="00C4538D" w14:paraId="58145D10" w14:textId="77777777" w:rsidTr="005A436B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E83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F8B33" w14:textId="77777777" w:rsidR="00FC0859" w:rsidRPr="0038062E" w:rsidRDefault="00FC0859" w:rsidP="005A436B">
            <w:pPr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C2215" w14:textId="77777777" w:rsidR="00FC0859" w:rsidRPr="00501B96" w:rsidRDefault="00FC0859" w:rsidP="007E176D">
            <w:pPr>
              <w:spacing w:line="240" w:lineRule="auto"/>
              <w:ind w:left="0" w:firstLine="0"/>
              <w:rPr>
                <w:color w:val="auto"/>
              </w:rPr>
            </w:pPr>
            <w:r w:rsidRPr="00501B96">
              <w:rPr>
                <w:color w:val="auto"/>
              </w:rPr>
              <w:t>Знания:</w:t>
            </w:r>
          </w:p>
        </w:tc>
      </w:tr>
      <w:tr w:rsidR="00FC0859" w:rsidRPr="00C4538D" w14:paraId="34A374AF" w14:textId="77777777" w:rsidTr="00501B96">
        <w:trPr>
          <w:trHeight w:val="104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1C0F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3ED8" w14:textId="77777777" w:rsidR="00FC0859" w:rsidRPr="0038062E" w:rsidRDefault="00FC0859" w:rsidP="005A436B">
            <w:pPr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FF18" w14:textId="77777777" w:rsidR="00CB2757" w:rsidRDefault="00CB2757" w:rsidP="001A6A66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eastAsia="PMingLiU"/>
              </w:rPr>
            </w:pPr>
            <w:r>
              <w:t>И</w:t>
            </w:r>
            <w:r w:rsidRPr="005B6F70">
              <w:t>нформационное обеспечение управле</w:t>
            </w:r>
            <w:r>
              <w:t>нческого экономического анализа.</w:t>
            </w:r>
          </w:p>
          <w:p w14:paraId="22190361" w14:textId="120758D2" w:rsidR="00FC0859" w:rsidRPr="00501B96" w:rsidRDefault="00CB2757" w:rsidP="001A6A66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eastAsia="PMingLiU"/>
              </w:rPr>
            </w:pPr>
            <w:r>
              <w:t>Методы и приемы анализа.</w:t>
            </w:r>
          </w:p>
        </w:tc>
      </w:tr>
      <w:tr w:rsidR="00FC0859" w:rsidRPr="00C4538D" w14:paraId="20ACCF2D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F15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1748D" w14:textId="27917C59" w:rsidR="009A215F" w:rsidRPr="002C358E" w:rsidRDefault="009A215F" w:rsidP="009A215F">
            <w:pPr>
              <w:spacing w:after="0" w:line="240" w:lineRule="auto"/>
              <w:ind w:left="0" w:firstLine="0"/>
              <w:rPr>
                <w:spacing w:val="-1"/>
              </w:rPr>
            </w:pPr>
            <w:r>
              <w:rPr>
                <w:spacing w:val="-1"/>
              </w:rPr>
              <w:t>ПК 4.</w:t>
            </w:r>
            <w:r w:rsidR="00501B96">
              <w:rPr>
                <w:spacing w:val="-1"/>
              </w:rPr>
              <w:t>9</w:t>
            </w:r>
            <w:r>
              <w:rPr>
                <w:spacing w:val="-1"/>
              </w:rPr>
              <w:t xml:space="preserve"> Анализировать </w:t>
            </w:r>
            <w:proofErr w:type="spellStart"/>
            <w:r w:rsidR="00501B96">
              <w:rPr>
                <w:spacing w:val="-1"/>
              </w:rPr>
              <w:t>производствен</w:t>
            </w:r>
            <w:proofErr w:type="spellEnd"/>
            <w:r w:rsidR="00501B96">
              <w:rPr>
                <w:spacing w:val="-1"/>
              </w:rPr>
              <w:t xml:space="preserve"> </w:t>
            </w:r>
            <w:proofErr w:type="spellStart"/>
            <w:r w:rsidR="00501B96">
              <w:rPr>
                <w:spacing w:val="-1"/>
              </w:rPr>
              <w:t>ную</w:t>
            </w:r>
            <w:proofErr w:type="spellEnd"/>
            <w:r w:rsidR="00501B96">
              <w:rPr>
                <w:spacing w:val="-1"/>
              </w:rPr>
              <w:t xml:space="preserve"> деятельность</w:t>
            </w:r>
            <w:r w:rsidR="00C60A73">
              <w:rPr>
                <w:spacing w:val="-1"/>
              </w:rPr>
              <w:t xml:space="preserve"> организации</w:t>
            </w:r>
          </w:p>
          <w:p w14:paraId="483673B6" w14:textId="73EC7640" w:rsidR="00FC0859" w:rsidRPr="00C4538D" w:rsidRDefault="00FC0859" w:rsidP="009A215F">
            <w:pPr>
              <w:spacing w:after="0" w:line="240" w:lineRule="auto"/>
              <w:ind w:left="-10" w:firstLine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EB4D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FC0859" w:rsidRPr="00FC0859" w14:paraId="5FA62F21" w14:textId="77777777" w:rsidTr="007E176D">
        <w:trPr>
          <w:trHeight w:val="5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C1E6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5226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DA65" w14:textId="7DC23B28" w:rsidR="00FC0859" w:rsidRPr="00FC0859" w:rsidRDefault="00BA4EF8" w:rsidP="001A6A66">
            <w:pPr>
              <w:pStyle w:val="a6"/>
              <w:numPr>
                <w:ilvl w:val="0"/>
                <w:numId w:val="3"/>
              </w:numPr>
              <w:spacing w:line="240" w:lineRule="auto"/>
              <w:ind w:left="384"/>
            </w:pPr>
            <w:r w:rsidRPr="00BC06A1">
              <w:t xml:space="preserve">Анализировать </w:t>
            </w:r>
            <w:r w:rsidR="009A215F">
              <w:t>ресурсы производства и  результаты производства.</w:t>
            </w:r>
          </w:p>
        </w:tc>
      </w:tr>
      <w:tr w:rsidR="00FC0859" w:rsidRPr="00C4538D" w14:paraId="1DBFBEAF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E80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4CCC7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E5E1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FC0859" w:rsidRPr="00C4538D" w14:paraId="34FFF657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002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A14C3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3691" w14:textId="772B51F8" w:rsidR="00C60A73" w:rsidRDefault="00C60A73" w:rsidP="001A6A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jc w:val="both"/>
              <w:rPr>
                <w:spacing w:val="-1"/>
              </w:rPr>
            </w:pPr>
            <w:r>
              <w:t>А</w:t>
            </w:r>
            <w:r w:rsidRPr="005B6F70">
              <w:t>нализировать выпуск продук</w:t>
            </w:r>
            <w:r>
              <w:t xml:space="preserve">ции, ее номенклатуру, качество, </w:t>
            </w:r>
            <w:r w:rsidRPr="005B6F70">
              <w:t xml:space="preserve">ритмичность, </w:t>
            </w:r>
            <w:r>
              <w:t>реализацию.</w:t>
            </w:r>
          </w:p>
          <w:p w14:paraId="35C51FA2" w14:textId="77777777" w:rsidR="00C60A73" w:rsidRDefault="00C60A73" w:rsidP="001A6A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jc w:val="both"/>
              <w:rPr>
                <w:spacing w:val="-1"/>
              </w:rPr>
            </w:pPr>
            <w:r>
              <w:rPr>
                <w:spacing w:val="-1"/>
              </w:rPr>
              <w:t>П</w:t>
            </w:r>
            <w:r w:rsidRPr="005B6F70">
              <w:t xml:space="preserve">роводить анализ состояния и эффективного использования основных </w:t>
            </w:r>
            <w:r>
              <w:t>средств.</w:t>
            </w:r>
          </w:p>
          <w:p w14:paraId="665B6437" w14:textId="77777777" w:rsidR="00C60A73" w:rsidRDefault="00C60A73" w:rsidP="001A6A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jc w:val="both"/>
              <w:rPr>
                <w:spacing w:val="-1"/>
              </w:rPr>
            </w:pPr>
            <w:r>
              <w:rPr>
                <w:spacing w:val="-1"/>
              </w:rPr>
              <w:t>П</w:t>
            </w:r>
            <w:r w:rsidRPr="005B6F70">
              <w:t>роводить анализ эффективн</w:t>
            </w:r>
            <w:r>
              <w:t>ости использования материальных ресурсов.</w:t>
            </w:r>
          </w:p>
          <w:p w14:paraId="5B206E11" w14:textId="77777777" w:rsidR="00C60A73" w:rsidRDefault="00C60A73" w:rsidP="001A6A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jc w:val="both"/>
              <w:rPr>
                <w:spacing w:val="-1"/>
              </w:rPr>
            </w:pPr>
            <w:r>
              <w:rPr>
                <w:spacing w:val="-1"/>
              </w:rPr>
              <w:t>П</w:t>
            </w:r>
            <w:r w:rsidRPr="005B6F70">
              <w:t xml:space="preserve">роводить анализ использования трудовых ресурсов и давать оценку </w:t>
            </w:r>
            <w:r>
              <w:t xml:space="preserve">влияния </w:t>
            </w:r>
            <w:r w:rsidRPr="005B6F70">
              <w:t>факторов роста производительн</w:t>
            </w:r>
            <w:r>
              <w:t xml:space="preserve">ости </w:t>
            </w:r>
            <w:r>
              <w:lastRenderedPageBreak/>
              <w:t xml:space="preserve">труда на увеличение объема </w:t>
            </w:r>
            <w:proofErr w:type="gramStart"/>
            <w:r w:rsidRPr="005B6F70">
              <w:t xml:space="preserve">производства </w:t>
            </w:r>
            <w:r>
              <w:t xml:space="preserve"> </w:t>
            </w:r>
            <w:r w:rsidRPr="005B6F70">
              <w:t>продукции</w:t>
            </w:r>
            <w:proofErr w:type="gramEnd"/>
            <w:r>
              <w:t>.</w:t>
            </w:r>
          </w:p>
          <w:p w14:paraId="062B6516" w14:textId="77777777" w:rsidR="00C60A73" w:rsidRDefault="00C60A73" w:rsidP="001A6A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jc w:val="both"/>
              <w:rPr>
                <w:spacing w:val="-1"/>
              </w:rPr>
            </w:pPr>
            <w:r>
              <w:rPr>
                <w:spacing w:val="-1"/>
              </w:rPr>
              <w:t>А</w:t>
            </w:r>
            <w:r w:rsidRPr="005B6F70">
              <w:t>нализировать затраты по элем</w:t>
            </w:r>
            <w:r>
              <w:t>ентам и калькуляционным статьям.</w:t>
            </w:r>
          </w:p>
          <w:p w14:paraId="5F6B5DF2" w14:textId="49D1A77A" w:rsidR="00FC0859" w:rsidRPr="00C4538D" w:rsidRDefault="00C60A73" w:rsidP="001A6A6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357" w:hanging="357"/>
            </w:pPr>
            <w:r>
              <w:t>А</w:t>
            </w:r>
            <w:r w:rsidRPr="005B6F70">
              <w:t>нализировать затраты на 1 рубль продукции</w:t>
            </w:r>
          </w:p>
        </w:tc>
      </w:tr>
      <w:tr w:rsidR="00FC0859" w:rsidRPr="00C4538D" w14:paraId="0E665605" w14:textId="77777777" w:rsidTr="005A436B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30E2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40AA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AF8C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FC0859" w:rsidRPr="00C4538D" w14:paraId="16B5BBE1" w14:textId="77777777" w:rsidTr="007E176D">
        <w:trPr>
          <w:trHeight w:val="6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AE3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E813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74FC" w14:textId="77777777" w:rsidR="00C60A73" w:rsidRPr="000C38C8" w:rsidRDefault="00C60A73" w:rsidP="001A6A66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eastAsia="PMingLiU"/>
              </w:rPr>
            </w:pPr>
            <w:r>
              <w:t>О</w:t>
            </w:r>
            <w:r w:rsidRPr="005B6F70">
              <w:t xml:space="preserve">сновные показатели технического и организационного уровня производства и </w:t>
            </w:r>
            <w:r>
              <w:t xml:space="preserve">  основные направления анализа.</w:t>
            </w:r>
          </w:p>
          <w:p w14:paraId="3A6ED77E" w14:textId="76696938" w:rsidR="00C60A73" w:rsidRPr="000C38C8" w:rsidRDefault="00C60A73" w:rsidP="001A6A66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eastAsia="PMingLiU"/>
              </w:rPr>
            </w:pPr>
            <w:r>
              <w:t>С</w:t>
            </w:r>
            <w:r w:rsidRPr="005B6F70">
              <w:t xml:space="preserve">истему показателей, характеризующих производство и реализацию продукции, и </w:t>
            </w:r>
            <w:r>
              <w:t>методику их расчета.</w:t>
            </w:r>
          </w:p>
          <w:p w14:paraId="494DBEA3" w14:textId="77777777" w:rsidR="00C60A73" w:rsidRPr="000C38C8" w:rsidRDefault="00C60A73" w:rsidP="001A6A66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eastAsia="PMingLiU"/>
              </w:rPr>
            </w:pPr>
            <w:r>
              <w:t>Ф</w:t>
            </w:r>
            <w:r w:rsidRPr="005B6F70">
              <w:t>акторы и резервы увеличения объема</w:t>
            </w:r>
            <w:r>
              <w:t xml:space="preserve"> выпуска и реализации продукции.</w:t>
            </w:r>
          </w:p>
          <w:p w14:paraId="46974017" w14:textId="77777777" w:rsidR="00C60A73" w:rsidRPr="000C38C8" w:rsidRDefault="00C60A73" w:rsidP="001A6A66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eastAsia="PMingLiU"/>
              </w:rPr>
            </w:pPr>
            <w:r>
              <w:t>М</w:t>
            </w:r>
            <w:r w:rsidRPr="005B6F70">
              <w:t>етодику анализа состава, стру</w:t>
            </w:r>
            <w:r>
              <w:t xml:space="preserve">ктуры, технического состояния и </w:t>
            </w:r>
            <w:r w:rsidRPr="005B6F70">
              <w:t xml:space="preserve">эффективности </w:t>
            </w:r>
            <w:r>
              <w:t>использования основных фондов.</w:t>
            </w:r>
          </w:p>
          <w:p w14:paraId="33829A22" w14:textId="4237E9B1" w:rsidR="00C60A73" w:rsidRPr="000C38C8" w:rsidRDefault="00C60A73" w:rsidP="001A6A66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eastAsia="PMingLiU"/>
              </w:rPr>
            </w:pPr>
            <w:r>
              <w:t>П</w:t>
            </w:r>
            <w:r w:rsidRPr="005B6F70">
              <w:t xml:space="preserve">оказатели эффективности использования материальных ресурсов и методику их </w:t>
            </w:r>
            <w:r>
              <w:t>анализа.</w:t>
            </w:r>
          </w:p>
          <w:p w14:paraId="345FD3C8" w14:textId="77777777" w:rsidR="00C60A73" w:rsidRPr="000C38C8" w:rsidRDefault="00C60A73" w:rsidP="001A6A66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eastAsia="PMingLiU"/>
              </w:rPr>
            </w:pPr>
            <w:r>
              <w:t>М</w:t>
            </w:r>
            <w:r w:rsidRPr="005B6F70">
              <w:t xml:space="preserve">етодику анализа использования рабочей силы, рабочего времени, </w:t>
            </w:r>
            <w:r>
              <w:t>производительности труда.</w:t>
            </w:r>
          </w:p>
          <w:p w14:paraId="114171C1" w14:textId="75FC3FD6" w:rsidR="00FC0859" w:rsidRPr="00C60A73" w:rsidRDefault="00C60A73" w:rsidP="001A6A66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eastAsia="PMingLiU"/>
              </w:rPr>
            </w:pPr>
            <w:r>
              <w:t>М</w:t>
            </w:r>
            <w:r w:rsidRPr="005B6F70">
              <w:t xml:space="preserve">етодику анализа себестоимости продукции по элементам </w:t>
            </w:r>
            <w:r>
              <w:t xml:space="preserve">затрат и </w:t>
            </w:r>
            <w:r w:rsidRPr="005B6F70">
              <w:t>статьям калькуляции.</w:t>
            </w:r>
          </w:p>
        </w:tc>
      </w:tr>
    </w:tbl>
    <w:p w14:paraId="1CC72384" w14:textId="77777777" w:rsidR="00FC0859" w:rsidRDefault="00FC0859" w:rsidP="00FC0859">
      <w:pPr>
        <w:spacing w:after="0" w:line="259" w:lineRule="auto"/>
        <w:ind w:left="15" w:firstLine="0"/>
      </w:pPr>
    </w:p>
    <w:p w14:paraId="7EBBBBB0" w14:textId="7004BA92" w:rsidR="008A2F49" w:rsidRDefault="008A2F49">
      <w:pPr>
        <w:spacing w:after="160" w:line="278" w:lineRule="auto"/>
        <w:ind w:left="0" w:firstLine="0"/>
      </w:pPr>
      <w:r>
        <w:br w:type="page"/>
      </w:r>
    </w:p>
    <w:p w14:paraId="662C12D7" w14:textId="77777777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6"/>
        <w:gridCol w:w="3751"/>
        <w:gridCol w:w="1967"/>
        <w:gridCol w:w="2416"/>
        <w:gridCol w:w="1590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18C5E92F" w:rsidR="00F73535" w:rsidRDefault="00F73535" w:rsidP="00152FD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152FD4">
              <w:rPr>
                <w:b/>
                <w:color w:val="000000"/>
                <w:sz w:val="22"/>
              </w:rPr>
              <w:t>5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2DC25237" w:rsidR="00D00AFB" w:rsidRPr="00D27DCD" w:rsidRDefault="00152FD4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D27DCD">
              <w:rPr>
                <w:b/>
                <w:color w:val="000000"/>
              </w:rPr>
              <w:t>Теория экономического анализа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5E2E6C15" w:rsidR="00D00AFB" w:rsidRDefault="00D00AFB" w:rsidP="00152FD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</w:t>
            </w:r>
            <w:r w:rsidR="00152FD4">
              <w:rPr>
                <w:color w:val="000000"/>
                <w:sz w:val="22"/>
              </w:rPr>
              <w:t xml:space="preserve"> 4.8, 4.9</w:t>
            </w:r>
          </w:p>
        </w:tc>
        <w:tc>
          <w:tcPr>
            <w:tcW w:w="1711" w:type="dxa"/>
            <w:vMerge w:val="restart"/>
            <w:vAlign w:val="center"/>
          </w:tcPr>
          <w:p w14:paraId="78457826" w14:textId="2707BCAF" w:rsidR="00F75D13" w:rsidRPr="00F75D13" w:rsidRDefault="00F75D13" w:rsidP="00F75D13">
            <w:pPr>
              <w:pStyle w:val="af0"/>
              <w:tabs>
                <w:tab w:val="left" w:pos="2700"/>
                <w:tab w:val="center" w:pos="4988"/>
              </w:tabs>
              <w:rPr>
                <w:b w:val="0"/>
                <w:sz w:val="24"/>
              </w:rPr>
            </w:pPr>
            <w:proofErr w:type="spellStart"/>
            <w:r w:rsidRPr="00F75D13">
              <w:rPr>
                <w:b w:val="0"/>
                <w:sz w:val="24"/>
              </w:rPr>
              <w:t>Дифференцированый</w:t>
            </w:r>
            <w:proofErr w:type="spellEnd"/>
            <w:r w:rsidRPr="00F75D13">
              <w:rPr>
                <w:b w:val="0"/>
                <w:sz w:val="24"/>
              </w:rPr>
              <w:t xml:space="preserve"> зачёт</w:t>
            </w:r>
          </w:p>
          <w:p w14:paraId="148C4887" w14:textId="54C081EE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477197E3" w:rsidR="00D00AFB" w:rsidRPr="00D27DCD" w:rsidRDefault="00152FD4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D27DCD">
              <w:rPr>
                <w:b/>
                <w:color w:val="000000"/>
              </w:rPr>
              <w:t>Экономический анализ ресурсов производства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D00AFB" w14:paraId="27A5EA6B" w14:textId="77777777" w:rsidTr="004A4357">
        <w:tc>
          <w:tcPr>
            <w:tcW w:w="627" w:type="dxa"/>
          </w:tcPr>
          <w:p w14:paraId="3CE3C71A" w14:textId="69875874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4392" w:type="dxa"/>
          </w:tcPr>
          <w:p w14:paraId="095A05A4" w14:textId="09C9EF7B" w:rsidR="00D00AFB" w:rsidRPr="00D27DCD" w:rsidRDefault="00152FD4" w:rsidP="005B240F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D27DCD">
              <w:rPr>
                <w:b/>
                <w:color w:val="000000"/>
              </w:rPr>
              <w:t>Экономический анализ результатов производства</w:t>
            </w:r>
          </w:p>
        </w:tc>
        <w:tc>
          <w:tcPr>
            <w:tcW w:w="1967" w:type="dxa"/>
            <w:vMerge/>
          </w:tcPr>
          <w:p w14:paraId="5D972C35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0B87DFF9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76A80A74" w14:textId="6FAC56EB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6383DE9E" w14:textId="7BA79539" w:rsidR="00D00AFB" w:rsidRDefault="00D00AFB" w:rsidP="00F75D13">
      <w:pPr>
        <w:spacing w:after="4" w:line="248" w:lineRule="auto"/>
        <w:ind w:left="0" w:right="95" w:firstLine="0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Pr="00152FD4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152FD4">
              <w:rPr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Pr="00152FD4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152FD4">
              <w:rPr>
                <w:i/>
                <w:color w:val="000000"/>
                <w:sz w:val="22"/>
                <w:szCs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4505ADFF" w:rsidR="008A6AB6" w:rsidRPr="00152FD4" w:rsidRDefault="008A6AB6" w:rsidP="007278DD">
            <w:pPr>
              <w:spacing w:after="0" w:line="277" w:lineRule="auto"/>
              <w:ind w:left="0" w:firstLine="0"/>
              <w:jc w:val="both"/>
              <w:rPr>
                <w:sz w:val="22"/>
                <w:szCs w:val="22"/>
              </w:rPr>
            </w:pPr>
            <w:r w:rsidRPr="00152FD4">
              <w:rPr>
                <w:color w:val="000000"/>
                <w:sz w:val="22"/>
                <w:szCs w:val="22"/>
              </w:rPr>
              <w:t xml:space="preserve">Средство контроля усвоения учебного материала виде </w:t>
            </w:r>
            <w:r w:rsidR="007278DD">
              <w:rPr>
                <w:color w:val="000000"/>
                <w:sz w:val="22"/>
                <w:szCs w:val="22"/>
              </w:rPr>
              <w:t>выполнения задач обучающимися.</w:t>
            </w:r>
          </w:p>
        </w:tc>
        <w:tc>
          <w:tcPr>
            <w:tcW w:w="3123" w:type="dxa"/>
          </w:tcPr>
          <w:p w14:paraId="652C8B5D" w14:textId="2FFAC8F8" w:rsidR="008A6AB6" w:rsidRPr="00152FD4" w:rsidRDefault="008A6AB6" w:rsidP="008A6AB6">
            <w:pPr>
              <w:spacing w:after="46" w:line="232" w:lineRule="auto"/>
              <w:ind w:left="0" w:firstLine="0"/>
              <w:rPr>
                <w:sz w:val="22"/>
                <w:szCs w:val="22"/>
              </w:rPr>
            </w:pPr>
            <w:r w:rsidRPr="00152FD4">
              <w:rPr>
                <w:color w:val="000000"/>
                <w:sz w:val="22"/>
                <w:szCs w:val="22"/>
              </w:rPr>
              <w:t xml:space="preserve">Комплект </w:t>
            </w:r>
            <w:r w:rsidR="00D00AFB" w:rsidRPr="00152FD4">
              <w:rPr>
                <w:color w:val="000000"/>
                <w:sz w:val="22"/>
                <w:szCs w:val="22"/>
              </w:rPr>
              <w:t>задач</w:t>
            </w:r>
            <w:r w:rsidRPr="00152FD4">
              <w:rPr>
                <w:color w:val="000000"/>
                <w:sz w:val="22"/>
                <w:szCs w:val="22"/>
              </w:rPr>
              <w:t xml:space="preserve"> по вариантам к аттестациям </w:t>
            </w:r>
          </w:p>
          <w:p w14:paraId="77FAE20F" w14:textId="78EB64B8" w:rsidR="008A6AB6" w:rsidRPr="00152FD4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152FD4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8A6AB6" w14:paraId="639C979B" w14:textId="77777777" w:rsidTr="00F75D13">
        <w:trPr>
          <w:trHeight w:val="604"/>
        </w:trPr>
        <w:tc>
          <w:tcPr>
            <w:tcW w:w="640" w:type="dxa"/>
            <w:vAlign w:val="center"/>
          </w:tcPr>
          <w:p w14:paraId="3D3874EB" w14:textId="7983E34C" w:rsidR="008A6AB6" w:rsidRPr="00152FD4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152FD4">
              <w:rPr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23E0C7B7" w14:textId="77777777" w:rsidR="00F75D13" w:rsidRPr="00F75D13" w:rsidRDefault="00F75D13" w:rsidP="00F75D13">
            <w:pPr>
              <w:pStyle w:val="af0"/>
              <w:tabs>
                <w:tab w:val="left" w:pos="2700"/>
                <w:tab w:val="center" w:pos="4988"/>
              </w:tabs>
              <w:rPr>
                <w:b w:val="0"/>
                <w:i/>
                <w:sz w:val="24"/>
              </w:rPr>
            </w:pPr>
            <w:proofErr w:type="spellStart"/>
            <w:r w:rsidRPr="00F75D13">
              <w:rPr>
                <w:b w:val="0"/>
                <w:i/>
                <w:sz w:val="24"/>
              </w:rPr>
              <w:t>Дифференцированый</w:t>
            </w:r>
            <w:proofErr w:type="spellEnd"/>
            <w:r w:rsidRPr="00F75D13">
              <w:rPr>
                <w:b w:val="0"/>
                <w:i/>
                <w:sz w:val="24"/>
              </w:rPr>
              <w:t xml:space="preserve"> зачёт</w:t>
            </w:r>
          </w:p>
          <w:p w14:paraId="39EA1E48" w14:textId="575646A3" w:rsidR="008A6AB6" w:rsidRPr="00152FD4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659891DC" w14:textId="1315698D" w:rsidR="008A6AB6" w:rsidRPr="00152FD4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  <w:sz w:val="22"/>
                <w:szCs w:val="22"/>
              </w:rPr>
            </w:pPr>
            <w:r w:rsidRPr="00152FD4">
              <w:rPr>
                <w:color w:val="000000"/>
                <w:sz w:val="22"/>
                <w:szCs w:val="22"/>
              </w:rPr>
              <w:t xml:space="preserve"> Итоговая форма оценки знаний </w:t>
            </w:r>
          </w:p>
        </w:tc>
        <w:tc>
          <w:tcPr>
            <w:tcW w:w="3123" w:type="dxa"/>
            <w:vAlign w:val="center"/>
          </w:tcPr>
          <w:p w14:paraId="29209FBB" w14:textId="4602C683" w:rsidR="008A6AB6" w:rsidRPr="00F75D13" w:rsidRDefault="008A6AB6" w:rsidP="00F75D13">
            <w:pPr>
              <w:pStyle w:val="af0"/>
              <w:tabs>
                <w:tab w:val="left" w:pos="2700"/>
                <w:tab w:val="center" w:pos="4988"/>
              </w:tabs>
              <w:rPr>
                <w:b w:val="0"/>
                <w:sz w:val="24"/>
              </w:rPr>
            </w:pPr>
            <w:r w:rsidRPr="00152FD4">
              <w:rPr>
                <w:color w:val="000000"/>
                <w:sz w:val="22"/>
                <w:szCs w:val="22"/>
              </w:rPr>
              <w:t xml:space="preserve">Комплект </w:t>
            </w:r>
            <w:r w:rsidR="00D00AFB" w:rsidRPr="00152FD4">
              <w:rPr>
                <w:color w:val="000000"/>
                <w:sz w:val="22"/>
                <w:szCs w:val="22"/>
              </w:rPr>
              <w:t>задач</w:t>
            </w:r>
            <w:r w:rsidRPr="00152FD4">
              <w:rPr>
                <w:color w:val="000000"/>
                <w:sz w:val="22"/>
                <w:szCs w:val="22"/>
              </w:rPr>
              <w:t xml:space="preserve"> к </w:t>
            </w:r>
            <w:proofErr w:type="spellStart"/>
            <w:r w:rsidR="00F75D13">
              <w:rPr>
                <w:b w:val="0"/>
                <w:sz w:val="24"/>
              </w:rPr>
              <w:t>дифференцированому</w:t>
            </w:r>
            <w:proofErr w:type="spellEnd"/>
            <w:r w:rsidR="00F75D13" w:rsidRPr="00F75D13">
              <w:rPr>
                <w:b w:val="0"/>
                <w:sz w:val="24"/>
              </w:rPr>
              <w:t xml:space="preserve"> зачёт</w:t>
            </w:r>
            <w:r w:rsidR="00F75D13">
              <w:rPr>
                <w:b w:val="0"/>
                <w:sz w:val="24"/>
              </w:rPr>
              <w:t>у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1CC25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13711EA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B53F0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80B5BE2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05CE94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FC35C7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CE8747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AF563DF" w14:textId="4086D444" w:rsidR="00296071" w:rsidRDefault="00296071" w:rsidP="00152FD4">
      <w:pPr>
        <w:ind w:left="0" w:firstLine="0"/>
        <w:rPr>
          <w:b/>
          <w:i/>
          <w:color w:val="000000"/>
        </w:rPr>
      </w:pPr>
    </w:p>
    <w:p w14:paraId="0F8A1823" w14:textId="0BA2A997" w:rsidR="00152FD4" w:rsidRDefault="00152FD4" w:rsidP="00152FD4">
      <w:pPr>
        <w:ind w:left="0" w:firstLine="0"/>
        <w:rPr>
          <w:b/>
          <w:i/>
          <w:color w:val="000000"/>
        </w:rPr>
      </w:pPr>
    </w:p>
    <w:p w14:paraId="7A50C6F7" w14:textId="5D53257E" w:rsidR="007278DD" w:rsidRDefault="007278DD" w:rsidP="00152FD4">
      <w:pPr>
        <w:ind w:left="0" w:firstLine="0"/>
        <w:rPr>
          <w:b/>
          <w:i/>
          <w:color w:val="000000"/>
        </w:rPr>
      </w:pPr>
    </w:p>
    <w:p w14:paraId="59D24C75" w14:textId="49253219" w:rsidR="007278DD" w:rsidRDefault="007278DD" w:rsidP="00152FD4">
      <w:pPr>
        <w:ind w:left="0" w:firstLine="0"/>
        <w:rPr>
          <w:b/>
          <w:i/>
          <w:color w:val="000000"/>
        </w:rPr>
      </w:pPr>
    </w:p>
    <w:p w14:paraId="32FFBEA7" w14:textId="42353497" w:rsidR="007278DD" w:rsidRDefault="007278DD" w:rsidP="00152FD4">
      <w:pPr>
        <w:ind w:left="0" w:firstLine="0"/>
        <w:rPr>
          <w:b/>
          <w:i/>
          <w:color w:val="000000"/>
        </w:rPr>
      </w:pPr>
    </w:p>
    <w:p w14:paraId="0E2F5568" w14:textId="2CFA98F2" w:rsidR="007278DD" w:rsidRDefault="007278DD" w:rsidP="00152FD4">
      <w:pPr>
        <w:ind w:left="0" w:firstLine="0"/>
        <w:rPr>
          <w:b/>
          <w:i/>
          <w:color w:val="000000"/>
        </w:rPr>
      </w:pPr>
    </w:p>
    <w:p w14:paraId="24CA4652" w14:textId="6651DC29" w:rsidR="007278DD" w:rsidRDefault="007278DD" w:rsidP="00152FD4">
      <w:pPr>
        <w:ind w:left="0" w:firstLine="0"/>
        <w:rPr>
          <w:b/>
          <w:i/>
          <w:color w:val="000000"/>
        </w:rPr>
      </w:pPr>
    </w:p>
    <w:p w14:paraId="3D9EBE95" w14:textId="4C7ACF40" w:rsidR="007278DD" w:rsidRDefault="007278DD" w:rsidP="00152FD4">
      <w:pPr>
        <w:ind w:left="0" w:firstLine="0"/>
        <w:rPr>
          <w:b/>
          <w:i/>
          <w:color w:val="000000"/>
        </w:rPr>
      </w:pPr>
    </w:p>
    <w:p w14:paraId="1F0CFAEB" w14:textId="7B431279" w:rsidR="00152FD4" w:rsidRDefault="00152FD4" w:rsidP="00152FD4">
      <w:pPr>
        <w:ind w:left="0" w:firstLine="0"/>
        <w:rPr>
          <w:b/>
          <w:i/>
          <w:color w:val="000000"/>
        </w:rPr>
      </w:pPr>
    </w:p>
    <w:p w14:paraId="5728AB7C" w14:textId="7BFC774B" w:rsidR="00152FD4" w:rsidRDefault="00152FD4" w:rsidP="00152FD4">
      <w:pPr>
        <w:ind w:left="0" w:firstLine="0"/>
        <w:rPr>
          <w:b/>
          <w:i/>
          <w:color w:val="000000"/>
        </w:rPr>
      </w:pPr>
    </w:p>
    <w:p w14:paraId="1F7972C2" w14:textId="5E55C067" w:rsidR="00152FD4" w:rsidRDefault="00152FD4" w:rsidP="00152FD4">
      <w:pPr>
        <w:ind w:left="0" w:firstLine="0"/>
        <w:rPr>
          <w:b/>
          <w:i/>
          <w:color w:val="000000"/>
        </w:rPr>
      </w:pPr>
    </w:p>
    <w:p w14:paraId="1AC31CF7" w14:textId="3883F0F0" w:rsidR="00152FD4" w:rsidRDefault="00152FD4" w:rsidP="00152FD4">
      <w:pPr>
        <w:ind w:left="0" w:firstLine="0"/>
        <w:rPr>
          <w:b/>
          <w:i/>
          <w:color w:val="000000"/>
        </w:rPr>
      </w:pPr>
    </w:p>
    <w:p w14:paraId="38BEFEB4" w14:textId="721DE4FA" w:rsidR="00152FD4" w:rsidRDefault="00152FD4" w:rsidP="00152FD4">
      <w:pPr>
        <w:ind w:left="0" w:firstLine="0"/>
        <w:rPr>
          <w:b/>
          <w:i/>
          <w:color w:val="000000"/>
        </w:rPr>
      </w:pPr>
    </w:p>
    <w:p w14:paraId="7FE63211" w14:textId="2D84D01B" w:rsidR="00152FD4" w:rsidRDefault="00152FD4" w:rsidP="00152FD4">
      <w:pPr>
        <w:ind w:left="0" w:firstLine="0"/>
        <w:rPr>
          <w:b/>
          <w:i/>
          <w:color w:val="000000"/>
        </w:rPr>
      </w:pPr>
    </w:p>
    <w:p w14:paraId="5B305E1E" w14:textId="5B8F0C57" w:rsidR="00152FD4" w:rsidRDefault="00152FD4" w:rsidP="00152FD4">
      <w:pPr>
        <w:ind w:left="0" w:firstLine="0"/>
        <w:rPr>
          <w:b/>
          <w:i/>
          <w:color w:val="000000"/>
        </w:rPr>
      </w:pPr>
    </w:p>
    <w:p w14:paraId="19D95B2C" w14:textId="77777777" w:rsidR="00152FD4" w:rsidRPr="00F124F8" w:rsidRDefault="00152FD4" w:rsidP="00152FD4">
      <w:pPr>
        <w:ind w:left="0" w:firstLine="0"/>
        <w:rPr>
          <w:b/>
          <w:sz w:val="28"/>
          <w:szCs w:val="28"/>
        </w:rPr>
      </w:pPr>
    </w:p>
    <w:p w14:paraId="11944C39" w14:textId="563B6650" w:rsidR="00364F7E" w:rsidRDefault="00364F7E" w:rsidP="00364F7E">
      <w:pPr>
        <w:pStyle w:val="1"/>
        <w:spacing w:after="192"/>
        <w:ind w:right="9"/>
      </w:pPr>
      <w:r>
        <w:rPr>
          <w:i/>
          <w:color w:val="000000"/>
        </w:rPr>
        <w:t xml:space="preserve">Образец </w:t>
      </w:r>
      <w:r w:rsidR="00BC56FD">
        <w:rPr>
          <w:i/>
          <w:color w:val="000000"/>
        </w:rPr>
        <w:t>билета</w:t>
      </w:r>
      <w:r>
        <w:rPr>
          <w:i/>
          <w:color w:val="000000"/>
        </w:rPr>
        <w:t xml:space="preserve"> к 1-ой рубежной аттестации  </w:t>
      </w:r>
    </w:p>
    <w:p w14:paraId="3F0880CA" w14:textId="77777777" w:rsidR="00F75D13" w:rsidRPr="00F75D13" w:rsidRDefault="00F75D13" w:rsidP="00F75D1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u w:val="single"/>
          <w14:ligatures w14:val="none"/>
        </w:rPr>
      </w:pPr>
      <w:r w:rsidRPr="00F75D13">
        <w:rPr>
          <w:rFonts w:eastAsia="Arial Unicode MS"/>
          <w:b/>
          <w:color w:val="000000"/>
          <w:kern w:val="0"/>
          <w:u w:val="single"/>
          <w14:ligatures w14:val="none"/>
        </w:rPr>
        <w:t>ОП.12 Управленческий анализ</w:t>
      </w:r>
    </w:p>
    <w:p w14:paraId="194E2EEF" w14:textId="62997876" w:rsidR="00364F7E" w:rsidRPr="00F75D13" w:rsidRDefault="00F5350A" w:rsidP="00F75D13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Контрольная работа</w:t>
      </w:r>
      <w:r w:rsidR="00BC56FD">
        <w:rPr>
          <w:b/>
          <w:color w:val="000000"/>
        </w:rPr>
        <w:t xml:space="preserve"> </w:t>
      </w:r>
    </w:p>
    <w:p w14:paraId="3F5E7AF2" w14:textId="77777777" w:rsidR="00F5350A" w:rsidRDefault="00F5350A" w:rsidP="00364F7E">
      <w:pPr>
        <w:spacing w:after="36" w:line="248" w:lineRule="auto"/>
        <w:ind w:left="105" w:right="95"/>
        <w:jc w:val="center"/>
        <w:rPr>
          <w:b/>
          <w:color w:val="000000"/>
        </w:rPr>
      </w:pPr>
    </w:p>
    <w:p w14:paraId="676B4FE1" w14:textId="3892AF4C" w:rsidR="00364F7E" w:rsidRDefault="00364F7E" w:rsidP="00364F7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 I-аттестация </w:t>
      </w:r>
    </w:p>
    <w:p w14:paraId="6E5BC954" w14:textId="544883D3" w:rsidR="00F5350A" w:rsidRDefault="00F5350A" w:rsidP="00364F7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Перечень вопросов</w:t>
      </w:r>
    </w:p>
    <w:p w14:paraId="627F91F6" w14:textId="2D5D0ABD" w:rsidR="00F5350A" w:rsidRDefault="00F5350A" w:rsidP="001A6A66">
      <w:pPr>
        <w:pStyle w:val="a6"/>
        <w:numPr>
          <w:ilvl w:val="0"/>
          <w:numId w:val="4"/>
        </w:numPr>
        <w:jc w:val="both"/>
      </w:pPr>
      <w:r>
        <w:t>Метод цепных подстановок</w:t>
      </w:r>
    </w:p>
    <w:p w14:paraId="530F85EC" w14:textId="4FBB132A" w:rsidR="00F5350A" w:rsidRPr="008E0070" w:rsidRDefault="00F5350A" w:rsidP="001A6A66">
      <w:pPr>
        <w:pStyle w:val="a6"/>
        <w:numPr>
          <w:ilvl w:val="0"/>
          <w:numId w:val="4"/>
        </w:numPr>
        <w:tabs>
          <w:tab w:val="left" w:pos="180"/>
        </w:tabs>
      </w:pPr>
      <w:r>
        <w:t>Способ абсолютных разниц</w:t>
      </w:r>
    </w:p>
    <w:p w14:paraId="7698B49E" w14:textId="2F761CE6" w:rsidR="00F5350A" w:rsidRDefault="00F5350A" w:rsidP="001A6A66">
      <w:pPr>
        <w:pStyle w:val="a6"/>
        <w:numPr>
          <w:ilvl w:val="0"/>
          <w:numId w:val="4"/>
        </w:numPr>
        <w:jc w:val="both"/>
      </w:pPr>
      <w:r>
        <w:t>Способ относительных разниц</w:t>
      </w:r>
    </w:p>
    <w:p w14:paraId="070B4DB8" w14:textId="77777777" w:rsidR="00F5350A" w:rsidRDefault="00F5350A" w:rsidP="001A6A66">
      <w:pPr>
        <w:pStyle w:val="a6"/>
        <w:numPr>
          <w:ilvl w:val="0"/>
          <w:numId w:val="4"/>
        </w:numPr>
        <w:jc w:val="both"/>
      </w:pPr>
      <w:r w:rsidRPr="008E0070">
        <w:t>Интегральный метод</w:t>
      </w:r>
    </w:p>
    <w:p w14:paraId="5B9793E1" w14:textId="037A5493" w:rsidR="00F5350A" w:rsidRDefault="00F5350A" w:rsidP="001A6A66">
      <w:pPr>
        <w:pStyle w:val="a6"/>
        <w:numPr>
          <w:ilvl w:val="0"/>
          <w:numId w:val="4"/>
        </w:numPr>
        <w:jc w:val="both"/>
      </w:pPr>
      <w:r w:rsidRPr="008E0070">
        <w:t>Математические методы анализа.</w:t>
      </w:r>
    </w:p>
    <w:p w14:paraId="61110504" w14:textId="52C05920" w:rsidR="00F5350A" w:rsidRDefault="00F5350A" w:rsidP="001A6A66">
      <w:pPr>
        <w:pStyle w:val="a6"/>
        <w:numPr>
          <w:ilvl w:val="0"/>
          <w:numId w:val="4"/>
        </w:numPr>
        <w:jc w:val="both"/>
      </w:pPr>
      <w:r w:rsidRPr="008E0070">
        <w:t>Эвристические методы анализа.</w:t>
      </w:r>
    </w:p>
    <w:p w14:paraId="382809E6" w14:textId="77777777" w:rsidR="00CB7CB2" w:rsidRPr="008E0070" w:rsidRDefault="00CB7CB2" w:rsidP="00CB7CB2">
      <w:pPr>
        <w:pStyle w:val="a6"/>
        <w:ind w:left="1440" w:firstLine="0"/>
        <w:jc w:val="both"/>
      </w:pPr>
    </w:p>
    <w:p w14:paraId="3A3B155E" w14:textId="77777777" w:rsidR="00F9361F" w:rsidRPr="00D27DCD" w:rsidRDefault="00F9361F" w:rsidP="00CB7CB2">
      <w:pPr>
        <w:spacing w:after="0" w:line="240" w:lineRule="auto"/>
        <w:ind w:left="0" w:firstLine="0"/>
        <w:jc w:val="center"/>
        <w:rPr>
          <w:b/>
        </w:rPr>
      </w:pPr>
      <w:r w:rsidRPr="00D27DCD">
        <w:rPr>
          <w:b/>
        </w:rPr>
        <w:t>Задача № 1</w:t>
      </w:r>
    </w:p>
    <w:p w14:paraId="0FD4DCC5" w14:textId="7714FB11" w:rsidR="00F5350A" w:rsidRPr="008E0070" w:rsidRDefault="00F5350A" w:rsidP="00CB7CB2">
      <w:pPr>
        <w:spacing w:after="0" w:line="240" w:lineRule="auto"/>
        <w:ind w:left="0" w:firstLine="0"/>
        <w:jc w:val="both"/>
      </w:pPr>
      <w:r w:rsidRPr="008E0070">
        <w:t>Проанализируйте способом</w:t>
      </w:r>
      <w:r w:rsidR="00F9361F">
        <w:t xml:space="preserve"> относительных разниц влияние </w:t>
      </w:r>
      <w:r w:rsidRPr="008E0070">
        <w:t>среднесписочной численности рабочи</w:t>
      </w:r>
      <w:r w:rsidR="00F9361F">
        <w:t xml:space="preserve">х и среднегодовой выработки на </w:t>
      </w:r>
      <w:r w:rsidRPr="008E0070">
        <w:t>одного рабочего на изменение валовой продукции.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2409"/>
        <w:gridCol w:w="2699"/>
      </w:tblGrid>
      <w:tr w:rsidR="00F5350A" w:rsidRPr="008E0070" w14:paraId="43E36233" w14:textId="77777777" w:rsidTr="000529E5">
        <w:tc>
          <w:tcPr>
            <w:tcW w:w="2532" w:type="pct"/>
            <w:vAlign w:val="center"/>
          </w:tcPr>
          <w:p w14:paraId="74261B39" w14:textId="77777777" w:rsidR="00F5350A" w:rsidRPr="008E0070" w:rsidRDefault="00F5350A" w:rsidP="00CB7CB2">
            <w:pPr>
              <w:spacing w:after="0" w:line="240" w:lineRule="auto"/>
              <w:ind w:left="0" w:firstLine="0"/>
              <w:jc w:val="center"/>
            </w:pPr>
            <w:r w:rsidRPr="008E0070">
              <w:t>Показатели</w:t>
            </w:r>
          </w:p>
        </w:tc>
        <w:tc>
          <w:tcPr>
            <w:tcW w:w="1164" w:type="pct"/>
            <w:vAlign w:val="center"/>
          </w:tcPr>
          <w:p w14:paraId="74EF599B" w14:textId="77777777" w:rsidR="00F5350A" w:rsidRPr="008E0070" w:rsidRDefault="00F5350A" w:rsidP="00CB7CB2">
            <w:pPr>
              <w:spacing w:after="0" w:line="240" w:lineRule="auto"/>
              <w:ind w:left="0" w:firstLine="0"/>
              <w:jc w:val="center"/>
            </w:pPr>
            <w:r w:rsidRPr="008E0070">
              <w:t>По плану</w:t>
            </w:r>
          </w:p>
        </w:tc>
        <w:tc>
          <w:tcPr>
            <w:tcW w:w="1304" w:type="pct"/>
            <w:vAlign w:val="center"/>
          </w:tcPr>
          <w:p w14:paraId="1D4D91E9" w14:textId="77777777" w:rsidR="00F5350A" w:rsidRPr="008E0070" w:rsidRDefault="00F5350A" w:rsidP="00CB7CB2">
            <w:pPr>
              <w:spacing w:after="0" w:line="240" w:lineRule="auto"/>
              <w:ind w:left="0" w:firstLine="0"/>
              <w:jc w:val="center"/>
            </w:pPr>
            <w:r w:rsidRPr="008E0070">
              <w:t>Фактически</w:t>
            </w:r>
          </w:p>
        </w:tc>
      </w:tr>
      <w:tr w:rsidR="00F5350A" w:rsidRPr="008E0070" w14:paraId="550139A8" w14:textId="77777777" w:rsidTr="000529E5">
        <w:tc>
          <w:tcPr>
            <w:tcW w:w="2532" w:type="pct"/>
          </w:tcPr>
          <w:p w14:paraId="053B0E1B" w14:textId="77777777" w:rsidR="00F5350A" w:rsidRPr="008E0070" w:rsidRDefault="00F5350A" w:rsidP="00CB7CB2">
            <w:pPr>
              <w:spacing w:after="0" w:line="240" w:lineRule="auto"/>
              <w:ind w:left="0" w:firstLine="0"/>
            </w:pPr>
            <w:r w:rsidRPr="008E0070">
              <w:t>1.Валовая продукция, тыс. руб.</w:t>
            </w:r>
          </w:p>
        </w:tc>
        <w:tc>
          <w:tcPr>
            <w:tcW w:w="1164" w:type="pct"/>
            <w:vAlign w:val="center"/>
          </w:tcPr>
          <w:p w14:paraId="4598D18A" w14:textId="77777777" w:rsidR="00F5350A" w:rsidRPr="008E0070" w:rsidRDefault="00F5350A" w:rsidP="00CB7CB2">
            <w:pPr>
              <w:spacing w:after="0" w:line="240" w:lineRule="auto"/>
              <w:ind w:left="0" w:firstLine="0"/>
              <w:jc w:val="right"/>
            </w:pPr>
            <w:r w:rsidRPr="008E0070">
              <w:t>?</w:t>
            </w:r>
          </w:p>
        </w:tc>
        <w:tc>
          <w:tcPr>
            <w:tcW w:w="1304" w:type="pct"/>
            <w:vAlign w:val="center"/>
          </w:tcPr>
          <w:p w14:paraId="12AB69A9" w14:textId="77777777" w:rsidR="00F5350A" w:rsidRPr="008E0070" w:rsidRDefault="00F5350A" w:rsidP="00CB7CB2">
            <w:pPr>
              <w:spacing w:after="0" w:line="240" w:lineRule="auto"/>
              <w:ind w:left="0" w:firstLine="0"/>
              <w:jc w:val="right"/>
            </w:pPr>
            <w:r w:rsidRPr="008E0070">
              <w:t>?</w:t>
            </w:r>
          </w:p>
        </w:tc>
      </w:tr>
      <w:tr w:rsidR="00F5350A" w:rsidRPr="008E0070" w14:paraId="15EAA4A8" w14:textId="77777777" w:rsidTr="000529E5">
        <w:tc>
          <w:tcPr>
            <w:tcW w:w="2532" w:type="pct"/>
          </w:tcPr>
          <w:p w14:paraId="2B0DC3E4" w14:textId="77777777" w:rsidR="00F5350A" w:rsidRPr="008E0070" w:rsidRDefault="00F5350A" w:rsidP="00CB7CB2">
            <w:pPr>
              <w:spacing w:after="0" w:line="240" w:lineRule="auto"/>
              <w:ind w:left="0" w:firstLine="0"/>
            </w:pPr>
            <w:r w:rsidRPr="008E0070">
              <w:t>2.Среднесписочная численность рабочих, чел.</w:t>
            </w:r>
          </w:p>
        </w:tc>
        <w:tc>
          <w:tcPr>
            <w:tcW w:w="1164" w:type="pct"/>
            <w:vAlign w:val="center"/>
          </w:tcPr>
          <w:p w14:paraId="4A20BDD8" w14:textId="77777777" w:rsidR="00F5350A" w:rsidRPr="008E0070" w:rsidRDefault="00F5350A" w:rsidP="00CB7CB2">
            <w:pPr>
              <w:spacing w:after="0" w:line="240" w:lineRule="auto"/>
              <w:ind w:left="0" w:firstLine="0"/>
              <w:jc w:val="right"/>
            </w:pPr>
            <w:r w:rsidRPr="008E0070">
              <w:t>80</w:t>
            </w:r>
          </w:p>
        </w:tc>
        <w:tc>
          <w:tcPr>
            <w:tcW w:w="1304" w:type="pct"/>
            <w:vAlign w:val="center"/>
          </w:tcPr>
          <w:p w14:paraId="651FF443" w14:textId="77777777" w:rsidR="00F5350A" w:rsidRPr="008E0070" w:rsidRDefault="00F5350A" w:rsidP="00CB7CB2">
            <w:pPr>
              <w:spacing w:after="0" w:line="240" w:lineRule="auto"/>
              <w:ind w:left="0" w:firstLine="0"/>
              <w:jc w:val="right"/>
            </w:pPr>
            <w:r w:rsidRPr="008E0070">
              <w:t>75</w:t>
            </w:r>
          </w:p>
        </w:tc>
      </w:tr>
      <w:tr w:rsidR="00F5350A" w:rsidRPr="008E0070" w14:paraId="2517AE79" w14:textId="77777777" w:rsidTr="000529E5">
        <w:tc>
          <w:tcPr>
            <w:tcW w:w="2532" w:type="pct"/>
          </w:tcPr>
          <w:p w14:paraId="65BB6D3D" w14:textId="2B4788AC" w:rsidR="00F5350A" w:rsidRPr="008E0070" w:rsidRDefault="00F9361F" w:rsidP="00CB7CB2">
            <w:pPr>
              <w:spacing w:after="0" w:line="240" w:lineRule="auto"/>
              <w:ind w:left="0" w:firstLine="0"/>
            </w:pPr>
            <w:r>
              <w:t xml:space="preserve">3.Среднегодовая выработка </w:t>
            </w:r>
            <w:r w:rsidR="00F5350A" w:rsidRPr="008E0070">
              <w:t>1</w:t>
            </w:r>
            <w:r>
              <w:t xml:space="preserve"> </w:t>
            </w:r>
            <w:r w:rsidR="00F5350A" w:rsidRPr="008E0070">
              <w:t>рабочего,</w:t>
            </w:r>
            <w:r w:rsidR="00E50ECF">
              <w:t xml:space="preserve"> </w:t>
            </w:r>
            <w:proofErr w:type="spellStart"/>
            <w:r w:rsidR="00F5350A" w:rsidRPr="008E0070">
              <w:t>тыс.руб</w:t>
            </w:r>
            <w:proofErr w:type="spellEnd"/>
            <w:r w:rsidR="00F5350A" w:rsidRPr="008E0070">
              <w:t>.</w:t>
            </w:r>
          </w:p>
        </w:tc>
        <w:tc>
          <w:tcPr>
            <w:tcW w:w="1164" w:type="pct"/>
            <w:vAlign w:val="center"/>
          </w:tcPr>
          <w:p w14:paraId="625A9D71" w14:textId="77777777" w:rsidR="00F5350A" w:rsidRPr="008E0070" w:rsidRDefault="00F5350A" w:rsidP="00CB7CB2">
            <w:pPr>
              <w:spacing w:after="0" w:line="240" w:lineRule="auto"/>
              <w:ind w:left="0" w:firstLine="0"/>
              <w:jc w:val="right"/>
            </w:pPr>
            <w:r w:rsidRPr="008E0070">
              <w:t>250</w:t>
            </w:r>
          </w:p>
        </w:tc>
        <w:tc>
          <w:tcPr>
            <w:tcW w:w="1304" w:type="pct"/>
            <w:vAlign w:val="center"/>
          </w:tcPr>
          <w:p w14:paraId="4956E18D" w14:textId="77777777" w:rsidR="00F5350A" w:rsidRPr="008E0070" w:rsidRDefault="00F5350A" w:rsidP="00CB7CB2">
            <w:pPr>
              <w:spacing w:after="0" w:line="240" w:lineRule="auto"/>
              <w:ind w:left="0" w:firstLine="0"/>
              <w:jc w:val="right"/>
            </w:pPr>
            <w:r w:rsidRPr="008E0070">
              <w:t>260</w:t>
            </w:r>
          </w:p>
        </w:tc>
      </w:tr>
    </w:tbl>
    <w:p w14:paraId="667839F5" w14:textId="76EB3905" w:rsidR="00F5350A" w:rsidRDefault="00F5350A" w:rsidP="00CB7CB2">
      <w:pPr>
        <w:spacing w:after="0" w:line="240" w:lineRule="auto"/>
        <w:ind w:left="0" w:firstLine="0"/>
        <w:jc w:val="both"/>
      </w:pPr>
    </w:p>
    <w:p w14:paraId="38F77B17" w14:textId="77777777" w:rsidR="00CB7CB2" w:rsidRPr="008E0070" w:rsidRDefault="00CB7CB2" w:rsidP="00CB7CB2">
      <w:pPr>
        <w:spacing w:after="0" w:line="240" w:lineRule="auto"/>
        <w:ind w:left="0" w:firstLine="0"/>
        <w:jc w:val="both"/>
      </w:pPr>
    </w:p>
    <w:p w14:paraId="173BA7CC" w14:textId="56F74CC9" w:rsidR="00F5350A" w:rsidRPr="00D27DCD" w:rsidRDefault="00F9361F" w:rsidP="00CB7CB2">
      <w:pPr>
        <w:spacing w:after="0" w:line="240" w:lineRule="auto"/>
        <w:ind w:left="0" w:firstLine="0"/>
        <w:jc w:val="center"/>
        <w:rPr>
          <w:b/>
        </w:rPr>
      </w:pPr>
      <w:r w:rsidRPr="00D27DCD">
        <w:rPr>
          <w:b/>
        </w:rPr>
        <w:t xml:space="preserve">Задача </w:t>
      </w:r>
      <w:r w:rsidR="00F5350A" w:rsidRPr="00D27DCD">
        <w:rPr>
          <w:b/>
        </w:rPr>
        <w:t>№ 2</w:t>
      </w:r>
    </w:p>
    <w:p w14:paraId="76C677A2" w14:textId="3F803706" w:rsidR="00F5350A" w:rsidRPr="008E0070" w:rsidRDefault="00F5350A" w:rsidP="00CB7CB2">
      <w:pPr>
        <w:spacing w:after="0" w:line="240" w:lineRule="auto"/>
        <w:ind w:left="0" w:firstLine="0"/>
        <w:jc w:val="both"/>
      </w:pPr>
      <w:r w:rsidRPr="008E0070">
        <w:t>Проанализируйте приемом абсолютных разниц влияние среднегодовой стоимости основных средств и фондоотдачи на изменение объема продукции.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7"/>
        <w:gridCol w:w="1674"/>
        <w:gridCol w:w="2237"/>
      </w:tblGrid>
      <w:tr w:rsidR="00F5350A" w:rsidRPr="008E0070" w14:paraId="3693A637" w14:textId="77777777" w:rsidTr="00F9361F">
        <w:tc>
          <w:tcPr>
            <w:tcW w:w="3110" w:type="pct"/>
            <w:vAlign w:val="center"/>
          </w:tcPr>
          <w:p w14:paraId="36E8789D" w14:textId="77777777" w:rsidR="00F5350A" w:rsidRPr="008E0070" w:rsidRDefault="00F5350A" w:rsidP="00CB7CB2">
            <w:pPr>
              <w:spacing w:after="0" w:line="240" w:lineRule="auto"/>
              <w:ind w:left="0" w:firstLine="0"/>
              <w:jc w:val="center"/>
            </w:pPr>
            <w:r w:rsidRPr="008E0070">
              <w:t>Показатели</w:t>
            </w:r>
          </w:p>
        </w:tc>
        <w:tc>
          <w:tcPr>
            <w:tcW w:w="809" w:type="pct"/>
            <w:vAlign w:val="center"/>
          </w:tcPr>
          <w:p w14:paraId="0F67F522" w14:textId="77777777" w:rsidR="00F5350A" w:rsidRPr="008E0070" w:rsidRDefault="00F5350A" w:rsidP="00CB7CB2">
            <w:pPr>
              <w:spacing w:after="0" w:line="240" w:lineRule="auto"/>
              <w:ind w:left="0" w:firstLine="0"/>
              <w:jc w:val="center"/>
            </w:pPr>
            <w:r w:rsidRPr="008E0070">
              <w:t>По плану</w:t>
            </w:r>
          </w:p>
        </w:tc>
        <w:tc>
          <w:tcPr>
            <w:tcW w:w="1081" w:type="pct"/>
            <w:vAlign w:val="center"/>
          </w:tcPr>
          <w:p w14:paraId="2233C184" w14:textId="77777777" w:rsidR="00F5350A" w:rsidRPr="008E0070" w:rsidRDefault="00F5350A" w:rsidP="00CB7CB2">
            <w:pPr>
              <w:spacing w:after="0" w:line="240" w:lineRule="auto"/>
              <w:ind w:left="0" w:firstLine="0"/>
              <w:jc w:val="center"/>
            </w:pPr>
            <w:r w:rsidRPr="008E0070">
              <w:t>Фактически</w:t>
            </w:r>
          </w:p>
        </w:tc>
      </w:tr>
      <w:tr w:rsidR="00F5350A" w:rsidRPr="008E0070" w14:paraId="6982CE65" w14:textId="77777777" w:rsidTr="00F9361F">
        <w:tc>
          <w:tcPr>
            <w:tcW w:w="3110" w:type="pct"/>
          </w:tcPr>
          <w:p w14:paraId="595C6DD6" w14:textId="77777777" w:rsidR="00F5350A" w:rsidRPr="008E0070" w:rsidRDefault="00F5350A" w:rsidP="00CB7CB2">
            <w:pPr>
              <w:spacing w:after="0" w:line="240" w:lineRule="auto"/>
              <w:ind w:left="0" w:firstLine="0"/>
              <w:jc w:val="both"/>
            </w:pPr>
            <w:r w:rsidRPr="008E0070">
              <w:t>1. Объем продукции, тыс. руб.</w:t>
            </w:r>
          </w:p>
        </w:tc>
        <w:tc>
          <w:tcPr>
            <w:tcW w:w="809" w:type="pct"/>
          </w:tcPr>
          <w:p w14:paraId="49EE8D1F" w14:textId="77777777" w:rsidR="00F5350A" w:rsidRPr="008E0070" w:rsidRDefault="00F5350A" w:rsidP="00CB7CB2">
            <w:pPr>
              <w:spacing w:after="0" w:line="240" w:lineRule="auto"/>
              <w:ind w:left="0" w:firstLine="0"/>
              <w:jc w:val="right"/>
            </w:pPr>
            <w:r w:rsidRPr="008E0070">
              <w:t>?</w:t>
            </w:r>
          </w:p>
        </w:tc>
        <w:tc>
          <w:tcPr>
            <w:tcW w:w="1081" w:type="pct"/>
          </w:tcPr>
          <w:p w14:paraId="5FA8CB0E" w14:textId="77777777" w:rsidR="00F5350A" w:rsidRPr="008E0070" w:rsidRDefault="00F5350A" w:rsidP="00CB7CB2">
            <w:pPr>
              <w:spacing w:after="0" w:line="240" w:lineRule="auto"/>
              <w:ind w:left="0" w:firstLine="0"/>
              <w:jc w:val="right"/>
            </w:pPr>
            <w:r w:rsidRPr="008E0070">
              <w:t>?</w:t>
            </w:r>
          </w:p>
        </w:tc>
      </w:tr>
      <w:tr w:rsidR="00F5350A" w:rsidRPr="008E0070" w14:paraId="19E609DD" w14:textId="77777777" w:rsidTr="00F9361F">
        <w:tc>
          <w:tcPr>
            <w:tcW w:w="3110" w:type="pct"/>
          </w:tcPr>
          <w:p w14:paraId="3C266769" w14:textId="2789E2FC" w:rsidR="00F5350A" w:rsidRPr="008E0070" w:rsidRDefault="00F5350A" w:rsidP="00CB7CB2">
            <w:pPr>
              <w:spacing w:after="0" w:line="240" w:lineRule="auto"/>
              <w:ind w:left="0" w:firstLine="0"/>
              <w:jc w:val="both"/>
            </w:pPr>
            <w:r w:rsidRPr="008E0070">
              <w:t>2. Среднегодовая стоимость основных средств, тыс. руб.</w:t>
            </w:r>
          </w:p>
        </w:tc>
        <w:tc>
          <w:tcPr>
            <w:tcW w:w="809" w:type="pct"/>
          </w:tcPr>
          <w:p w14:paraId="2859EA48" w14:textId="77777777" w:rsidR="00F5350A" w:rsidRPr="008E0070" w:rsidRDefault="00F5350A" w:rsidP="00CB7CB2">
            <w:pPr>
              <w:spacing w:after="0" w:line="240" w:lineRule="auto"/>
              <w:ind w:left="0" w:firstLine="0"/>
              <w:jc w:val="right"/>
            </w:pPr>
            <w:r w:rsidRPr="008E0070">
              <w:t>90</w:t>
            </w:r>
          </w:p>
        </w:tc>
        <w:tc>
          <w:tcPr>
            <w:tcW w:w="1081" w:type="pct"/>
          </w:tcPr>
          <w:p w14:paraId="1C7D9C68" w14:textId="77777777" w:rsidR="00F5350A" w:rsidRPr="008E0070" w:rsidRDefault="00F5350A" w:rsidP="00CB7CB2">
            <w:pPr>
              <w:spacing w:after="0" w:line="240" w:lineRule="auto"/>
              <w:ind w:left="0" w:firstLine="0"/>
              <w:jc w:val="right"/>
            </w:pPr>
            <w:r w:rsidRPr="008E0070">
              <w:t>91</w:t>
            </w:r>
          </w:p>
        </w:tc>
      </w:tr>
      <w:tr w:rsidR="00F5350A" w:rsidRPr="008E0070" w14:paraId="62C6720D" w14:textId="77777777" w:rsidTr="00F9361F">
        <w:tc>
          <w:tcPr>
            <w:tcW w:w="3110" w:type="pct"/>
          </w:tcPr>
          <w:p w14:paraId="29153316" w14:textId="77777777" w:rsidR="00F5350A" w:rsidRPr="008E0070" w:rsidRDefault="00F5350A" w:rsidP="00CB7CB2">
            <w:pPr>
              <w:spacing w:after="0" w:line="240" w:lineRule="auto"/>
              <w:ind w:left="0" w:firstLine="0"/>
              <w:jc w:val="both"/>
            </w:pPr>
            <w:r w:rsidRPr="008E0070">
              <w:t>3. Фондоотдача, руб.</w:t>
            </w:r>
          </w:p>
        </w:tc>
        <w:tc>
          <w:tcPr>
            <w:tcW w:w="809" w:type="pct"/>
          </w:tcPr>
          <w:p w14:paraId="2D5597A1" w14:textId="77777777" w:rsidR="00F5350A" w:rsidRPr="008E0070" w:rsidRDefault="00F5350A" w:rsidP="00CB7CB2">
            <w:pPr>
              <w:spacing w:after="0" w:line="240" w:lineRule="auto"/>
              <w:ind w:left="0" w:firstLine="0"/>
              <w:jc w:val="right"/>
            </w:pPr>
            <w:r w:rsidRPr="008E0070">
              <w:t>0,89</w:t>
            </w:r>
          </w:p>
        </w:tc>
        <w:tc>
          <w:tcPr>
            <w:tcW w:w="1081" w:type="pct"/>
          </w:tcPr>
          <w:p w14:paraId="47A6BDA6" w14:textId="77777777" w:rsidR="00F5350A" w:rsidRPr="008E0070" w:rsidRDefault="00F5350A" w:rsidP="00CB7CB2">
            <w:pPr>
              <w:spacing w:after="0" w:line="240" w:lineRule="auto"/>
              <w:ind w:left="0" w:firstLine="0"/>
              <w:jc w:val="right"/>
            </w:pPr>
            <w:r w:rsidRPr="008E0070">
              <w:t>1,1</w:t>
            </w:r>
          </w:p>
        </w:tc>
      </w:tr>
    </w:tbl>
    <w:p w14:paraId="45536BAC" w14:textId="23B3F4E4" w:rsidR="00F5350A" w:rsidRDefault="00F5350A" w:rsidP="00CB7CB2">
      <w:pPr>
        <w:spacing w:after="0" w:line="240" w:lineRule="auto"/>
        <w:ind w:left="0" w:firstLine="0"/>
        <w:rPr>
          <w:b/>
          <w:i/>
        </w:rPr>
      </w:pPr>
    </w:p>
    <w:p w14:paraId="49C69111" w14:textId="77777777" w:rsidR="00CB7CB2" w:rsidRDefault="00CB7CB2" w:rsidP="00CB7CB2">
      <w:pPr>
        <w:spacing w:after="0" w:line="240" w:lineRule="auto"/>
        <w:ind w:left="0" w:firstLine="0"/>
        <w:rPr>
          <w:b/>
          <w:i/>
        </w:rPr>
      </w:pPr>
    </w:p>
    <w:p w14:paraId="71B7D9A9" w14:textId="1C021A14" w:rsidR="00CB7CB2" w:rsidRPr="00D27DCD" w:rsidRDefault="00F9361F" w:rsidP="00CB7CB2">
      <w:pPr>
        <w:spacing w:after="0" w:line="240" w:lineRule="auto"/>
        <w:ind w:left="0" w:firstLine="0"/>
        <w:jc w:val="center"/>
        <w:rPr>
          <w:b/>
        </w:rPr>
      </w:pPr>
      <w:r w:rsidRPr="00D27DCD">
        <w:rPr>
          <w:b/>
        </w:rPr>
        <w:t xml:space="preserve">Задача </w:t>
      </w:r>
      <w:r w:rsidR="00F5350A" w:rsidRPr="00D27DCD">
        <w:rPr>
          <w:b/>
        </w:rPr>
        <w:t>№ 3</w:t>
      </w:r>
    </w:p>
    <w:p w14:paraId="5389F876" w14:textId="527E7ED6" w:rsidR="00F5350A" w:rsidRPr="00F9361F" w:rsidRDefault="00F5350A" w:rsidP="00CB7CB2">
      <w:pPr>
        <w:spacing w:after="0" w:line="240" w:lineRule="auto"/>
        <w:ind w:left="0" w:firstLine="0"/>
        <w:jc w:val="both"/>
      </w:pPr>
      <w:r w:rsidRPr="00F9361F">
        <w:t>Проанализируйте методом цепных подстановок влияние объема продукции и затрат на выпуск единицы продукции на изменение себестоимости товарного выпуска продукции 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2"/>
        <w:gridCol w:w="1871"/>
        <w:gridCol w:w="1875"/>
      </w:tblGrid>
      <w:tr w:rsidR="00CB7CB2" w:rsidRPr="00F9361F" w14:paraId="4C9B13C5" w14:textId="77777777" w:rsidTr="00CB7CB2">
        <w:tc>
          <w:tcPr>
            <w:tcW w:w="3190" w:type="pct"/>
            <w:vAlign w:val="center"/>
          </w:tcPr>
          <w:p w14:paraId="6F0DA859" w14:textId="77777777" w:rsidR="00CB7CB2" w:rsidRPr="00F9361F" w:rsidRDefault="00CB7CB2" w:rsidP="00CB7CB2">
            <w:pPr>
              <w:spacing w:after="0" w:line="240" w:lineRule="auto"/>
              <w:ind w:left="0" w:firstLine="0"/>
              <w:jc w:val="center"/>
            </w:pPr>
            <w:r w:rsidRPr="00F9361F">
              <w:t>Показатели</w:t>
            </w:r>
          </w:p>
          <w:p w14:paraId="7A00443B" w14:textId="77777777" w:rsidR="00CB7CB2" w:rsidRPr="00F9361F" w:rsidRDefault="00CB7CB2" w:rsidP="00CB7CB2">
            <w:pPr>
              <w:spacing w:after="0" w:line="240" w:lineRule="auto"/>
              <w:ind w:left="0" w:firstLine="0"/>
              <w:jc w:val="center"/>
            </w:pPr>
          </w:p>
        </w:tc>
        <w:tc>
          <w:tcPr>
            <w:tcW w:w="904" w:type="pct"/>
            <w:vAlign w:val="center"/>
          </w:tcPr>
          <w:p w14:paraId="6895BBE4" w14:textId="77777777" w:rsidR="00CB7CB2" w:rsidRPr="00F9361F" w:rsidRDefault="00CB7CB2" w:rsidP="00CB7CB2">
            <w:pPr>
              <w:spacing w:after="0" w:line="240" w:lineRule="auto"/>
              <w:ind w:left="0" w:firstLine="0"/>
              <w:jc w:val="center"/>
            </w:pPr>
            <w:r w:rsidRPr="00F9361F">
              <w:t>По плану</w:t>
            </w:r>
          </w:p>
        </w:tc>
        <w:tc>
          <w:tcPr>
            <w:tcW w:w="906" w:type="pct"/>
            <w:vAlign w:val="center"/>
          </w:tcPr>
          <w:p w14:paraId="5356050D" w14:textId="77777777" w:rsidR="00CB7CB2" w:rsidRPr="00F9361F" w:rsidRDefault="00CB7CB2" w:rsidP="00CB7CB2">
            <w:pPr>
              <w:spacing w:after="0" w:line="240" w:lineRule="auto"/>
              <w:ind w:left="0" w:firstLine="0"/>
              <w:jc w:val="center"/>
            </w:pPr>
            <w:r w:rsidRPr="00F9361F">
              <w:t>Фактически</w:t>
            </w:r>
          </w:p>
        </w:tc>
      </w:tr>
      <w:tr w:rsidR="00CB7CB2" w:rsidRPr="00F9361F" w14:paraId="5FA0DC44" w14:textId="77777777" w:rsidTr="00CB7CB2">
        <w:tc>
          <w:tcPr>
            <w:tcW w:w="3190" w:type="pct"/>
          </w:tcPr>
          <w:p w14:paraId="745244FB" w14:textId="77777777" w:rsidR="00CB7CB2" w:rsidRPr="00F9361F" w:rsidRDefault="00CB7CB2" w:rsidP="00CB7CB2">
            <w:pPr>
              <w:spacing w:after="0" w:line="240" w:lineRule="auto"/>
              <w:ind w:left="0" w:firstLine="0"/>
            </w:pPr>
            <w:r w:rsidRPr="00F9361F">
              <w:t>Себестоимость  товарного выпуска продукции А, тыс. руб.</w:t>
            </w:r>
          </w:p>
        </w:tc>
        <w:tc>
          <w:tcPr>
            <w:tcW w:w="904" w:type="pct"/>
            <w:vAlign w:val="center"/>
          </w:tcPr>
          <w:p w14:paraId="48C6C0AF" w14:textId="77777777" w:rsidR="00CB7CB2" w:rsidRPr="00F9361F" w:rsidRDefault="00CB7CB2" w:rsidP="00CB7CB2">
            <w:pPr>
              <w:spacing w:after="0" w:line="240" w:lineRule="auto"/>
              <w:ind w:left="0" w:firstLine="0"/>
              <w:jc w:val="center"/>
            </w:pPr>
            <w:r w:rsidRPr="00F9361F">
              <w:t>?</w:t>
            </w:r>
          </w:p>
        </w:tc>
        <w:tc>
          <w:tcPr>
            <w:tcW w:w="906" w:type="pct"/>
            <w:vAlign w:val="center"/>
          </w:tcPr>
          <w:p w14:paraId="0BDAC7A7" w14:textId="77777777" w:rsidR="00CB7CB2" w:rsidRPr="00F9361F" w:rsidRDefault="00CB7CB2" w:rsidP="00CB7CB2">
            <w:pPr>
              <w:spacing w:after="0" w:line="240" w:lineRule="auto"/>
              <w:ind w:left="0" w:firstLine="0"/>
              <w:jc w:val="center"/>
            </w:pPr>
            <w:r w:rsidRPr="00F9361F">
              <w:t>?</w:t>
            </w:r>
          </w:p>
        </w:tc>
      </w:tr>
      <w:tr w:rsidR="00CB7CB2" w:rsidRPr="00F9361F" w14:paraId="69EC3BE7" w14:textId="77777777" w:rsidTr="00CB7CB2">
        <w:tc>
          <w:tcPr>
            <w:tcW w:w="3190" w:type="pct"/>
          </w:tcPr>
          <w:p w14:paraId="392EFCD6" w14:textId="77777777" w:rsidR="00CB7CB2" w:rsidRPr="00F9361F" w:rsidRDefault="00CB7CB2" w:rsidP="00CB7CB2">
            <w:pPr>
              <w:spacing w:after="0" w:line="240" w:lineRule="auto"/>
              <w:ind w:left="0" w:firstLine="0"/>
            </w:pPr>
            <w:r w:rsidRPr="00F9361F">
              <w:t>Объем продукции А, шт.</w:t>
            </w:r>
          </w:p>
        </w:tc>
        <w:tc>
          <w:tcPr>
            <w:tcW w:w="904" w:type="pct"/>
            <w:vAlign w:val="center"/>
          </w:tcPr>
          <w:p w14:paraId="3F887DD4" w14:textId="77777777" w:rsidR="00CB7CB2" w:rsidRPr="00F9361F" w:rsidRDefault="00CB7CB2" w:rsidP="00CB7CB2">
            <w:pPr>
              <w:spacing w:after="0" w:line="240" w:lineRule="auto"/>
              <w:ind w:left="0" w:firstLine="0"/>
              <w:jc w:val="center"/>
            </w:pPr>
            <w:r w:rsidRPr="00F9361F">
              <w:t>17500</w:t>
            </w:r>
          </w:p>
        </w:tc>
        <w:tc>
          <w:tcPr>
            <w:tcW w:w="906" w:type="pct"/>
            <w:vAlign w:val="center"/>
          </w:tcPr>
          <w:p w14:paraId="724FF558" w14:textId="77777777" w:rsidR="00CB7CB2" w:rsidRPr="00F9361F" w:rsidRDefault="00CB7CB2" w:rsidP="00CB7CB2">
            <w:pPr>
              <w:spacing w:after="0" w:line="240" w:lineRule="auto"/>
              <w:ind w:left="0" w:firstLine="0"/>
              <w:jc w:val="center"/>
            </w:pPr>
            <w:r w:rsidRPr="00F9361F">
              <w:t>18400</w:t>
            </w:r>
          </w:p>
        </w:tc>
      </w:tr>
      <w:tr w:rsidR="00CB7CB2" w:rsidRPr="00F9361F" w14:paraId="08B73CB5" w14:textId="77777777" w:rsidTr="00CB7CB2">
        <w:tc>
          <w:tcPr>
            <w:tcW w:w="3190" w:type="pct"/>
          </w:tcPr>
          <w:p w14:paraId="26C2F8AB" w14:textId="77777777" w:rsidR="00CB7CB2" w:rsidRPr="00F9361F" w:rsidRDefault="00CB7CB2" w:rsidP="00CB7CB2">
            <w:pPr>
              <w:spacing w:after="0" w:line="240" w:lineRule="auto"/>
              <w:ind w:left="0" w:firstLine="0"/>
            </w:pPr>
            <w:r w:rsidRPr="00F9361F">
              <w:t>Затраты на выпуск единицы продукции А, тыс. руб.</w:t>
            </w:r>
          </w:p>
        </w:tc>
        <w:tc>
          <w:tcPr>
            <w:tcW w:w="904" w:type="pct"/>
            <w:vAlign w:val="center"/>
          </w:tcPr>
          <w:p w14:paraId="136B9D47" w14:textId="77777777" w:rsidR="00CB7CB2" w:rsidRPr="00F9361F" w:rsidRDefault="00CB7CB2" w:rsidP="00CB7CB2">
            <w:pPr>
              <w:spacing w:after="0" w:line="240" w:lineRule="auto"/>
              <w:ind w:left="0" w:firstLine="0"/>
              <w:jc w:val="center"/>
            </w:pPr>
            <w:r w:rsidRPr="00F9361F">
              <w:t>2,01</w:t>
            </w:r>
          </w:p>
        </w:tc>
        <w:tc>
          <w:tcPr>
            <w:tcW w:w="906" w:type="pct"/>
            <w:vAlign w:val="center"/>
          </w:tcPr>
          <w:p w14:paraId="227D7720" w14:textId="77777777" w:rsidR="00CB7CB2" w:rsidRPr="00F9361F" w:rsidRDefault="00CB7CB2" w:rsidP="00CB7CB2">
            <w:pPr>
              <w:spacing w:after="0" w:line="240" w:lineRule="auto"/>
              <w:ind w:left="0" w:firstLine="0"/>
              <w:jc w:val="center"/>
            </w:pPr>
            <w:r w:rsidRPr="00F9361F">
              <w:t>1,92</w:t>
            </w:r>
          </w:p>
        </w:tc>
      </w:tr>
    </w:tbl>
    <w:p w14:paraId="35A83446" w14:textId="77777777" w:rsidR="00CB7CB2" w:rsidRDefault="00CB7CB2" w:rsidP="00CB7CB2">
      <w:pPr>
        <w:spacing w:after="0" w:line="240" w:lineRule="auto"/>
        <w:ind w:left="0" w:firstLine="0"/>
        <w:jc w:val="center"/>
      </w:pPr>
    </w:p>
    <w:p w14:paraId="47072035" w14:textId="77777777" w:rsidR="00CB7CB2" w:rsidRDefault="00CB7CB2" w:rsidP="00CB7CB2">
      <w:pPr>
        <w:spacing w:after="0" w:line="240" w:lineRule="auto"/>
        <w:ind w:left="0" w:firstLine="0"/>
        <w:jc w:val="center"/>
      </w:pPr>
    </w:p>
    <w:p w14:paraId="0BDB6E19" w14:textId="66CC4F32" w:rsidR="00F5350A" w:rsidRPr="00F9361F" w:rsidRDefault="00CB7CB2" w:rsidP="00CB7CB2">
      <w:pPr>
        <w:spacing w:after="0" w:line="240" w:lineRule="auto"/>
        <w:ind w:left="0" w:firstLine="0"/>
        <w:jc w:val="center"/>
      </w:pPr>
      <w:r>
        <w:t>З</w:t>
      </w:r>
      <w:r w:rsidRPr="00D27DCD">
        <w:rPr>
          <w:b/>
        </w:rPr>
        <w:t>адача</w:t>
      </w:r>
      <w:r w:rsidR="00F5350A" w:rsidRPr="00D27DCD">
        <w:rPr>
          <w:b/>
        </w:rPr>
        <w:t xml:space="preserve"> № 4</w:t>
      </w:r>
    </w:p>
    <w:p w14:paraId="6314EB5E" w14:textId="48357A70" w:rsidR="00F5350A" w:rsidRPr="00F9361F" w:rsidRDefault="00F5350A" w:rsidP="00CB7CB2">
      <w:pPr>
        <w:spacing w:after="0" w:line="240" w:lineRule="auto"/>
        <w:ind w:left="0" w:firstLine="0"/>
        <w:jc w:val="both"/>
      </w:pPr>
      <w:r w:rsidRPr="00F9361F">
        <w:t xml:space="preserve">Проанализируйте интегральным методом влияние численности и среднегодовой выработки продукции на изменение объёма продукции за отчётный период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4"/>
        <w:gridCol w:w="1751"/>
        <w:gridCol w:w="1863"/>
      </w:tblGrid>
      <w:tr w:rsidR="00F5350A" w:rsidRPr="00F9361F" w14:paraId="1A65E405" w14:textId="77777777" w:rsidTr="00CB7CB2">
        <w:tc>
          <w:tcPr>
            <w:tcW w:w="3254" w:type="pct"/>
            <w:vAlign w:val="center"/>
          </w:tcPr>
          <w:p w14:paraId="34965103" w14:textId="77777777" w:rsidR="00F5350A" w:rsidRPr="00F9361F" w:rsidRDefault="00F5350A" w:rsidP="00CB7CB2">
            <w:pPr>
              <w:spacing w:after="0" w:line="240" w:lineRule="auto"/>
              <w:ind w:left="0" w:firstLine="0"/>
              <w:jc w:val="center"/>
            </w:pPr>
            <w:r w:rsidRPr="00F9361F">
              <w:t>Показатели</w:t>
            </w:r>
          </w:p>
        </w:tc>
        <w:tc>
          <w:tcPr>
            <w:tcW w:w="846" w:type="pct"/>
            <w:vAlign w:val="center"/>
          </w:tcPr>
          <w:p w14:paraId="05AEAE18" w14:textId="77777777" w:rsidR="00F5350A" w:rsidRPr="00F9361F" w:rsidRDefault="00F5350A" w:rsidP="00CB7CB2">
            <w:pPr>
              <w:spacing w:after="0" w:line="240" w:lineRule="auto"/>
              <w:ind w:left="0" w:firstLine="0"/>
              <w:jc w:val="both"/>
            </w:pPr>
            <w:r w:rsidRPr="00F9361F">
              <w:t>По плану</w:t>
            </w:r>
          </w:p>
        </w:tc>
        <w:tc>
          <w:tcPr>
            <w:tcW w:w="900" w:type="pct"/>
            <w:vAlign w:val="center"/>
          </w:tcPr>
          <w:p w14:paraId="19598592" w14:textId="77777777" w:rsidR="00F5350A" w:rsidRPr="00F9361F" w:rsidRDefault="00F5350A" w:rsidP="00CB7CB2">
            <w:pPr>
              <w:spacing w:after="0" w:line="240" w:lineRule="auto"/>
              <w:ind w:left="0" w:firstLine="0"/>
              <w:jc w:val="both"/>
            </w:pPr>
            <w:r w:rsidRPr="00F9361F">
              <w:t>Фактически</w:t>
            </w:r>
          </w:p>
        </w:tc>
      </w:tr>
      <w:tr w:rsidR="00F5350A" w:rsidRPr="00F9361F" w14:paraId="7ACBF815" w14:textId="77777777" w:rsidTr="00CB7CB2">
        <w:tc>
          <w:tcPr>
            <w:tcW w:w="3254" w:type="pct"/>
          </w:tcPr>
          <w:p w14:paraId="51E94D36" w14:textId="77777777" w:rsidR="00F5350A" w:rsidRPr="00F9361F" w:rsidRDefault="00F5350A" w:rsidP="00CB7CB2">
            <w:pPr>
              <w:spacing w:after="0" w:line="240" w:lineRule="auto"/>
              <w:ind w:left="0" w:firstLine="0"/>
              <w:jc w:val="both"/>
            </w:pPr>
            <w:r w:rsidRPr="00F9361F">
              <w:t xml:space="preserve">1. Объём продукции, тыс. </w:t>
            </w:r>
            <w:proofErr w:type="spellStart"/>
            <w:r w:rsidRPr="00F9361F">
              <w:t>руб</w:t>
            </w:r>
            <w:proofErr w:type="spellEnd"/>
          </w:p>
        </w:tc>
        <w:tc>
          <w:tcPr>
            <w:tcW w:w="846" w:type="pct"/>
          </w:tcPr>
          <w:p w14:paraId="7E43EFB3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?</w:t>
            </w:r>
          </w:p>
        </w:tc>
        <w:tc>
          <w:tcPr>
            <w:tcW w:w="900" w:type="pct"/>
          </w:tcPr>
          <w:p w14:paraId="0F4F9320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?</w:t>
            </w:r>
          </w:p>
        </w:tc>
      </w:tr>
      <w:tr w:rsidR="00F5350A" w:rsidRPr="00F9361F" w14:paraId="3DF93C23" w14:textId="77777777" w:rsidTr="00CB7CB2">
        <w:tc>
          <w:tcPr>
            <w:tcW w:w="3254" w:type="pct"/>
          </w:tcPr>
          <w:p w14:paraId="7DF92613" w14:textId="77777777" w:rsidR="00F5350A" w:rsidRPr="00F9361F" w:rsidRDefault="00F5350A" w:rsidP="00CB7CB2">
            <w:pPr>
              <w:spacing w:after="0" w:line="240" w:lineRule="auto"/>
              <w:ind w:left="0" w:firstLine="0"/>
              <w:jc w:val="both"/>
            </w:pPr>
            <w:r w:rsidRPr="00F9361F">
              <w:lastRenderedPageBreak/>
              <w:t>2. Численность рабочих, чел</w:t>
            </w:r>
          </w:p>
        </w:tc>
        <w:tc>
          <w:tcPr>
            <w:tcW w:w="846" w:type="pct"/>
          </w:tcPr>
          <w:p w14:paraId="5A36AF32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10</w:t>
            </w:r>
          </w:p>
        </w:tc>
        <w:tc>
          <w:tcPr>
            <w:tcW w:w="900" w:type="pct"/>
          </w:tcPr>
          <w:p w14:paraId="7EEBFA96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4</w:t>
            </w:r>
          </w:p>
        </w:tc>
      </w:tr>
      <w:tr w:rsidR="00F5350A" w:rsidRPr="00F9361F" w14:paraId="73B63DDF" w14:textId="77777777" w:rsidTr="00CB7CB2">
        <w:tc>
          <w:tcPr>
            <w:tcW w:w="3254" w:type="pct"/>
          </w:tcPr>
          <w:p w14:paraId="1D84D712" w14:textId="77777777" w:rsidR="00F5350A" w:rsidRPr="00F9361F" w:rsidRDefault="00F5350A" w:rsidP="00CB7CB2">
            <w:pPr>
              <w:spacing w:after="0" w:line="240" w:lineRule="auto"/>
              <w:ind w:left="0" w:firstLine="0"/>
              <w:jc w:val="both"/>
            </w:pPr>
            <w:r w:rsidRPr="00F9361F">
              <w:t>3. Среднегодовая выработка продукции, руб.</w:t>
            </w:r>
          </w:p>
        </w:tc>
        <w:tc>
          <w:tcPr>
            <w:tcW w:w="846" w:type="pct"/>
          </w:tcPr>
          <w:p w14:paraId="0C3B848A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8000</w:t>
            </w:r>
          </w:p>
        </w:tc>
        <w:tc>
          <w:tcPr>
            <w:tcW w:w="900" w:type="pct"/>
          </w:tcPr>
          <w:p w14:paraId="6258620B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25000</w:t>
            </w:r>
          </w:p>
        </w:tc>
      </w:tr>
    </w:tbl>
    <w:p w14:paraId="62B27E2E" w14:textId="20B89313" w:rsidR="00F5350A" w:rsidRDefault="00F5350A" w:rsidP="00CB7CB2">
      <w:pPr>
        <w:spacing w:after="0" w:line="240" w:lineRule="auto"/>
        <w:ind w:left="0" w:firstLine="0"/>
      </w:pPr>
    </w:p>
    <w:p w14:paraId="63EF140C" w14:textId="17078EEA" w:rsidR="00CB7CB2" w:rsidRDefault="00CB7CB2" w:rsidP="00CB7CB2">
      <w:pPr>
        <w:spacing w:after="0" w:line="240" w:lineRule="auto"/>
        <w:ind w:left="0" w:firstLine="0"/>
      </w:pPr>
    </w:p>
    <w:p w14:paraId="180268B9" w14:textId="77777777" w:rsidR="00CB7CB2" w:rsidRPr="00F9361F" w:rsidRDefault="00CB7CB2" w:rsidP="00CB7CB2">
      <w:pPr>
        <w:spacing w:after="0" w:line="240" w:lineRule="auto"/>
        <w:ind w:left="0" w:firstLine="0"/>
      </w:pPr>
    </w:p>
    <w:p w14:paraId="749F92C9" w14:textId="5C5CF75E" w:rsidR="00F5350A" w:rsidRPr="00D27DCD" w:rsidRDefault="00CB7CB2" w:rsidP="00CB7CB2">
      <w:pPr>
        <w:spacing w:after="0" w:line="240" w:lineRule="auto"/>
        <w:ind w:left="0" w:firstLine="0"/>
        <w:jc w:val="center"/>
        <w:rPr>
          <w:b/>
        </w:rPr>
      </w:pPr>
      <w:r w:rsidRPr="00D27DCD">
        <w:rPr>
          <w:b/>
        </w:rPr>
        <w:t xml:space="preserve">Задача </w:t>
      </w:r>
      <w:r w:rsidR="00F5350A" w:rsidRPr="00D27DCD">
        <w:rPr>
          <w:b/>
        </w:rPr>
        <w:t>№ 5</w:t>
      </w:r>
    </w:p>
    <w:p w14:paraId="006418ED" w14:textId="4AA497BB" w:rsidR="00F5350A" w:rsidRPr="00F9361F" w:rsidRDefault="00F5350A" w:rsidP="00CB7CB2">
      <w:pPr>
        <w:spacing w:after="0" w:line="240" w:lineRule="auto"/>
        <w:ind w:left="0" w:firstLine="0"/>
        <w:jc w:val="both"/>
      </w:pPr>
      <w:r w:rsidRPr="00F9361F">
        <w:t>Проанализируйте интегральным методом влияние затрат на 1 руб. продукции и объёма продукций в стоимостном выражении на из</w:t>
      </w:r>
      <w:r w:rsidR="00CB7CB2">
        <w:t>менение себестоимости 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4"/>
        <w:gridCol w:w="1751"/>
        <w:gridCol w:w="1863"/>
      </w:tblGrid>
      <w:tr w:rsidR="00F5350A" w:rsidRPr="00F9361F" w14:paraId="1D538DDC" w14:textId="77777777" w:rsidTr="00CB7CB2">
        <w:tc>
          <w:tcPr>
            <w:tcW w:w="3254" w:type="pct"/>
            <w:vAlign w:val="center"/>
          </w:tcPr>
          <w:p w14:paraId="1B1CDFC4" w14:textId="77777777" w:rsidR="00F5350A" w:rsidRPr="00F9361F" w:rsidRDefault="00F5350A" w:rsidP="00CB7CB2">
            <w:pPr>
              <w:spacing w:after="0" w:line="240" w:lineRule="auto"/>
              <w:ind w:left="0" w:firstLine="0"/>
              <w:jc w:val="center"/>
            </w:pPr>
            <w:r w:rsidRPr="00F9361F">
              <w:t>Показатели</w:t>
            </w:r>
          </w:p>
        </w:tc>
        <w:tc>
          <w:tcPr>
            <w:tcW w:w="846" w:type="pct"/>
            <w:vAlign w:val="center"/>
          </w:tcPr>
          <w:p w14:paraId="3DC1275D" w14:textId="77777777" w:rsidR="00F5350A" w:rsidRPr="00F9361F" w:rsidRDefault="00F5350A" w:rsidP="00CB7CB2">
            <w:pPr>
              <w:spacing w:after="0" w:line="240" w:lineRule="auto"/>
              <w:ind w:left="0" w:firstLine="0"/>
              <w:jc w:val="both"/>
            </w:pPr>
            <w:r w:rsidRPr="00F9361F">
              <w:t>По плану</w:t>
            </w:r>
          </w:p>
        </w:tc>
        <w:tc>
          <w:tcPr>
            <w:tcW w:w="900" w:type="pct"/>
            <w:vAlign w:val="center"/>
          </w:tcPr>
          <w:p w14:paraId="360FF5C0" w14:textId="77777777" w:rsidR="00F5350A" w:rsidRPr="00F9361F" w:rsidRDefault="00F5350A" w:rsidP="00CB7CB2">
            <w:pPr>
              <w:spacing w:after="0" w:line="240" w:lineRule="auto"/>
              <w:ind w:left="0" w:firstLine="0"/>
              <w:jc w:val="both"/>
            </w:pPr>
            <w:r w:rsidRPr="00F9361F">
              <w:t>Фактически</w:t>
            </w:r>
          </w:p>
        </w:tc>
      </w:tr>
      <w:tr w:rsidR="00F5350A" w:rsidRPr="00F9361F" w14:paraId="4484D8BA" w14:textId="77777777" w:rsidTr="00CB7CB2">
        <w:tc>
          <w:tcPr>
            <w:tcW w:w="3254" w:type="pct"/>
          </w:tcPr>
          <w:p w14:paraId="2975F2DC" w14:textId="77777777" w:rsidR="00F5350A" w:rsidRPr="00F9361F" w:rsidRDefault="00F5350A" w:rsidP="00CB7CB2">
            <w:pPr>
              <w:spacing w:after="0" w:line="240" w:lineRule="auto"/>
              <w:ind w:left="0" w:firstLine="0"/>
              <w:jc w:val="both"/>
            </w:pPr>
            <w:r w:rsidRPr="00F9361F">
              <w:t>1. Себестоимость продукции, тыс. руб.</w:t>
            </w:r>
          </w:p>
        </w:tc>
        <w:tc>
          <w:tcPr>
            <w:tcW w:w="846" w:type="pct"/>
          </w:tcPr>
          <w:p w14:paraId="2CF2B5C5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294</w:t>
            </w:r>
          </w:p>
        </w:tc>
        <w:tc>
          <w:tcPr>
            <w:tcW w:w="900" w:type="pct"/>
          </w:tcPr>
          <w:p w14:paraId="763403DB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320</w:t>
            </w:r>
          </w:p>
        </w:tc>
      </w:tr>
      <w:tr w:rsidR="00F5350A" w:rsidRPr="00F9361F" w14:paraId="45351222" w14:textId="77777777" w:rsidTr="00CB7CB2">
        <w:tc>
          <w:tcPr>
            <w:tcW w:w="3254" w:type="pct"/>
          </w:tcPr>
          <w:p w14:paraId="377B2E43" w14:textId="77777777" w:rsidR="00F5350A" w:rsidRPr="00F9361F" w:rsidRDefault="00F5350A" w:rsidP="00CB7CB2">
            <w:pPr>
              <w:spacing w:after="0" w:line="240" w:lineRule="auto"/>
              <w:ind w:left="0" w:firstLine="0"/>
              <w:jc w:val="both"/>
            </w:pPr>
            <w:r w:rsidRPr="00F9361F">
              <w:t>2. Затраты на 1 руб. продукции, руб.</w:t>
            </w:r>
          </w:p>
        </w:tc>
        <w:tc>
          <w:tcPr>
            <w:tcW w:w="846" w:type="pct"/>
          </w:tcPr>
          <w:p w14:paraId="0BAAA040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0,98</w:t>
            </w:r>
          </w:p>
        </w:tc>
        <w:tc>
          <w:tcPr>
            <w:tcW w:w="900" w:type="pct"/>
          </w:tcPr>
          <w:p w14:paraId="2BD27DE9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0,80</w:t>
            </w:r>
          </w:p>
        </w:tc>
      </w:tr>
      <w:tr w:rsidR="00F5350A" w:rsidRPr="00F9361F" w14:paraId="20384340" w14:textId="77777777" w:rsidTr="00CB7CB2">
        <w:tc>
          <w:tcPr>
            <w:tcW w:w="3254" w:type="pct"/>
          </w:tcPr>
          <w:p w14:paraId="20058EED" w14:textId="77777777" w:rsidR="00F5350A" w:rsidRPr="00F9361F" w:rsidRDefault="00F5350A" w:rsidP="00CB7CB2">
            <w:pPr>
              <w:spacing w:after="0" w:line="240" w:lineRule="auto"/>
              <w:ind w:left="0" w:firstLine="0"/>
              <w:jc w:val="both"/>
            </w:pPr>
            <w:r w:rsidRPr="00F9361F">
              <w:t xml:space="preserve">3. Продукция в стоимостном выражении </w:t>
            </w:r>
            <w:proofErr w:type="spellStart"/>
            <w:r w:rsidRPr="00F9361F">
              <w:t>тыс.руб</w:t>
            </w:r>
            <w:proofErr w:type="spellEnd"/>
            <w:r w:rsidRPr="00F9361F">
              <w:t xml:space="preserve">. </w:t>
            </w:r>
          </w:p>
        </w:tc>
        <w:tc>
          <w:tcPr>
            <w:tcW w:w="846" w:type="pct"/>
          </w:tcPr>
          <w:p w14:paraId="1048D525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300</w:t>
            </w:r>
          </w:p>
        </w:tc>
        <w:tc>
          <w:tcPr>
            <w:tcW w:w="900" w:type="pct"/>
          </w:tcPr>
          <w:p w14:paraId="5525A503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400</w:t>
            </w:r>
          </w:p>
        </w:tc>
      </w:tr>
    </w:tbl>
    <w:p w14:paraId="04FC9FA6" w14:textId="27B7E1FB" w:rsidR="00F5350A" w:rsidRPr="00F9361F" w:rsidRDefault="00F5350A" w:rsidP="00CB7CB2">
      <w:pPr>
        <w:spacing w:after="0" w:line="240" w:lineRule="auto"/>
        <w:ind w:left="0" w:firstLine="0"/>
      </w:pPr>
    </w:p>
    <w:p w14:paraId="6A855B33" w14:textId="37D2B582" w:rsidR="00F5350A" w:rsidRPr="00D27DCD" w:rsidRDefault="001F149C" w:rsidP="00CB7CB2">
      <w:pPr>
        <w:spacing w:after="0" w:line="240" w:lineRule="auto"/>
        <w:ind w:left="0" w:firstLine="0"/>
        <w:jc w:val="center"/>
        <w:rPr>
          <w:b/>
        </w:rPr>
      </w:pPr>
      <w:r w:rsidRPr="00D27DCD">
        <w:rPr>
          <w:b/>
        </w:rPr>
        <w:t xml:space="preserve">Задача </w:t>
      </w:r>
      <w:r w:rsidR="00F5350A" w:rsidRPr="00D27DCD">
        <w:rPr>
          <w:b/>
        </w:rPr>
        <w:t>№ 6</w:t>
      </w:r>
    </w:p>
    <w:p w14:paraId="412C42D3" w14:textId="119C3A08" w:rsidR="00F5350A" w:rsidRPr="00F9361F" w:rsidRDefault="00F5350A" w:rsidP="00CB7CB2">
      <w:pPr>
        <w:spacing w:after="0" w:line="240" w:lineRule="auto"/>
        <w:ind w:left="0" w:firstLine="0"/>
        <w:jc w:val="both"/>
      </w:pPr>
      <w:proofErr w:type="spellStart"/>
      <w:r w:rsidRPr="00F9361F">
        <w:rPr>
          <w:u w:val="single"/>
        </w:rPr>
        <w:t>Задача.</w:t>
      </w:r>
      <w:r w:rsidRPr="00F9361F">
        <w:t>Проанализируйте</w:t>
      </w:r>
      <w:proofErr w:type="spellEnd"/>
      <w:r w:rsidRPr="00F9361F">
        <w:t xml:space="preserve"> методом абсолютных разниц влияние соответствующих факторов на изменение фонда повременной оплаты труда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4"/>
        <w:gridCol w:w="1751"/>
        <w:gridCol w:w="1863"/>
      </w:tblGrid>
      <w:tr w:rsidR="00F5350A" w:rsidRPr="00F9361F" w14:paraId="74B0E5A5" w14:textId="77777777" w:rsidTr="00CB7CB2">
        <w:trPr>
          <w:trHeight w:val="92"/>
        </w:trPr>
        <w:tc>
          <w:tcPr>
            <w:tcW w:w="3254" w:type="pct"/>
            <w:vAlign w:val="center"/>
          </w:tcPr>
          <w:p w14:paraId="5A0C7783" w14:textId="77777777" w:rsidR="00F5350A" w:rsidRPr="00F9361F" w:rsidRDefault="00F5350A" w:rsidP="00CB7CB2">
            <w:pPr>
              <w:spacing w:after="0" w:line="240" w:lineRule="auto"/>
              <w:ind w:left="0" w:firstLine="0"/>
              <w:jc w:val="center"/>
            </w:pPr>
            <w:r w:rsidRPr="00F9361F">
              <w:t>Показатели</w:t>
            </w:r>
          </w:p>
        </w:tc>
        <w:tc>
          <w:tcPr>
            <w:tcW w:w="846" w:type="pct"/>
            <w:vAlign w:val="center"/>
          </w:tcPr>
          <w:p w14:paraId="2B51B4C8" w14:textId="77777777" w:rsidR="00F5350A" w:rsidRPr="00F9361F" w:rsidRDefault="00F5350A" w:rsidP="00CB7CB2">
            <w:pPr>
              <w:spacing w:after="0" w:line="240" w:lineRule="auto"/>
              <w:ind w:left="0" w:firstLine="0"/>
              <w:jc w:val="center"/>
            </w:pPr>
            <w:r w:rsidRPr="00F9361F">
              <w:t>По плану</w:t>
            </w:r>
          </w:p>
        </w:tc>
        <w:tc>
          <w:tcPr>
            <w:tcW w:w="900" w:type="pct"/>
            <w:vAlign w:val="center"/>
          </w:tcPr>
          <w:p w14:paraId="78912E7A" w14:textId="77777777" w:rsidR="00F5350A" w:rsidRPr="00F9361F" w:rsidRDefault="00F5350A" w:rsidP="00CB7CB2">
            <w:pPr>
              <w:spacing w:after="0" w:line="240" w:lineRule="auto"/>
              <w:ind w:left="0" w:firstLine="0"/>
              <w:jc w:val="center"/>
            </w:pPr>
            <w:r w:rsidRPr="00F9361F">
              <w:t>Фактически</w:t>
            </w:r>
          </w:p>
        </w:tc>
      </w:tr>
      <w:tr w:rsidR="00F5350A" w:rsidRPr="00F9361F" w14:paraId="17F76FB0" w14:textId="77777777" w:rsidTr="00CB7CB2">
        <w:tc>
          <w:tcPr>
            <w:tcW w:w="3254" w:type="pct"/>
          </w:tcPr>
          <w:p w14:paraId="4166D75D" w14:textId="77777777" w:rsidR="00F5350A" w:rsidRPr="00F9361F" w:rsidRDefault="00F5350A" w:rsidP="00CB7CB2">
            <w:pPr>
              <w:spacing w:after="0" w:line="240" w:lineRule="auto"/>
              <w:ind w:left="0" w:firstLine="0"/>
              <w:jc w:val="both"/>
            </w:pPr>
            <w:r w:rsidRPr="00F9361F">
              <w:t xml:space="preserve">1. Фонд повременной оплаты труда, </w:t>
            </w:r>
            <w:proofErr w:type="spellStart"/>
            <w:r w:rsidRPr="00F9361F">
              <w:t>тыс.руб</w:t>
            </w:r>
            <w:proofErr w:type="spellEnd"/>
            <w:r w:rsidRPr="00F9361F">
              <w:t>.</w:t>
            </w:r>
          </w:p>
        </w:tc>
        <w:tc>
          <w:tcPr>
            <w:tcW w:w="846" w:type="pct"/>
          </w:tcPr>
          <w:p w14:paraId="2160DE55" w14:textId="77777777" w:rsidR="00F5350A" w:rsidRPr="00F9361F" w:rsidRDefault="00F5350A" w:rsidP="00CB7CB2">
            <w:pPr>
              <w:spacing w:after="0" w:line="240" w:lineRule="auto"/>
              <w:ind w:left="0" w:firstLine="0"/>
            </w:pPr>
            <w:r w:rsidRPr="00F9361F">
              <w:t xml:space="preserve">                  ?</w:t>
            </w:r>
          </w:p>
        </w:tc>
        <w:tc>
          <w:tcPr>
            <w:tcW w:w="900" w:type="pct"/>
          </w:tcPr>
          <w:p w14:paraId="1C3E2AAA" w14:textId="77777777" w:rsidR="00F5350A" w:rsidRPr="00F9361F" w:rsidRDefault="00F5350A" w:rsidP="00CB7CB2">
            <w:pPr>
              <w:tabs>
                <w:tab w:val="left" w:pos="1350"/>
              </w:tabs>
              <w:spacing w:after="0" w:line="240" w:lineRule="auto"/>
              <w:ind w:left="0" w:firstLine="0"/>
            </w:pPr>
            <w:r w:rsidRPr="00F9361F">
              <w:tab/>
              <w:t>?</w:t>
            </w:r>
          </w:p>
        </w:tc>
      </w:tr>
      <w:tr w:rsidR="00F5350A" w:rsidRPr="00F9361F" w14:paraId="0C5C4EE6" w14:textId="77777777" w:rsidTr="00CB7CB2">
        <w:tc>
          <w:tcPr>
            <w:tcW w:w="3254" w:type="pct"/>
          </w:tcPr>
          <w:p w14:paraId="0A8461B2" w14:textId="77777777" w:rsidR="00F5350A" w:rsidRPr="00F9361F" w:rsidRDefault="00F5350A" w:rsidP="00CB7CB2">
            <w:pPr>
              <w:spacing w:after="0" w:line="240" w:lineRule="auto"/>
              <w:ind w:left="0" w:firstLine="0"/>
              <w:jc w:val="both"/>
            </w:pPr>
            <w:r w:rsidRPr="00F9361F">
              <w:t>2. Среднесписочная численность рабочих повременщиков, чел.</w:t>
            </w:r>
          </w:p>
        </w:tc>
        <w:tc>
          <w:tcPr>
            <w:tcW w:w="846" w:type="pct"/>
          </w:tcPr>
          <w:p w14:paraId="13A4AA55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320</w:t>
            </w:r>
          </w:p>
        </w:tc>
        <w:tc>
          <w:tcPr>
            <w:tcW w:w="900" w:type="pct"/>
          </w:tcPr>
          <w:p w14:paraId="2F2728FD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331</w:t>
            </w:r>
          </w:p>
        </w:tc>
      </w:tr>
      <w:tr w:rsidR="00F5350A" w:rsidRPr="00F9361F" w14:paraId="488BBBF2" w14:textId="77777777" w:rsidTr="00CB7CB2">
        <w:tc>
          <w:tcPr>
            <w:tcW w:w="3254" w:type="pct"/>
          </w:tcPr>
          <w:p w14:paraId="4C4B90FD" w14:textId="77777777" w:rsidR="00F5350A" w:rsidRPr="00F9361F" w:rsidRDefault="00F5350A" w:rsidP="00CB7CB2">
            <w:pPr>
              <w:spacing w:after="0" w:line="240" w:lineRule="auto"/>
              <w:ind w:left="0" w:firstLine="0"/>
              <w:jc w:val="both"/>
            </w:pPr>
            <w:r w:rsidRPr="00F9361F">
              <w:t>3. Количество отработанных дней одним рабочим за год</w:t>
            </w:r>
          </w:p>
        </w:tc>
        <w:tc>
          <w:tcPr>
            <w:tcW w:w="846" w:type="pct"/>
          </w:tcPr>
          <w:p w14:paraId="0A062609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240</w:t>
            </w:r>
          </w:p>
        </w:tc>
        <w:tc>
          <w:tcPr>
            <w:tcW w:w="900" w:type="pct"/>
          </w:tcPr>
          <w:p w14:paraId="28EDDEDE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230</w:t>
            </w:r>
          </w:p>
        </w:tc>
      </w:tr>
      <w:tr w:rsidR="00F5350A" w:rsidRPr="00F9361F" w14:paraId="28FE1BAF" w14:textId="77777777" w:rsidTr="00CB7CB2">
        <w:tc>
          <w:tcPr>
            <w:tcW w:w="3254" w:type="pct"/>
          </w:tcPr>
          <w:p w14:paraId="33B60FD4" w14:textId="77777777" w:rsidR="00F5350A" w:rsidRPr="00F9361F" w:rsidRDefault="00F5350A" w:rsidP="00CB7CB2">
            <w:pPr>
              <w:spacing w:after="0" w:line="240" w:lineRule="auto"/>
              <w:ind w:left="0" w:firstLine="0"/>
              <w:jc w:val="both"/>
            </w:pPr>
            <w:r w:rsidRPr="00F9361F">
              <w:t>4.Среднедневная зарплата одного работника, руб.</w:t>
            </w:r>
          </w:p>
        </w:tc>
        <w:tc>
          <w:tcPr>
            <w:tcW w:w="846" w:type="pct"/>
          </w:tcPr>
          <w:p w14:paraId="6A89F47B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36,09</w:t>
            </w:r>
          </w:p>
        </w:tc>
        <w:tc>
          <w:tcPr>
            <w:tcW w:w="900" w:type="pct"/>
          </w:tcPr>
          <w:p w14:paraId="497502ED" w14:textId="77777777" w:rsidR="00F5350A" w:rsidRPr="00F9361F" w:rsidRDefault="00F5350A" w:rsidP="00CB7CB2">
            <w:pPr>
              <w:spacing w:after="0" w:line="240" w:lineRule="auto"/>
              <w:ind w:left="0" w:firstLine="0"/>
              <w:jc w:val="right"/>
            </w:pPr>
            <w:r w:rsidRPr="00F9361F">
              <w:t>36,9</w:t>
            </w:r>
          </w:p>
        </w:tc>
      </w:tr>
    </w:tbl>
    <w:p w14:paraId="3778DD65" w14:textId="77777777" w:rsidR="00F5350A" w:rsidRDefault="00F5350A" w:rsidP="00CB7CB2">
      <w:pPr>
        <w:spacing w:after="0" w:line="240" w:lineRule="auto"/>
        <w:ind w:left="0" w:firstLine="0"/>
        <w:jc w:val="center"/>
        <w:rPr>
          <w:b/>
          <w:i/>
        </w:rPr>
      </w:pPr>
    </w:p>
    <w:p w14:paraId="65766DB0" w14:textId="77777777" w:rsidR="0087792D" w:rsidRDefault="0087792D" w:rsidP="0087792D">
      <w:pPr>
        <w:tabs>
          <w:tab w:val="left" w:pos="1358"/>
        </w:tabs>
        <w:spacing w:after="0" w:line="240" w:lineRule="auto"/>
        <w:ind w:left="0" w:firstLine="0"/>
        <w:jc w:val="center"/>
      </w:pPr>
      <w:r>
        <w:rPr>
          <w:b/>
          <w:color w:val="000000"/>
        </w:rPr>
        <w:t>Критерии оценивания рубежной аттестации:</w:t>
      </w:r>
    </w:p>
    <w:p w14:paraId="41F4AD05" w14:textId="77777777" w:rsidR="0087792D" w:rsidRDefault="0087792D" w:rsidP="0087792D">
      <w:pPr>
        <w:spacing w:after="0" w:line="288" w:lineRule="auto"/>
        <w:ind w:left="0" w:firstLine="0"/>
        <w:jc w:val="both"/>
        <w:rPr>
          <w:b/>
          <w:color w:val="000000"/>
        </w:rPr>
      </w:pPr>
    </w:p>
    <w:p w14:paraId="133FFC29" w14:textId="389186FF" w:rsidR="0087792D" w:rsidRDefault="0087792D" w:rsidP="0087792D">
      <w:pPr>
        <w:spacing w:after="0" w:line="288" w:lineRule="auto"/>
        <w:ind w:left="0" w:firstLine="0"/>
        <w:jc w:val="both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на вопрос и решившему правильно    задачу  </w:t>
      </w:r>
    </w:p>
    <w:p w14:paraId="18B9796E" w14:textId="77777777" w:rsidR="0087792D" w:rsidRDefault="0087792D" w:rsidP="0087792D">
      <w:pPr>
        <w:spacing w:after="0" w:line="288" w:lineRule="auto"/>
        <w:ind w:left="0" w:firstLine="0"/>
        <w:jc w:val="both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не ответил на вопрос и не решил задачу верно.  </w:t>
      </w:r>
    </w:p>
    <w:p w14:paraId="1E741DD8" w14:textId="77777777" w:rsidR="0087792D" w:rsidRDefault="0087792D" w:rsidP="0087792D">
      <w:pPr>
        <w:spacing w:after="0" w:line="288" w:lineRule="auto"/>
        <w:ind w:left="0" w:firstLine="0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 обучающемуся, ответившему на вопрос и решившему правильно задачу с выводами.</w:t>
      </w:r>
    </w:p>
    <w:p w14:paraId="67A9B9BD" w14:textId="77777777" w:rsidR="0087792D" w:rsidRDefault="0087792D" w:rsidP="0087792D">
      <w:pPr>
        <w:spacing w:after="0" w:line="288" w:lineRule="auto"/>
        <w:ind w:left="0" w:firstLine="0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</w:t>
      </w:r>
      <w:r w:rsidRPr="00E50ECF">
        <w:rPr>
          <w:color w:val="000000"/>
        </w:rPr>
        <w:t xml:space="preserve"> </w:t>
      </w:r>
      <w:r>
        <w:rPr>
          <w:color w:val="000000"/>
        </w:rPr>
        <w:t>ответившему на вопрос и решившему правильно задачу с выводами частично.</w:t>
      </w:r>
    </w:p>
    <w:p w14:paraId="7547726E" w14:textId="3017771F" w:rsidR="0087792D" w:rsidRDefault="0087792D" w:rsidP="0087792D">
      <w:pPr>
        <w:spacing w:after="0" w:line="288" w:lineRule="auto"/>
        <w:ind w:left="0" w:firstLine="0"/>
        <w:jc w:val="both"/>
        <w:rPr>
          <w:color w:val="000000"/>
        </w:rPr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</w:t>
      </w:r>
      <w:r w:rsidRPr="00E50ECF">
        <w:rPr>
          <w:color w:val="000000"/>
        </w:rPr>
        <w:t xml:space="preserve"> </w:t>
      </w:r>
      <w:r>
        <w:rPr>
          <w:color w:val="000000"/>
        </w:rPr>
        <w:t>ответившему на вопрос и решившему правильно задачу частично.</w:t>
      </w:r>
    </w:p>
    <w:p w14:paraId="0F41C040" w14:textId="11797218" w:rsidR="0087792D" w:rsidRDefault="0087792D" w:rsidP="0087792D">
      <w:pPr>
        <w:spacing w:after="0" w:line="288" w:lineRule="auto"/>
        <w:ind w:left="0" w:firstLine="0"/>
        <w:jc w:val="both"/>
      </w:pPr>
    </w:p>
    <w:p w14:paraId="7B1AB67E" w14:textId="6FFCFA8F" w:rsidR="00F75D13" w:rsidRDefault="00F75D13" w:rsidP="0087792D">
      <w:pPr>
        <w:spacing w:after="0" w:line="288" w:lineRule="auto"/>
        <w:ind w:left="0" w:firstLine="0"/>
        <w:jc w:val="both"/>
      </w:pPr>
    </w:p>
    <w:p w14:paraId="572523FA" w14:textId="23E27D31" w:rsidR="00F75D13" w:rsidRDefault="00F75D13" w:rsidP="0087792D">
      <w:pPr>
        <w:spacing w:after="0" w:line="288" w:lineRule="auto"/>
        <w:ind w:left="0" w:firstLine="0"/>
        <w:jc w:val="both"/>
      </w:pPr>
    </w:p>
    <w:p w14:paraId="42E974CD" w14:textId="7575DAD2" w:rsidR="00F75D13" w:rsidRDefault="00F75D13" w:rsidP="0087792D">
      <w:pPr>
        <w:spacing w:after="0" w:line="288" w:lineRule="auto"/>
        <w:ind w:left="0" w:firstLine="0"/>
        <w:jc w:val="both"/>
      </w:pPr>
    </w:p>
    <w:p w14:paraId="45588FBE" w14:textId="16AB1657" w:rsidR="00F75D13" w:rsidRDefault="00F75D13" w:rsidP="0087792D">
      <w:pPr>
        <w:spacing w:after="0" w:line="288" w:lineRule="auto"/>
        <w:ind w:left="0" w:firstLine="0"/>
        <w:jc w:val="both"/>
      </w:pPr>
    </w:p>
    <w:p w14:paraId="3C84C32D" w14:textId="31636946" w:rsidR="00F75D13" w:rsidRDefault="00F75D13" w:rsidP="0087792D">
      <w:pPr>
        <w:spacing w:after="0" w:line="288" w:lineRule="auto"/>
        <w:ind w:left="0" w:firstLine="0"/>
        <w:jc w:val="both"/>
      </w:pPr>
    </w:p>
    <w:p w14:paraId="4DCA821D" w14:textId="338A079B" w:rsidR="00F75D13" w:rsidRDefault="00F75D13" w:rsidP="0087792D">
      <w:pPr>
        <w:spacing w:after="0" w:line="288" w:lineRule="auto"/>
        <w:ind w:left="0" w:firstLine="0"/>
        <w:jc w:val="both"/>
      </w:pPr>
    </w:p>
    <w:p w14:paraId="51528D9D" w14:textId="42741CE0" w:rsidR="00F75D13" w:rsidRDefault="00F75D13" w:rsidP="0087792D">
      <w:pPr>
        <w:spacing w:after="0" w:line="288" w:lineRule="auto"/>
        <w:ind w:left="0" w:firstLine="0"/>
        <w:jc w:val="both"/>
      </w:pPr>
    </w:p>
    <w:p w14:paraId="7B849842" w14:textId="55470143" w:rsidR="00F75D13" w:rsidRDefault="00F75D13" w:rsidP="0087792D">
      <w:pPr>
        <w:spacing w:after="0" w:line="288" w:lineRule="auto"/>
        <w:ind w:left="0" w:firstLine="0"/>
        <w:jc w:val="both"/>
      </w:pPr>
    </w:p>
    <w:p w14:paraId="2008435B" w14:textId="2C66021B" w:rsidR="00F75D13" w:rsidRDefault="00F75D13" w:rsidP="0087792D">
      <w:pPr>
        <w:spacing w:after="0" w:line="288" w:lineRule="auto"/>
        <w:ind w:left="0" w:firstLine="0"/>
        <w:jc w:val="both"/>
      </w:pPr>
    </w:p>
    <w:p w14:paraId="606B899E" w14:textId="29CF96F5" w:rsidR="00F75D13" w:rsidRDefault="00F75D13" w:rsidP="0087792D">
      <w:pPr>
        <w:spacing w:after="0" w:line="288" w:lineRule="auto"/>
        <w:ind w:left="0" w:firstLine="0"/>
        <w:jc w:val="both"/>
      </w:pPr>
    </w:p>
    <w:p w14:paraId="1BDEFD2A" w14:textId="2D80CC61" w:rsidR="00F75D13" w:rsidRDefault="00F75D13" w:rsidP="0087792D">
      <w:pPr>
        <w:spacing w:after="0" w:line="288" w:lineRule="auto"/>
        <w:ind w:left="0" w:firstLine="0"/>
        <w:jc w:val="both"/>
      </w:pPr>
    </w:p>
    <w:p w14:paraId="412D6886" w14:textId="7E0458DC" w:rsidR="00F75D13" w:rsidRDefault="00F75D13" w:rsidP="0087792D">
      <w:pPr>
        <w:spacing w:after="0" w:line="288" w:lineRule="auto"/>
        <w:ind w:left="0" w:firstLine="0"/>
        <w:jc w:val="both"/>
      </w:pPr>
    </w:p>
    <w:p w14:paraId="07D1E56A" w14:textId="27CC7350" w:rsidR="00F75D13" w:rsidRDefault="00F75D13" w:rsidP="0087792D">
      <w:pPr>
        <w:spacing w:after="0" w:line="288" w:lineRule="auto"/>
        <w:ind w:left="0" w:firstLine="0"/>
        <w:jc w:val="both"/>
      </w:pPr>
    </w:p>
    <w:p w14:paraId="69708C5E" w14:textId="0018B31E" w:rsidR="00F75D13" w:rsidRDefault="00F75D13" w:rsidP="0087792D">
      <w:pPr>
        <w:spacing w:after="0" w:line="288" w:lineRule="auto"/>
        <w:ind w:left="0" w:firstLine="0"/>
        <w:jc w:val="both"/>
      </w:pPr>
    </w:p>
    <w:p w14:paraId="5FD3669C" w14:textId="1EA87A44" w:rsidR="00F75D13" w:rsidRDefault="00F75D13" w:rsidP="0087792D">
      <w:pPr>
        <w:spacing w:after="0" w:line="288" w:lineRule="auto"/>
        <w:ind w:left="0" w:firstLine="0"/>
        <w:jc w:val="both"/>
      </w:pPr>
    </w:p>
    <w:p w14:paraId="50FDDFF2" w14:textId="77777777" w:rsidR="0087792D" w:rsidRPr="00D27DCD" w:rsidRDefault="0087792D" w:rsidP="0087792D">
      <w:pPr>
        <w:pStyle w:val="a7"/>
        <w:ind w:left="0" w:firstLine="0"/>
        <w:jc w:val="both"/>
        <w:rPr>
          <w:color w:val="auto"/>
        </w:rPr>
      </w:pPr>
    </w:p>
    <w:p w14:paraId="1148A39D" w14:textId="653EE1D2" w:rsidR="000529E5" w:rsidRDefault="000529E5" w:rsidP="000529E5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2-ой рубежной аттестации  </w:t>
      </w:r>
    </w:p>
    <w:p w14:paraId="587D77D0" w14:textId="77777777" w:rsidR="00F75D13" w:rsidRPr="0019053E" w:rsidRDefault="00F75D13" w:rsidP="00F75D1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ОП.12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>
        <w:rPr>
          <w:rFonts w:eastAsia="Arial Unicode MS"/>
          <w:color w:val="000000"/>
          <w:kern w:val="0"/>
          <w:u w:val="single"/>
          <w14:ligatures w14:val="none"/>
        </w:rPr>
        <w:t>Управленческий анализ</w:t>
      </w:r>
    </w:p>
    <w:p w14:paraId="25ABE9C6" w14:textId="77777777" w:rsidR="00F75D13" w:rsidRDefault="000529E5" w:rsidP="00F75D13">
      <w:pPr>
        <w:spacing w:after="36" w:line="248" w:lineRule="auto"/>
        <w:ind w:left="105" w:right="101"/>
        <w:jc w:val="center"/>
        <w:rPr>
          <w:b/>
          <w:color w:val="000000"/>
        </w:rPr>
      </w:pPr>
      <w:r>
        <w:rPr>
          <w:b/>
          <w:color w:val="000000"/>
        </w:rPr>
        <w:t xml:space="preserve">Контрольная работа </w:t>
      </w:r>
    </w:p>
    <w:p w14:paraId="5076C616" w14:textId="77777777" w:rsidR="000C52E9" w:rsidRPr="000C52E9" w:rsidRDefault="000C52E9" w:rsidP="000C52E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6BBF8645" w14:textId="6AB03518" w:rsidR="000529E5" w:rsidRDefault="000529E5" w:rsidP="000529E5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 2-аттестация </w:t>
      </w:r>
    </w:p>
    <w:p w14:paraId="2D8F08A4" w14:textId="77777777" w:rsidR="000529E5" w:rsidRDefault="000529E5" w:rsidP="000529E5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Перечень вопросов</w:t>
      </w:r>
    </w:p>
    <w:p w14:paraId="0A665133" w14:textId="77777777" w:rsidR="000C52E9" w:rsidRPr="00E92908" w:rsidRDefault="000C52E9" w:rsidP="001A6A66">
      <w:pPr>
        <w:pStyle w:val="a7"/>
        <w:numPr>
          <w:ilvl w:val="0"/>
          <w:numId w:val="18"/>
        </w:numPr>
        <w:jc w:val="both"/>
      </w:pPr>
      <w:r w:rsidRPr="00E92908">
        <w:t>Анализ наличия, движения и технического состояния основных средств.</w:t>
      </w:r>
    </w:p>
    <w:p w14:paraId="1245B68C" w14:textId="77777777" w:rsidR="000C52E9" w:rsidRPr="00E92908" w:rsidRDefault="000C52E9" w:rsidP="001A6A66">
      <w:pPr>
        <w:pStyle w:val="a7"/>
        <w:numPr>
          <w:ilvl w:val="0"/>
          <w:numId w:val="18"/>
        </w:numPr>
      </w:pPr>
      <w:r w:rsidRPr="00E92908">
        <w:t>Анализ использования основных средств</w:t>
      </w:r>
    </w:p>
    <w:p w14:paraId="1778C1FF" w14:textId="77777777" w:rsidR="000C52E9" w:rsidRPr="00E92908" w:rsidRDefault="000C52E9" w:rsidP="001A6A66">
      <w:pPr>
        <w:pStyle w:val="a7"/>
        <w:numPr>
          <w:ilvl w:val="0"/>
          <w:numId w:val="18"/>
        </w:numPr>
      </w:pPr>
      <w:r w:rsidRPr="00E92908">
        <w:t>Анализ использования производственного оборудования</w:t>
      </w:r>
    </w:p>
    <w:p w14:paraId="0EB722C4" w14:textId="77777777" w:rsidR="000C52E9" w:rsidRPr="00E92908" w:rsidRDefault="000C52E9" w:rsidP="001A6A66">
      <w:pPr>
        <w:pStyle w:val="a7"/>
        <w:numPr>
          <w:ilvl w:val="0"/>
          <w:numId w:val="18"/>
        </w:numPr>
        <w:jc w:val="both"/>
      </w:pPr>
      <w:r w:rsidRPr="00E92908">
        <w:t>Анализ использования производственной мощности</w:t>
      </w:r>
    </w:p>
    <w:p w14:paraId="22BD657D" w14:textId="77777777" w:rsidR="000C52E9" w:rsidRPr="00E92908" w:rsidRDefault="000C52E9" w:rsidP="001A6A66">
      <w:pPr>
        <w:pStyle w:val="a7"/>
        <w:numPr>
          <w:ilvl w:val="0"/>
          <w:numId w:val="18"/>
        </w:numPr>
      </w:pPr>
      <w:r w:rsidRPr="00E92908">
        <w:t>Анализ обеспеченности предприятия материальными ресурсами</w:t>
      </w:r>
    </w:p>
    <w:p w14:paraId="56EB2D4C" w14:textId="77777777" w:rsidR="000C52E9" w:rsidRPr="00E92908" w:rsidRDefault="000C52E9" w:rsidP="001A6A66">
      <w:pPr>
        <w:pStyle w:val="a7"/>
        <w:numPr>
          <w:ilvl w:val="0"/>
          <w:numId w:val="18"/>
        </w:numPr>
      </w:pPr>
      <w:r w:rsidRPr="00E92908">
        <w:t>Анализ использования материальных ресурсов</w:t>
      </w:r>
    </w:p>
    <w:p w14:paraId="1735A1FD" w14:textId="77777777" w:rsidR="000C52E9" w:rsidRPr="00E92908" w:rsidRDefault="000C52E9" w:rsidP="001A6A66">
      <w:pPr>
        <w:pStyle w:val="a7"/>
        <w:numPr>
          <w:ilvl w:val="0"/>
          <w:numId w:val="18"/>
        </w:numPr>
        <w:jc w:val="both"/>
      </w:pPr>
      <w:r w:rsidRPr="00E92908">
        <w:t>Анализ структуры персонала и обеспеченности трудовыми ресурсами</w:t>
      </w:r>
    </w:p>
    <w:p w14:paraId="7F943788" w14:textId="77777777" w:rsidR="000C52E9" w:rsidRPr="00E92908" w:rsidRDefault="000C52E9" w:rsidP="001A6A66">
      <w:pPr>
        <w:pStyle w:val="a7"/>
        <w:numPr>
          <w:ilvl w:val="0"/>
          <w:numId w:val="18"/>
        </w:numPr>
        <w:jc w:val="both"/>
      </w:pPr>
      <w:r w:rsidRPr="00E92908">
        <w:t>Анализ показателей движения трудовых ресурсов</w:t>
      </w:r>
    </w:p>
    <w:p w14:paraId="74234753" w14:textId="77777777" w:rsidR="000C52E9" w:rsidRDefault="000C52E9" w:rsidP="001A6A66">
      <w:pPr>
        <w:pStyle w:val="a7"/>
        <w:numPr>
          <w:ilvl w:val="0"/>
          <w:numId w:val="18"/>
        </w:numPr>
        <w:jc w:val="both"/>
      </w:pPr>
      <w:r w:rsidRPr="00E92908">
        <w:t>Анализ использования рабочего времени</w:t>
      </w:r>
    </w:p>
    <w:p w14:paraId="08744327" w14:textId="77777777" w:rsidR="000C52E9" w:rsidRPr="00E92908" w:rsidRDefault="000C52E9" w:rsidP="001A6A66">
      <w:pPr>
        <w:pStyle w:val="a7"/>
        <w:numPr>
          <w:ilvl w:val="0"/>
          <w:numId w:val="18"/>
        </w:numPr>
        <w:jc w:val="both"/>
      </w:pPr>
      <w:r w:rsidRPr="00E92908">
        <w:t>Анализ использования фонда оплаты труда</w:t>
      </w:r>
    </w:p>
    <w:p w14:paraId="256C3AD3" w14:textId="098BD7A5" w:rsidR="000C52E9" w:rsidRDefault="000C52E9" w:rsidP="00D27DCD">
      <w:pPr>
        <w:pStyle w:val="a7"/>
        <w:numPr>
          <w:ilvl w:val="0"/>
          <w:numId w:val="18"/>
        </w:numPr>
        <w:jc w:val="both"/>
      </w:pPr>
      <w:r w:rsidRPr="00E92908">
        <w:t>Анализ производительности труда</w:t>
      </w:r>
    </w:p>
    <w:p w14:paraId="54DC9215" w14:textId="1F5C7BC1" w:rsidR="0087792D" w:rsidRDefault="0087792D" w:rsidP="0087792D">
      <w:pPr>
        <w:pStyle w:val="a7"/>
        <w:ind w:left="644" w:firstLine="0"/>
        <w:jc w:val="both"/>
      </w:pPr>
    </w:p>
    <w:p w14:paraId="3A045422" w14:textId="62E74466" w:rsidR="0087792D" w:rsidRDefault="0087792D" w:rsidP="0087792D">
      <w:pPr>
        <w:pStyle w:val="a7"/>
        <w:ind w:left="644" w:firstLine="0"/>
        <w:jc w:val="both"/>
      </w:pPr>
    </w:p>
    <w:p w14:paraId="5D37E85A" w14:textId="77777777" w:rsidR="0087792D" w:rsidRPr="00E92908" w:rsidRDefault="0087792D" w:rsidP="0087792D">
      <w:pPr>
        <w:pStyle w:val="a7"/>
        <w:ind w:left="644" w:firstLine="0"/>
        <w:jc w:val="both"/>
      </w:pPr>
    </w:p>
    <w:p w14:paraId="323304E1" w14:textId="77777777" w:rsidR="000C52E9" w:rsidRPr="00D27DCD" w:rsidRDefault="000C52E9" w:rsidP="001F149C">
      <w:pPr>
        <w:pStyle w:val="a7"/>
        <w:ind w:left="0" w:firstLine="0"/>
        <w:jc w:val="center"/>
        <w:rPr>
          <w:b/>
        </w:rPr>
      </w:pPr>
      <w:r w:rsidRPr="00D27DCD">
        <w:rPr>
          <w:b/>
        </w:rPr>
        <w:t>Задача № 1</w:t>
      </w:r>
    </w:p>
    <w:p w14:paraId="191AB783" w14:textId="74C45A6F" w:rsidR="000C52E9" w:rsidRPr="000C52E9" w:rsidRDefault="000C52E9" w:rsidP="001F149C">
      <w:pPr>
        <w:pStyle w:val="a7"/>
        <w:ind w:left="0" w:firstLine="0"/>
        <w:jc w:val="center"/>
        <w:rPr>
          <w:b/>
        </w:rPr>
      </w:pPr>
      <w:r w:rsidRPr="00A04550">
        <w:t xml:space="preserve"> по анализу </w:t>
      </w:r>
      <w:proofErr w:type="spellStart"/>
      <w:r w:rsidRPr="00A04550">
        <w:t>материалоотдачи</w:t>
      </w:r>
      <w:proofErr w:type="spellEnd"/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0"/>
        <w:gridCol w:w="3978"/>
        <w:gridCol w:w="1299"/>
        <w:gridCol w:w="1453"/>
        <w:gridCol w:w="1513"/>
        <w:gridCol w:w="1565"/>
      </w:tblGrid>
      <w:tr w:rsidR="000C52E9" w:rsidRPr="00A04550" w14:paraId="164DCA30" w14:textId="77777777" w:rsidTr="000C52E9">
        <w:tc>
          <w:tcPr>
            <w:tcW w:w="289" w:type="pct"/>
          </w:tcPr>
          <w:p w14:paraId="30FECFC4" w14:textId="77777777" w:rsidR="000C52E9" w:rsidRPr="00A04550" w:rsidRDefault="000C52E9" w:rsidP="000C52E9">
            <w:pPr>
              <w:pStyle w:val="a7"/>
              <w:ind w:left="0" w:firstLine="0"/>
              <w:jc w:val="center"/>
            </w:pPr>
            <w:r w:rsidRPr="00A04550">
              <w:t>№</w:t>
            </w:r>
          </w:p>
          <w:p w14:paraId="3A756E5E" w14:textId="77777777" w:rsidR="000C52E9" w:rsidRPr="00A04550" w:rsidRDefault="000C52E9" w:rsidP="000C52E9">
            <w:pPr>
              <w:pStyle w:val="a7"/>
              <w:ind w:left="0" w:firstLine="0"/>
              <w:jc w:val="center"/>
            </w:pPr>
            <w:r w:rsidRPr="00A04550">
              <w:t>п/п</w:t>
            </w:r>
          </w:p>
        </w:tc>
        <w:tc>
          <w:tcPr>
            <w:tcW w:w="1953" w:type="pct"/>
          </w:tcPr>
          <w:p w14:paraId="4617CFA9" w14:textId="77777777" w:rsidR="000C52E9" w:rsidRPr="00A04550" w:rsidRDefault="000C52E9" w:rsidP="000C52E9">
            <w:pPr>
              <w:pStyle w:val="a7"/>
              <w:ind w:left="0" w:firstLine="0"/>
              <w:jc w:val="center"/>
            </w:pPr>
            <w:r w:rsidRPr="00A04550">
              <w:t>Показатели</w:t>
            </w:r>
          </w:p>
        </w:tc>
        <w:tc>
          <w:tcPr>
            <w:tcW w:w="657" w:type="pct"/>
          </w:tcPr>
          <w:p w14:paraId="1A865320" w14:textId="77777777" w:rsidR="000C52E9" w:rsidRPr="00A04550" w:rsidRDefault="000C52E9" w:rsidP="000C52E9">
            <w:pPr>
              <w:pStyle w:val="a7"/>
              <w:ind w:left="0" w:firstLine="0"/>
              <w:jc w:val="center"/>
            </w:pPr>
            <w:r w:rsidRPr="00A04550">
              <w:t>По плану</w:t>
            </w:r>
          </w:p>
        </w:tc>
        <w:tc>
          <w:tcPr>
            <w:tcW w:w="731" w:type="pct"/>
          </w:tcPr>
          <w:p w14:paraId="2E2FA61A" w14:textId="77777777" w:rsidR="000C52E9" w:rsidRPr="00A04550" w:rsidRDefault="000C52E9" w:rsidP="000C52E9">
            <w:pPr>
              <w:pStyle w:val="a7"/>
              <w:ind w:left="0" w:firstLine="0"/>
              <w:jc w:val="center"/>
            </w:pPr>
            <w:r w:rsidRPr="00A04550">
              <w:t>Фактически</w:t>
            </w:r>
          </w:p>
        </w:tc>
        <w:tc>
          <w:tcPr>
            <w:tcW w:w="584" w:type="pct"/>
          </w:tcPr>
          <w:p w14:paraId="7504051D" w14:textId="77777777" w:rsidR="000C52E9" w:rsidRPr="00A04550" w:rsidRDefault="000C52E9" w:rsidP="000C52E9">
            <w:pPr>
              <w:pStyle w:val="a7"/>
              <w:ind w:left="0" w:firstLine="0"/>
              <w:jc w:val="center"/>
            </w:pPr>
            <w:r w:rsidRPr="00A04550">
              <w:t>Отклонения, (+,-)</w:t>
            </w:r>
          </w:p>
        </w:tc>
        <w:tc>
          <w:tcPr>
            <w:tcW w:w="785" w:type="pct"/>
          </w:tcPr>
          <w:p w14:paraId="3645294A" w14:textId="77777777" w:rsidR="000C52E9" w:rsidRPr="00A04550" w:rsidRDefault="000C52E9" w:rsidP="000C52E9">
            <w:pPr>
              <w:pStyle w:val="a7"/>
              <w:ind w:left="0" w:firstLine="0"/>
              <w:jc w:val="center"/>
            </w:pPr>
            <w:r w:rsidRPr="00A04550">
              <w:t>Выполнение плана, %</w:t>
            </w:r>
          </w:p>
        </w:tc>
      </w:tr>
      <w:tr w:rsidR="000C52E9" w:rsidRPr="00A04550" w14:paraId="779F3050" w14:textId="77777777" w:rsidTr="000C52E9">
        <w:tc>
          <w:tcPr>
            <w:tcW w:w="289" w:type="pct"/>
          </w:tcPr>
          <w:p w14:paraId="41523FCC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  <w:r w:rsidRPr="00A04550">
              <w:t>1.</w:t>
            </w:r>
          </w:p>
        </w:tc>
        <w:tc>
          <w:tcPr>
            <w:tcW w:w="1953" w:type="pct"/>
          </w:tcPr>
          <w:p w14:paraId="0B663CF8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  <w:r w:rsidRPr="00A04550">
              <w:t xml:space="preserve">Валовая продукция, </w:t>
            </w:r>
            <w:proofErr w:type="spellStart"/>
            <w:r w:rsidRPr="00A04550">
              <w:t>тыс.руб</w:t>
            </w:r>
            <w:proofErr w:type="spellEnd"/>
            <w:r w:rsidRPr="00A04550">
              <w:t>.</w:t>
            </w:r>
          </w:p>
        </w:tc>
        <w:tc>
          <w:tcPr>
            <w:tcW w:w="657" w:type="pct"/>
          </w:tcPr>
          <w:p w14:paraId="6C3DB0FC" w14:textId="77777777" w:rsidR="000C52E9" w:rsidRPr="00A04550" w:rsidRDefault="000C52E9" w:rsidP="000C52E9">
            <w:pPr>
              <w:pStyle w:val="a7"/>
              <w:ind w:left="0" w:firstLine="0"/>
              <w:jc w:val="center"/>
            </w:pPr>
            <w:r w:rsidRPr="00A04550">
              <w:t>15650</w:t>
            </w:r>
          </w:p>
        </w:tc>
        <w:tc>
          <w:tcPr>
            <w:tcW w:w="731" w:type="pct"/>
          </w:tcPr>
          <w:p w14:paraId="15BBAAE9" w14:textId="77777777" w:rsidR="000C52E9" w:rsidRPr="00A04550" w:rsidRDefault="000C52E9" w:rsidP="000C52E9">
            <w:pPr>
              <w:pStyle w:val="a7"/>
              <w:ind w:left="0" w:firstLine="0"/>
              <w:jc w:val="center"/>
            </w:pPr>
            <w:r w:rsidRPr="00A04550">
              <w:t>16710</w:t>
            </w:r>
          </w:p>
        </w:tc>
        <w:tc>
          <w:tcPr>
            <w:tcW w:w="584" w:type="pct"/>
          </w:tcPr>
          <w:p w14:paraId="5B986DC2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</w:p>
        </w:tc>
        <w:tc>
          <w:tcPr>
            <w:tcW w:w="785" w:type="pct"/>
          </w:tcPr>
          <w:p w14:paraId="01B77F66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</w:p>
        </w:tc>
      </w:tr>
      <w:tr w:rsidR="000C52E9" w:rsidRPr="00A04550" w14:paraId="19788986" w14:textId="77777777" w:rsidTr="000C52E9">
        <w:tc>
          <w:tcPr>
            <w:tcW w:w="289" w:type="pct"/>
          </w:tcPr>
          <w:p w14:paraId="310D591D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  <w:r w:rsidRPr="00A04550">
              <w:t>2.</w:t>
            </w:r>
          </w:p>
        </w:tc>
        <w:tc>
          <w:tcPr>
            <w:tcW w:w="1953" w:type="pct"/>
          </w:tcPr>
          <w:p w14:paraId="6820753D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  <w:r w:rsidRPr="00A04550">
              <w:t xml:space="preserve">Материальные затраты, </w:t>
            </w:r>
            <w:proofErr w:type="spellStart"/>
            <w:r w:rsidRPr="00A04550">
              <w:t>тыс.руб</w:t>
            </w:r>
            <w:proofErr w:type="spellEnd"/>
            <w:r w:rsidRPr="00A04550">
              <w:t>.</w:t>
            </w:r>
          </w:p>
        </w:tc>
        <w:tc>
          <w:tcPr>
            <w:tcW w:w="657" w:type="pct"/>
          </w:tcPr>
          <w:p w14:paraId="403E9ED8" w14:textId="77777777" w:rsidR="000C52E9" w:rsidRPr="00A04550" w:rsidRDefault="000C52E9" w:rsidP="000C52E9">
            <w:pPr>
              <w:pStyle w:val="a7"/>
              <w:ind w:left="0" w:firstLine="0"/>
              <w:jc w:val="center"/>
            </w:pPr>
            <w:r w:rsidRPr="00A04550">
              <w:t>12560</w:t>
            </w:r>
          </w:p>
        </w:tc>
        <w:tc>
          <w:tcPr>
            <w:tcW w:w="731" w:type="pct"/>
          </w:tcPr>
          <w:p w14:paraId="3D609DB5" w14:textId="77777777" w:rsidR="000C52E9" w:rsidRPr="00A04550" w:rsidRDefault="000C52E9" w:rsidP="000C52E9">
            <w:pPr>
              <w:pStyle w:val="a7"/>
              <w:ind w:left="0" w:firstLine="0"/>
              <w:jc w:val="center"/>
            </w:pPr>
            <w:r w:rsidRPr="00A04550">
              <w:t>2830</w:t>
            </w:r>
          </w:p>
        </w:tc>
        <w:tc>
          <w:tcPr>
            <w:tcW w:w="584" w:type="pct"/>
          </w:tcPr>
          <w:p w14:paraId="3E8F0F68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</w:p>
        </w:tc>
        <w:tc>
          <w:tcPr>
            <w:tcW w:w="785" w:type="pct"/>
          </w:tcPr>
          <w:p w14:paraId="114EDCC7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</w:p>
        </w:tc>
      </w:tr>
      <w:tr w:rsidR="000C52E9" w:rsidRPr="00A04550" w14:paraId="7DD66E30" w14:textId="77777777" w:rsidTr="000C52E9">
        <w:tc>
          <w:tcPr>
            <w:tcW w:w="289" w:type="pct"/>
          </w:tcPr>
          <w:p w14:paraId="40409B3E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  <w:r w:rsidRPr="00A04550">
              <w:t>3.</w:t>
            </w:r>
          </w:p>
        </w:tc>
        <w:tc>
          <w:tcPr>
            <w:tcW w:w="1953" w:type="pct"/>
          </w:tcPr>
          <w:p w14:paraId="099070E5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  <w:proofErr w:type="spellStart"/>
            <w:r w:rsidRPr="00A04550">
              <w:t>Материалоотдача</w:t>
            </w:r>
            <w:proofErr w:type="spellEnd"/>
            <w:r w:rsidRPr="00A04550">
              <w:t>, руб.</w:t>
            </w:r>
          </w:p>
        </w:tc>
        <w:tc>
          <w:tcPr>
            <w:tcW w:w="657" w:type="pct"/>
          </w:tcPr>
          <w:p w14:paraId="0547ACBB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</w:p>
        </w:tc>
        <w:tc>
          <w:tcPr>
            <w:tcW w:w="731" w:type="pct"/>
          </w:tcPr>
          <w:p w14:paraId="29BA2381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</w:p>
        </w:tc>
        <w:tc>
          <w:tcPr>
            <w:tcW w:w="584" w:type="pct"/>
          </w:tcPr>
          <w:p w14:paraId="64F0CDB9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</w:p>
        </w:tc>
        <w:tc>
          <w:tcPr>
            <w:tcW w:w="785" w:type="pct"/>
          </w:tcPr>
          <w:p w14:paraId="05112573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</w:p>
        </w:tc>
      </w:tr>
      <w:tr w:rsidR="000C52E9" w:rsidRPr="00A04550" w14:paraId="671DC56F" w14:textId="77777777" w:rsidTr="000C52E9">
        <w:tc>
          <w:tcPr>
            <w:tcW w:w="289" w:type="pct"/>
          </w:tcPr>
          <w:p w14:paraId="264E173B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  <w:r w:rsidRPr="00A04550">
              <w:t>4.</w:t>
            </w:r>
          </w:p>
        </w:tc>
        <w:tc>
          <w:tcPr>
            <w:tcW w:w="1953" w:type="pct"/>
          </w:tcPr>
          <w:p w14:paraId="1CDE0C93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  <w:r w:rsidRPr="00A04550">
              <w:t>Материалоемкость, руб.</w:t>
            </w:r>
          </w:p>
        </w:tc>
        <w:tc>
          <w:tcPr>
            <w:tcW w:w="657" w:type="pct"/>
          </w:tcPr>
          <w:p w14:paraId="0D952A96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</w:p>
        </w:tc>
        <w:tc>
          <w:tcPr>
            <w:tcW w:w="731" w:type="pct"/>
          </w:tcPr>
          <w:p w14:paraId="2E8F8566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</w:p>
        </w:tc>
        <w:tc>
          <w:tcPr>
            <w:tcW w:w="584" w:type="pct"/>
          </w:tcPr>
          <w:p w14:paraId="52FD69C7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</w:p>
        </w:tc>
        <w:tc>
          <w:tcPr>
            <w:tcW w:w="785" w:type="pct"/>
          </w:tcPr>
          <w:p w14:paraId="5ECFDB52" w14:textId="77777777" w:rsidR="000C52E9" w:rsidRPr="00A04550" w:rsidRDefault="000C52E9" w:rsidP="000C52E9">
            <w:pPr>
              <w:pStyle w:val="a7"/>
              <w:ind w:left="0" w:firstLine="0"/>
              <w:jc w:val="both"/>
            </w:pPr>
          </w:p>
        </w:tc>
      </w:tr>
    </w:tbl>
    <w:p w14:paraId="7C2C1BB2" w14:textId="2B2C3622" w:rsidR="000C52E9" w:rsidRPr="00A04550" w:rsidRDefault="001F149C" w:rsidP="001F149C">
      <w:pPr>
        <w:pStyle w:val="a7"/>
        <w:ind w:left="0" w:firstLine="360"/>
        <w:jc w:val="both"/>
      </w:pPr>
      <w:r>
        <w:t>Задание:</w:t>
      </w:r>
    </w:p>
    <w:p w14:paraId="432F7CD7" w14:textId="77777777" w:rsidR="000C52E9" w:rsidRPr="00A04550" w:rsidRDefault="000C52E9" w:rsidP="001A6A66">
      <w:pPr>
        <w:pStyle w:val="a7"/>
        <w:numPr>
          <w:ilvl w:val="0"/>
          <w:numId w:val="19"/>
        </w:numPr>
        <w:jc w:val="both"/>
      </w:pPr>
      <w:r w:rsidRPr="00A04550">
        <w:t>Заполнить таблицу.</w:t>
      </w:r>
    </w:p>
    <w:p w14:paraId="0FD523A4" w14:textId="77777777" w:rsidR="000C52E9" w:rsidRPr="00A04550" w:rsidRDefault="000C52E9" w:rsidP="001A6A66">
      <w:pPr>
        <w:pStyle w:val="a7"/>
        <w:numPr>
          <w:ilvl w:val="0"/>
          <w:numId w:val="19"/>
        </w:numPr>
        <w:jc w:val="both"/>
      </w:pPr>
      <w:r w:rsidRPr="00A04550">
        <w:t xml:space="preserve">Определить влияние на объем валовой продукции изменения материальных затрат и </w:t>
      </w:r>
      <w:proofErr w:type="spellStart"/>
      <w:r w:rsidRPr="00A04550">
        <w:t>материалоотдачи</w:t>
      </w:r>
      <w:proofErr w:type="spellEnd"/>
      <w:r w:rsidRPr="00A04550">
        <w:t xml:space="preserve"> (способом абсолютных разниц).</w:t>
      </w:r>
    </w:p>
    <w:p w14:paraId="2EED63D2" w14:textId="0FE1F800" w:rsidR="0087792D" w:rsidRDefault="000C52E9" w:rsidP="0087792D">
      <w:pPr>
        <w:pStyle w:val="a7"/>
        <w:numPr>
          <w:ilvl w:val="0"/>
          <w:numId w:val="19"/>
        </w:numPr>
        <w:jc w:val="both"/>
      </w:pPr>
      <w:r w:rsidRPr="00A04550">
        <w:t>Дать оценку использования материальных ресурсов.</w:t>
      </w:r>
    </w:p>
    <w:p w14:paraId="46D9EBAB" w14:textId="77777777" w:rsidR="0087792D" w:rsidRPr="00A04550" w:rsidRDefault="0087792D" w:rsidP="001F149C">
      <w:pPr>
        <w:pStyle w:val="a7"/>
        <w:ind w:left="0" w:firstLine="0"/>
      </w:pPr>
    </w:p>
    <w:p w14:paraId="46AF025E" w14:textId="77777777" w:rsidR="001F149C" w:rsidRPr="00D27DCD" w:rsidRDefault="001F149C" w:rsidP="001F149C">
      <w:pPr>
        <w:pStyle w:val="a7"/>
        <w:ind w:left="0" w:firstLine="0"/>
        <w:jc w:val="center"/>
        <w:rPr>
          <w:b/>
        </w:rPr>
      </w:pPr>
      <w:r w:rsidRPr="00D27DCD">
        <w:rPr>
          <w:b/>
        </w:rPr>
        <w:t xml:space="preserve">Задача </w:t>
      </w:r>
      <w:r w:rsidR="000C52E9" w:rsidRPr="00D27DCD">
        <w:rPr>
          <w:b/>
        </w:rPr>
        <w:t>№ 2</w:t>
      </w:r>
      <w:r w:rsidRPr="00D27DCD">
        <w:rPr>
          <w:b/>
        </w:rPr>
        <w:t xml:space="preserve"> </w:t>
      </w:r>
    </w:p>
    <w:p w14:paraId="40C4ACD3" w14:textId="4F7B4265" w:rsidR="000C52E9" w:rsidRPr="00A04550" w:rsidRDefault="000C52E9" w:rsidP="001F149C">
      <w:pPr>
        <w:pStyle w:val="a7"/>
        <w:ind w:left="0" w:firstLine="0"/>
        <w:jc w:val="center"/>
      </w:pPr>
      <w:r w:rsidRPr="00A04550">
        <w:t>по анализу обеспеченности предприятия рабочими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74"/>
        <w:gridCol w:w="1831"/>
        <w:gridCol w:w="1943"/>
      </w:tblGrid>
      <w:tr w:rsidR="000C52E9" w:rsidRPr="00A04550" w14:paraId="34311820" w14:textId="77777777" w:rsidTr="00D27DCD">
        <w:tc>
          <w:tcPr>
            <w:tcW w:w="6629" w:type="dxa"/>
            <w:vAlign w:val="center"/>
          </w:tcPr>
          <w:p w14:paraId="5426F0D2" w14:textId="77777777" w:rsidR="000C52E9" w:rsidRPr="00A04550" w:rsidRDefault="000C52E9" w:rsidP="001F149C">
            <w:pPr>
              <w:pStyle w:val="a7"/>
              <w:ind w:left="0" w:firstLine="0"/>
              <w:jc w:val="center"/>
            </w:pPr>
            <w:r w:rsidRPr="00A04550">
              <w:t>Показатели</w:t>
            </w:r>
          </w:p>
        </w:tc>
        <w:tc>
          <w:tcPr>
            <w:tcW w:w="1843" w:type="dxa"/>
            <w:vAlign w:val="center"/>
          </w:tcPr>
          <w:p w14:paraId="74F17DC8" w14:textId="77777777" w:rsidR="000C52E9" w:rsidRPr="00A04550" w:rsidRDefault="000C52E9" w:rsidP="001F149C">
            <w:pPr>
              <w:pStyle w:val="a7"/>
              <w:ind w:left="0" w:firstLine="0"/>
              <w:jc w:val="center"/>
            </w:pPr>
            <w:r w:rsidRPr="00A04550">
              <w:t>по плану</w:t>
            </w:r>
          </w:p>
        </w:tc>
        <w:tc>
          <w:tcPr>
            <w:tcW w:w="1949" w:type="dxa"/>
            <w:vAlign w:val="center"/>
          </w:tcPr>
          <w:p w14:paraId="6F734529" w14:textId="77777777" w:rsidR="000C52E9" w:rsidRPr="00A04550" w:rsidRDefault="000C52E9" w:rsidP="001F149C">
            <w:pPr>
              <w:pStyle w:val="a7"/>
              <w:ind w:left="0" w:firstLine="0"/>
              <w:jc w:val="center"/>
            </w:pPr>
            <w:r w:rsidRPr="00A04550">
              <w:t>фактически</w:t>
            </w:r>
          </w:p>
        </w:tc>
      </w:tr>
      <w:tr w:rsidR="000C52E9" w:rsidRPr="00A04550" w14:paraId="11C1E35F" w14:textId="77777777" w:rsidTr="00D27DCD">
        <w:tc>
          <w:tcPr>
            <w:tcW w:w="6629" w:type="dxa"/>
          </w:tcPr>
          <w:p w14:paraId="5A77628F" w14:textId="77777777" w:rsidR="000C52E9" w:rsidRPr="00A04550" w:rsidRDefault="000C52E9" w:rsidP="001F149C">
            <w:pPr>
              <w:pStyle w:val="a7"/>
              <w:ind w:left="0" w:firstLine="0"/>
            </w:pPr>
            <w:r w:rsidRPr="00A04550">
              <w:t xml:space="preserve">1. Валовая продукция, </w:t>
            </w:r>
            <w:proofErr w:type="spellStart"/>
            <w:r w:rsidRPr="00A04550">
              <w:t>тыс.руб</w:t>
            </w:r>
            <w:proofErr w:type="spellEnd"/>
            <w:r w:rsidRPr="00A04550">
              <w:t>.</w:t>
            </w:r>
          </w:p>
          <w:p w14:paraId="310CE71C" w14:textId="77777777" w:rsidR="000C52E9" w:rsidRPr="00A04550" w:rsidRDefault="000C52E9" w:rsidP="001F149C">
            <w:pPr>
              <w:pStyle w:val="a7"/>
              <w:ind w:left="0" w:firstLine="0"/>
            </w:pPr>
            <w:r w:rsidRPr="00A04550">
              <w:t>2. Среднесписочная численность рабочих, чел.</w:t>
            </w:r>
          </w:p>
        </w:tc>
        <w:tc>
          <w:tcPr>
            <w:tcW w:w="1843" w:type="dxa"/>
          </w:tcPr>
          <w:p w14:paraId="570AEADF" w14:textId="77777777" w:rsidR="000C52E9" w:rsidRPr="00A04550" w:rsidRDefault="000C52E9" w:rsidP="001F149C">
            <w:pPr>
              <w:pStyle w:val="a7"/>
              <w:ind w:left="0" w:firstLine="0"/>
              <w:jc w:val="center"/>
            </w:pPr>
            <w:r w:rsidRPr="00A04550">
              <w:t>3650</w:t>
            </w:r>
          </w:p>
          <w:p w14:paraId="58E154B6" w14:textId="77777777" w:rsidR="000C52E9" w:rsidRPr="00A04550" w:rsidRDefault="000C52E9" w:rsidP="001F149C">
            <w:pPr>
              <w:pStyle w:val="a7"/>
              <w:ind w:left="0" w:firstLine="0"/>
              <w:jc w:val="center"/>
            </w:pPr>
            <w:r w:rsidRPr="00A04550">
              <w:t>334</w:t>
            </w:r>
          </w:p>
        </w:tc>
        <w:tc>
          <w:tcPr>
            <w:tcW w:w="1949" w:type="dxa"/>
          </w:tcPr>
          <w:p w14:paraId="577BB2F1" w14:textId="77777777" w:rsidR="000C52E9" w:rsidRPr="00A04550" w:rsidRDefault="000C52E9" w:rsidP="001F149C">
            <w:pPr>
              <w:pStyle w:val="a7"/>
              <w:ind w:left="0" w:firstLine="0"/>
              <w:jc w:val="center"/>
            </w:pPr>
            <w:r w:rsidRPr="00A04550">
              <w:t>3876</w:t>
            </w:r>
          </w:p>
          <w:p w14:paraId="3F8CA5D0" w14:textId="77777777" w:rsidR="000C52E9" w:rsidRPr="00A04550" w:rsidRDefault="000C52E9" w:rsidP="001F149C">
            <w:pPr>
              <w:pStyle w:val="a7"/>
              <w:ind w:left="0" w:firstLine="0"/>
              <w:jc w:val="center"/>
            </w:pPr>
            <w:r w:rsidRPr="00A04550">
              <w:t>329</w:t>
            </w:r>
          </w:p>
        </w:tc>
      </w:tr>
    </w:tbl>
    <w:p w14:paraId="563C7FF0" w14:textId="77777777" w:rsidR="000C52E9" w:rsidRPr="00A04550" w:rsidRDefault="000C52E9" w:rsidP="001F149C">
      <w:pPr>
        <w:pStyle w:val="a7"/>
        <w:ind w:left="0" w:firstLine="708"/>
      </w:pPr>
      <w:r w:rsidRPr="00A04550">
        <w:t>Задание:</w:t>
      </w:r>
    </w:p>
    <w:p w14:paraId="6A04FE84" w14:textId="676C7C16" w:rsidR="000C52E9" w:rsidRPr="00A04550" w:rsidRDefault="000C52E9" w:rsidP="001A6A66">
      <w:pPr>
        <w:pStyle w:val="a7"/>
        <w:numPr>
          <w:ilvl w:val="0"/>
          <w:numId w:val="20"/>
        </w:numPr>
      </w:pPr>
      <w:r w:rsidRPr="00A04550">
        <w:t>Составить аналитическую таблицу и определить абсолютные отклонения.</w:t>
      </w:r>
    </w:p>
    <w:p w14:paraId="238948DD" w14:textId="77777777" w:rsidR="001F149C" w:rsidRDefault="000C52E9" w:rsidP="001A6A66">
      <w:pPr>
        <w:pStyle w:val="a7"/>
        <w:numPr>
          <w:ilvl w:val="0"/>
          <w:numId w:val="20"/>
        </w:numPr>
      </w:pPr>
      <w:r w:rsidRPr="00A04550">
        <w:t>Определить абсолютную и относительную обеспеченность предприятия рабочими.</w:t>
      </w:r>
    </w:p>
    <w:p w14:paraId="717867B7" w14:textId="14BA72E5" w:rsidR="001F149C" w:rsidRDefault="000C52E9" w:rsidP="00D27DCD">
      <w:pPr>
        <w:pStyle w:val="a7"/>
        <w:numPr>
          <w:ilvl w:val="0"/>
          <w:numId w:val="20"/>
        </w:numPr>
      </w:pPr>
      <w:r w:rsidRPr="00A04550">
        <w:t>Дать оценку этим показателям.</w:t>
      </w:r>
    </w:p>
    <w:p w14:paraId="4FD667B3" w14:textId="77777777" w:rsidR="00D27DCD" w:rsidRPr="00A04550" w:rsidRDefault="00D27DCD" w:rsidP="00D27DCD">
      <w:pPr>
        <w:pStyle w:val="a7"/>
        <w:numPr>
          <w:ilvl w:val="0"/>
          <w:numId w:val="20"/>
        </w:numPr>
      </w:pPr>
    </w:p>
    <w:p w14:paraId="78E42112" w14:textId="012CBB8C" w:rsidR="000C52E9" w:rsidRPr="00D27DCD" w:rsidRDefault="001F149C" w:rsidP="001F149C">
      <w:pPr>
        <w:pStyle w:val="a7"/>
        <w:ind w:left="0" w:firstLine="0"/>
        <w:jc w:val="center"/>
        <w:rPr>
          <w:b/>
        </w:rPr>
      </w:pPr>
      <w:r w:rsidRPr="00D27DCD">
        <w:rPr>
          <w:b/>
        </w:rPr>
        <w:t xml:space="preserve">Задача </w:t>
      </w:r>
      <w:r w:rsidR="000C52E9" w:rsidRPr="00D27DCD">
        <w:rPr>
          <w:b/>
        </w:rPr>
        <w:t>№ 3</w:t>
      </w:r>
    </w:p>
    <w:p w14:paraId="27D7A44E" w14:textId="3083B501" w:rsidR="000C52E9" w:rsidRPr="00A04550" w:rsidRDefault="000C52E9" w:rsidP="001F149C">
      <w:pPr>
        <w:pStyle w:val="a7"/>
        <w:ind w:left="0" w:firstLine="0"/>
        <w:jc w:val="center"/>
      </w:pPr>
      <w:r w:rsidRPr="00A04550">
        <w:t>по анализу фонда оплаты труда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15"/>
        <w:gridCol w:w="1830"/>
        <w:gridCol w:w="1803"/>
      </w:tblGrid>
      <w:tr w:rsidR="000C52E9" w:rsidRPr="00A04550" w14:paraId="1969375E" w14:textId="77777777" w:rsidTr="00D27DCD">
        <w:tc>
          <w:tcPr>
            <w:tcW w:w="6771" w:type="dxa"/>
          </w:tcPr>
          <w:p w14:paraId="16C7170F" w14:textId="77777777" w:rsidR="000C52E9" w:rsidRPr="00A04550" w:rsidRDefault="000C52E9" w:rsidP="001F149C">
            <w:pPr>
              <w:pStyle w:val="a7"/>
              <w:ind w:left="0" w:firstLine="0"/>
            </w:pPr>
            <w:r w:rsidRPr="00A04550">
              <w:t>Показатели</w:t>
            </w:r>
          </w:p>
        </w:tc>
        <w:tc>
          <w:tcPr>
            <w:tcW w:w="1842" w:type="dxa"/>
          </w:tcPr>
          <w:p w14:paraId="6ECC624E" w14:textId="77777777" w:rsidR="000C52E9" w:rsidRPr="00A04550" w:rsidRDefault="000C52E9" w:rsidP="001F149C">
            <w:pPr>
              <w:pStyle w:val="a7"/>
              <w:ind w:left="0" w:firstLine="0"/>
            </w:pPr>
            <w:r w:rsidRPr="00A04550">
              <w:t>по плану</w:t>
            </w:r>
          </w:p>
        </w:tc>
        <w:tc>
          <w:tcPr>
            <w:tcW w:w="1808" w:type="dxa"/>
          </w:tcPr>
          <w:p w14:paraId="31E42B98" w14:textId="77777777" w:rsidR="000C52E9" w:rsidRPr="00A04550" w:rsidRDefault="000C52E9" w:rsidP="001F149C">
            <w:pPr>
              <w:pStyle w:val="a7"/>
              <w:ind w:left="0" w:firstLine="0"/>
            </w:pPr>
            <w:r w:rsidRPr="00A04550">
              <w:t>фактически</w:t>
            </w:r>
          </w:p>
        </w:tc>
      </w:tr>
      <w:tr w:rsidR="000C52E9" w:rsidRPr="00A04550" w14:paraId="1FB6FBD1" w14:textId="77777777" w:rsidTr="00D27DCD">
        <w:tc>
          <w:tcPr>
            <w:tcW w:w="6771" w:type="dxa"/>
          </w:tcPr>
          <w:p w14:paraId="747DE01F" w14:textId="77777777" w:rsidR="000C52E9" w:rsidRPr="00A04550" w:rsidRDefault="000C52E9" w:rsidP="001F149C">
            <w:pPr>
              <w:pStyle w:val="a7"/>
              <w:ind w:left="0" w:firstLine="0"/>
            </w:pPr>
            <w:r w:rsidRPr="00A04550">
              <w:t xml:space="preserve">1. Фонд оплаты труда, </w:t>
            </w:r>
            <w:proofErr w:type="spellStart"/>
            <w:r w:rsidRPr="00A04550">
              <w:t>тыс.руб</w:t>
            </w:r>
            <w:proofErr w:type="spellEnd"/>
            <w:r w:rsidRPr="00A04550">
              <w:t>.</w:t>
            </w:r>
          </w:p>
          <w:p w14:paraId="110FDC73" w14:textId="414D7AA6" w:rsidR="000C52E9" w:rsidRPr="00A04550" w:rsidRDefault="000C52E9" w:rsidP="001F149C">
            <w:pPr>
              <w:pStyle w:val="a7"/>
              <w:ind w:left="0" w:firstLine="0"/>
            </w:pPr>
            <w:r w:rsidRPr="00A04550">
              <w:t>2. Среднес</w:t>
            </w:r>
            <w:r w:rsidR="001F149C">
              <w:t xml:space="preserve">писочная численность работников, </w:t>
            </w:r>
            <w:r w:rsidRPr="00A04550">
              <w:t>чел.</w:t>
            </w:r>
          </w:p>
          <w:p w14:paraId="2888ED03" w14:textId="77777777" w:rsidR="000C52E9" w:rsidRPr="00A04550" w:rsidRDefault="000C52E9" w:rsidP="001F149C">
            <w:pPr>
              <w:pStyle w:val="a7"/>
              <w:ind w:left="0" w:firstLine="0"/>
            </w:pPr>
            <w:r w:rsidRPr="00A04550">
              <w:t xml:space="preserve">3.Среднегодовая заработная плата, </w:t>
            </w:r>
            <w:proofErr w:type="spellStart"/>
            <w:r w:rsidRPr="00A04550">
              <w:t>руб</w:t>
            </w:r>
            <w:proofErr w:type="spellEnd"/>
          </w:p>
        </w:tc>
        <w:tc>
          <w:tcPr>
            <w:tcW w:w="1842" w:type="dxa"/>
          </w:tcPr>
          <w:p w14:paraId="24D6B800" w14:textId="1247E661" w:rsidR="000C52E9" w:rsidRPr="00A04550" w:rsidRDefault="001F149C" w:rsidP="001F149C">
            <w:pPr>
              <w:pStyle w:val="a7"/>
              <w:ind w:left="0" w:firstLine="0"/>
              <w:jc w:val="center"/>
            </w:pPr>
            <w:r>
              <w:t>9628</w:t>
            </w:r>
          </w:p>
          <w:p w14:paraId="5C5D8BED" w14:textId="77777777" w:rsidR="000C52E9" w:rsidRPr="00A04550" w:rsidRDefault="000C52E9" w:rsidP="001F149C">
            <w:pPr>
              <w:pStyle w:val="a7"/>
              <w:ind w:left="0" w:firstLine="0"/>
              <w:jc w:val="center"/>
            </w:pPr>
            <w:r w:rsidRPr="00A04550">
              <w:t>40</w:t>
            </w:r>
          </w:p>
          <w:p w14:paraId="0BCDD838" w14:textId="77777777" w:rsidR="000C52E9" w:rsidRPr="00A04550" w:rsidRDefault="000C52E9" w:rsidP="001F149C">
            <w:pPr>
              <w:pStyle w:val="a7"/>
              <w:ind w:left="0" w:firstLine="0"/>
              <w:jc w:val="center"/>
            </w:pPr>
            <w:r w:rsidRPr="00A04550">
              <w:t>240,7</w:t>
            </w:r>
          </w:p>
        </w:tc>
        <w:tc>
          <w:tcPr>
            <w:tcW w:w="1808" w:type="dxa"/>
          </w:tcPr>
          <w:p w14:paraId="7A502632" w14:textId="15EB201F" w:rsidR="000C52E9" w:rsidRPr="00A04550" w:rsidRDefault="001F149C" w:rsidP="001F149C">
            <w:pPr>
              <w:pStyle w:val="a7"/>
              <w:ind w:left="0" w:firstLine="0"/>
              <w:jc w:val="center"/>
            </w:pPr>
            <w:r>
              <w:t>9894</w:t>
            </w:r>
          </w:p>
          <w:p w14:paraId="6FD64FA9" w14:textId="77777777" w:rsidR="000C52E9" w:rsidRPr="00A04550" w:rsidRDefault="000C52E9" w:rsidP="001F149C">
            <w:pPr>
              <w:pStyle w:val="a7"/>
              <w:ind w:left="0" w:firstLine="0"/>
              <w:jc w:val="center"/>
            </w:pPr>
            <w:r w:rsidRPr="00A04550">
              <w:t>45</w:t>
            </w:r>
          </w:p>
          <w:p w14:paraId="0BBAFE35" w14:textId="77777777" w:rsidR="000C52E9" w:rsidRPr="00A04550" w:rsidRDefault="000C52E9" w:rsidP="001F149C">
            <w:pPr>
              <w:pStyle w:val="a7"/>
              <w:ind w:left="0" w:firstLine="0"/>
              <w:jc w:val="center"/>
            </w:pPr>
            <w:r w:rsidRPr="00A04550">
              <w:t>219,9</w:t>
            </w:r>
          </w:p>
        </w:tc>
      </w:tr>
    </w:tbl>
    <w:p w14:paraId="46FA37C5" w14:textId="463E1B76" w:rsidR="000C52E9" w:rsidRPr="00A04550" w:rsidRDefault="000C52E9" w:rsidP="001F149C">
      <w:pPr>
        <w:pStyle w:val="a7"/>
        <w:ind w:left="0" w:firstLine="708"/>
        <w:rPr>
          <w:u w:val="single"/>
        </w:rPr>
      </w:pPr>
      <w:r w:rsidRPr="00A04550">
        <w:rPr>
          <w:u w:val="single"/>
        </w:rPr>
        <w:t>Задание:</w:t>
      </w:r>
    </w:p>
    <w:p w14:paraId="083A577D" w14:textId="1B8C1C45" w:rsidR="000C52E9" w:rsidRPr="00A04550" w:rsidRDefault="000C52E9" w:rsidP="001A6A66">
      <w:pPr>
        <w:pStyle w:val="a7"/>
        <w:numPr>
          <w:ilvl w:val="0"/>
          <w:numId w:val="21"/>
        </w:numPr>
      </w:pPr>
      <w:r w:rsidRPr="00A04550">
        <w:lastRenderedPageBreak/>
        <w:t>Составить аналитическую таблицу и определить абсолютные отклонения.</w:t>
      </w:r>
    </w:p>
    <w:p w14:paraId="1C29DE05" w14:textId="77777777" w:rsidR="001F149C" w:rsidRDefault="000C52E9" w:rsidP="001A6A66">
      <w:pPr>
        <w:pStyle w:val="a7"/>
        <w:numPr>
          <w:ilvl w:val="0"/>
          <w:numId w:val="21"/>
        </w:numPr>
      </w:pPr>
      <w:r w:rsidRPr="00A04550">
        <w:t>Определить влияние среднегодовой заработной платы и среднесписочной численности работников на изменение фонда оплаты труда (способом абсолютных разниц).</w:t>
      </w:r>
    </w:p>
    <w:p w14:paraId="03EAE82B" w14:textId="0C15C15F" w:rsidR="00604E3C" w:rsidRPr="00D27DCD" w:rsidRDefault="000C52E9" w:rsidP="00D27DCD">
      <w:pPr>
        <w:pStyle w:val="a7"/>
        <w:numPr>
          <w:ilvl w:val="0"/>
          <w:numId w:val="21"/>
        </w:numPr>
      </w:pPr>
      <w:r>
        <w:t>Дать оценку этим показателям.</w:t>
      </w:r>
    </w:p>
    <w:p w14:paraId="10D72637" w14:textId="57189EEC" w:rsidR="000C52E9" w:rsidRPr="00D27DCD" w:rsidRDefault="00D27DCD" w:rsidP="001F149C">
      <w:pPr>
        <w:pStyle w:val="a7"/>
        <w:ind w:left="0" w:firstLine="0"/>
        <w:jc w:val="center"/>
        <w:rPr>
          <w:b/>
          <w:color w:val="auto"/>
        </w:rPr>
      </w:pPr>
      <w:r w:rsidRPr="00D27DCD">
        <w:rPr>
          <w:b/>
          <w:color w:val="auto"/>
        </w:rPr>
        <w:t>Задача №</w:t>
      </w:r>
      <w:r>
        <w:rPr>
          <w:b/>
          <w:color w:val="auto"/>
        </w:rPr>
        <w:t xml:space="preserve"> 4</w:t>
      </w:r>
    </w:p>
    <w:p w14:paraId="753C57EF" w14:textId="132C163B" w:rsidR="000C52E9" w:rsidRPr="00D27DCD" w:rsidRDefault="000C52E9" w:rsidP="00D27DCD">
      <w:pPr>
        <w:pStyle w:val="a7"/>
        <w:ind w:left="0" w:firstLine="0"/>
        <w:jc w:val="center"/>
        <w:rPr>
          <w:color w:val="auto"/>
        </w:rPr>
      </w:pPr>
      <w:r w:rsidRPr="00D27DCD">
        <w:rPr>
          <w:color w:val="auto"/>
        </w:rPr>
        <w:t>по анализу структуры персонала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88"/>
        <w:gridCol w:w="2120"/>
        <w:gridCol w:w="1940"/>
      </w:tblGrid>
      <w:tr w:rsidR="00D27DCD" w:rsidRPr="00D27DCD" w14:paraId="771AB319" w14:textId="77777777" w:rsidTr="00D27DCD">
        <w:tc>
          <w:tcPr>
            <w:tcW w:w="6345" w:type="dxa"/>
            <w:vAlign w:val="center"/>
          </w:tcPr>
          <w:p w14:paraId="27065DCB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Показатели</w:t>
            </w:r>
          </w:p>
        </w:tc>
        <w:tc>
          <w:tcPr>
            <w:tcW w:w="2127" w:type="dxa"/>
            <w:vAlign w:val="center"/>
          </w:tcPr>
          <w:p w14:paraId="3A48F2DD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Предыдущий период</w:t>
            </w:r>
          </w:p>
        </w:tc>
        <w:tc>
          <w:tcPr>
            <w:tcW w:w="1949" w:type="dxa"/>
            <w:vAlign w:val="center"/>
          </w:tcPr>
          <w:p w14:paraId="1B99D204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Отчетный период</w:t>
            </w:r>
          </w:p>
        </w:tc>
      </w:tr>
      <w:tr w:rsidR="00D27DCD" w:rsidRPr="00D27DCD" w14:paraId="030E1B2D" w14:textId="77777777" w:rsidTr="00D27DCD">
        <w:trPr>
          <w:trHeight w:val="1422"/>
        </w:trPr>
        <w:tc>
          <w:tcPr>
            <w:tcW w:w="6345" w:type="dxa"/>
          </w:tcPr>
          <w:p w14:paraId="5655C981" w14:textId="77777777" w:rsidR="000C52E9" w:rsidRPr="00D27DCD" w:rsidRDefault="000C52E9" w:rsidP="001F149C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Всего промышленно-производственного персонала, чел.</w:t>
            </w:r>
          </w:p>
          <w:p w14:paraId="34204AC8" w14:textId="77777777" w:rsidR="000C52E9" w:rsidRPr="00D27DCD" w:rsidRDefault="000C52E9" w:rsidP="001F149C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Рабочие</w:t>
            </w:r>
          </w:p>
          <w:p w14:paraId="55E1AA3B" w14:textId="77777777" w:rsidR="000C52E9" w:rsidRPr="00D27DCD" w:rsidRDefault="000C52E9" w:rsidP="001F149C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 xml:space="preserve">Служащие, в </w:t>
            </w:r>
            <w:proofErr w:type="spellStart"/>
            <w:r w:rsidRPr="00D27DCD">
              <w:rPr>
                <w:color w:val="auto"/>
              </w:rPr>
              <w:t>т.ч</w:t>
            </w:r>
            <w:proofErr w:type="spellEnd"/>
            <w:r w:rsidRPr="00D27DCD">
              <w:rPr>
                <w:color w:val="auto"/>
              </w:rPr>
              <w:t>.</w:t>
            </w:r>
          </w:p>
          <w:p w14:paraId="4D4C6F87" w14:textId="77777777" w:rsidR="000C52E9" w:rsidRPr="00D27DCD" w:rsidRDefault="000C52E9" w:rsidP="001F149C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- руководители</w:t>
            </w:r>
          </w:p>
          <w:p w14:paraId="085F5C92" w14:textId="77777777" w:rsidR="000C52E9" w:rsidRPr="00D27DCD" w:rsidRDefault="000C52E9" w:rsidP="001F149C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- специалисты</w:t>
            </w:r>
          </w:p>
        </w:tc>
        <w:tc>
          <w:tcPr>
            <w:tcW w:w="2127" w:type="dxa"/>
          </w:tcPr>
          <w:p w14:paraId="388481D4" w14:textId="613EA00C" w:rsidR="000C52E9" w:rsidRPr="00D27DCD" w:rsidRDefault="000C52E9" w:rsidP="00D27DCD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100</w:t>
            </w:r>
          </w:p>
          <w:p w14:paraId="4E758465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80</w:t>
            </w:r>
          </w:p>
          <w:p w14:paraId="0D65037E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20</w:t>
            </w:r>
          </w:p>
          <w:p w14:paraId="7743A25B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5</w:t>
            </w:r>
          </w:p>
          <w:p w14:paraId="579371B4" w14:textId="5ECD2934" w:rsidR="000C52E9" w:rsidRPr="00D27DCD" w:rsidRDefault="000C52E9" w:rsidP="00D27DCD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15</w:t>
            </w:r>
          </w:p>
        </w:tc>
        <w:tc>
          <w:tcPr>
            <w:tcW w:w="1949" w:type="dxa"/>
          </w:tcPr>
          <w:p w14:paraId="528255E4" w14:textId="19C1E05A" w:rsidR="000C52E9" w:rsidRPr="00D27DCD" w:rsidRDefault="000C52E9" w:rsidP="00D27DCD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90</w:t>
            </w:r>
          </w:p>
          <w:p w14:paraId="6D25F6E6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75</w:t>
            </w:r>
          </w:p>
          <w:p w14:paraId="647DC50C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15</w:t>
            </w:r>
          </w:p>
          <w:p w14:paraId="47FD41FD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4</w:t>
            </w:r>
          </w:p>
          <w:p w14:paraId="59D95E93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11</w:t>
            </w:r>
          </w:p>
        </w:tc>
      </w:tr>
    </w:tbl>
    <w:p w14:paraId="4F3544CB" w14:textId="77777777" w:rsidR="000C52E9" w:rsidRPr="00D27DCD" w:rsidRDefault="000C52E9" w:rsidP="001F149C">
      <w:pPr>
        <w:pStyle w:val="a7"/>
        <w:ind w:left="0" w:firstLine="0"/>
        <w:rPr>
          <w:color w:val="auto"/>
        </w:rPr>
      </w:pPr>
      <w:r w:rsidRPr="00D27DCD">
        <w:rPr>
          <w:color w:val="auto"/>
        </w:rPr>
        <w:t>Задание:</w:t>
      </w:r>
    </w:p>
    <w:p w14:paraId="499D0979" w14:textId="77777777" w:rsidR="000C52E9" w:rsidRPr="00D27DCD" w:rsidRDefault="000C52E9" w:rsidP="001F149C">
      <w:pPr>
        <w:pStyle w:val="a7"/>
        <w:ind w:left="0" w:firstLine="0"/>
        <w:rPr>
          <w:color w:val="auto"/>
        </w:rPr>
      </w:pPr>
      <w:r w:rsidRPr="00D27DCD">
        <w:rPr>
          <w:color w:val="auto"/>
        </w:rPr>
        <w:t>1. Составить аналитическую таблицу и определить абсолютные отклонения.</w:t>
      </w:r>
    </w:p>
    <w:p w14:paraId="28813CC0" w14:textId="77777777" w:rsidR="000C52E9" w:rsidRPr="00D27DCD" w:rsidRDefault="000C52E9" w:rsidP="001F149C">
      <w:pPr>
        <w:pStyle w:val="a7"/>
        <w:ind w:left="0" w:firstLine="0"/>
        <w:rPr>
          <w:color w:val="auto"/>
        </w:rPr>
      </w:pPr>
      <w:r w:rsidRPr="00D27DCD">
        <w:rPr>
          <w:color w:val="auto"/>
        </w:rPr>
        <w:t>2. Определить структуру персонала за оба периода.</w:t>
      </w:r>
    </w:p>
    <w:p w14:paraId="2180B2F4" w14:textId="2A44FE91" w:rsidR="000C52E9" w:rsidRDefault="00844C69" w:rsidP="001F149C">
      <w:pPr>
        <w:pStyle w:val="a7"/>
        <w:ind w:left="0" w:firstLine="0"/>
        <w:rPr>
          <w:color w:val="auto"/>
        </w:rPr>
      </w:pPr>
      <w:r>
        <w:rPr>
          <w:color w:val="auto"/>
        </w:rPr>
        <w:t>3.Дать оценку этим показателям.</w:t>
      </w:r>
    </w:p>
    <w:p w14:paraId="33E6BAE5" w14:textId="16A25C4D" w:rsidR="0087792D" w:rsidRDefault="0087792D" w:rsidP="001F149C">
      <w:pPr>
        <w:pStyle w:val="a7"/>
        <w:ind w:left="0" w:firstLine="0"/>
        <w:rPr>
          <w:color w:val="auto"/>
        </w:rPr>
      </w:pPr>
    </w:p>
    <w:p w14:paraId="5722B4C5" w14:textId="60A51C4B" w:rsidR="0087792D" w:rsidRPr="00D27DCD" w:rsidRDefault="0087792D" w:rsidP="001F149C">
      <w:pPr>
        <w:pStyle w:val="a7"/>
        <w:ind w:left="0" w:firstLine="0"/>
        <w:rPr>
          <w:color w:val="auto"/>
        </w:rPr>
      </w:pPr>
    </w:p>
    <w:p w14:paraId="5B69E11A" w14:textId="63E57AE1" w:rsidR="000C52E9" w:rsidRPr="00D27DCD" w:rsidRDefault="00D27DCD" w:rsidP="00D27DCD">
      <w:pPr>
        <w:pStyle w:val="a7"/>
        <w:ind w:left="0" w:firstLine="0"/>
        <w:jc w:val="center"/>
        <w:rPr>
          <w:b/>
          <w:color w:val="auto"/>
        </w:rPr>
      </w:pPr>
      <w:r>
        <w:rPr>
          <w:b/>
          <w:color w:val="auto"/>
        </w:rPr>
        <w:t>Задача № 5</w:t>
      </w:r>
    </w:p>
    <w:p w14:paraId="3DA0445D" w14:textId="6DCDD9E2" w:rsidR="000C52E9" w:rsidRPr="00D27DCD" w:rsidRDefault="000C52E9" w:rsidP="00D27DCD">
      <w:pPr>
        <w:pStyle w:val="a7"/>
        <w:ind w:left="0" w:firstLine="0"/>
        <w:jc w:val="center"/>
        <w:rPr>
          <w:color w:val="auto"/>
        </w:rPr>
      </w:pPr>
      <w:r w:rsidRPr="00D27DCD">
        <w:rPr>
          <w:color w:val="auto"/>
        </w:rPr>
        <w:t>по анализу движения персонала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62"/>
        <w:gridCol w:w="1886"/>
        <w:gridCol w:w="1800"/>
      </w:tblGrid>
      <w:tr w:rsidR="00D27DCD" w:rsidRPr="00D27DCD" w14:paraId="1C777D7B" w14:textId="77777777" w:rsidTr="00D27DCD">
        <w:tc>
          <w:tcPr>
            <w:tcW w:w="6722" w:type="dxa"/>
            <w:vAlign w:val="center"/>
          </w:tcPr>
          <w:p w14:paraId="486B76E1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Показатели</w:t>
            </w:r>
          </w:p>
        </w:tc>
        <w:tc>
          <w:tcPr>
            <w:tcW w:w="1891" w:type="dxa"/>
            <w:vAlign w:val="center"/>
          </w:tcPr>
          <w:p w14:paraId="5DBC806F" w14:textId="77777777" w:rsidR="000C52E9" w:rsidRPr="00D27DCD" w:rsidRDefault="000C52E9" w:rsidP="00844C6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За предыдущий период</w:t>
            </w:r>
          </w:p>
        </w:tc>
        <w:tc>
          <w:tcPr>
            <w:tcW w:w="1808" w:type="dxa"/>
            <w:vAlign w:val="center"/>
          </w:tcPr>
          <w:p w14:paraId="23981557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За отчетный период</w:t>
            </w:r>
          </w:p>
        </w:tc>
      </w:tr>
      <w:tr w:rsidR="00604E3C" w:rsidRPr="00D27DCD" w14:paraId="1B5C28F8" w14:textId="77777777" w:rsidTr="00D27DCD">
        <w:tc>
          <w:tcPr>
            <w:tcW w:w="6722" w:type="dxa"/>
          </w:tcPr>
          <w:p w14:paraId="2F15871D" w14:textId="77777777" w:rsidR="000C52E9" w:rsidRPr="00D27DCD" w:rsidRDefault="000C52E9" w:rsidP="001F149C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Принято всего, чел.</w:t>
            </w:r>
          </w:p>
          <w:p w14:paraId="67ED3C8C" w14:textId="77777777" w:rsidR="000C52E9" w:rsidRPr="00D27DCD" w:rsidRDefault="000C52E9" w:rsidP="001F149C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Выбыло всего, чел.</w:t>
            </w:r>
          </w:p>
          <w:p w14:paraId="1338BEF9" w14:textId="77777777" w:rsidR="000C52E9" w:rsidRPr="00D27DCD" w:rsidRDefault="000C52E9" w:rsidP="001F149C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 xml:space="preserve">в </w:t>
            </w:r>
            <w:proofErr w:type="spellStart"/>
            <w:r w:rsidRPr="00D27DCD">
              <w:rPr>
                <w:color w:val="auto"/>
              </w:rPr>
              <w:t>т.ч</w:t>
            </w:r>
            <w:proofErr w:type="spellEnd"/>
            <w:r w:rsidRPr="00D27DCD">
              <w:rPr>
                <w:color w:val="auto"/>
              </w:rPr>
              <w:t>.</w:t>
            </w:r>
          </w:p>
          <w:p w14:paraId="03031075" w14:textId="77777777" w:rsidR="000C52E9" w:rsidRPr="00D27DCD" w:rsidRDefault="000C52E9" w:rsidP="001F149C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- в связи с переводом на другую работу</w:t>
            </w:r>
          </w:p>
          <w:p w14:paraId="279AFC3F" w14:textId="77777777" w:rsidR="000C52E9" w:rsidRPr="00D27DCD" w:rsidRDefault="000C52E9" w:rsidP="001F149C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- за нарушение трудовой дисциплины</w:t>
            </w:r>
          </w:p>
          <w:p w14:paraId="7FCBC903" w14:textId="77777777" w:rsidR="000C52E9" w:rsidRPr="00D27DCD" w:rsidRDefault="000C52E9" w:rsidP="001F149C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- по собственному желанию</w:t>
            </w:r>
          </w:p>
          <w:p w14:paraId="47EB7DE9" w14:textId="77777777" w:rsidR="000C52E9" w:rsidRPr="00D27DCD" w:rsidRDefault="000C52E9" w:rsidP="001F149C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Состояло в списках предприятия с 1.01. по 31.12.</w:t>
            </w:r>
          </w:p>
          <w:p w14:paraId="304A3D5F" w14:textId="77777777" w:rsidR="000C52E9" w:rsidRPr="00D27DCD" w:rsidRDefault="000C52E9" w:rsidP="001F149C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Среднесписочная численность работников, чел.</w:t>
            </w:r>
          </w:p>
        </w:tc>
        <w:tc>
          <w:tcPr>
            <w:tcW w:w="1891" w:type="dxa"/>
          </w:tcPr>
          <w:p w14:paraId="2B21244E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10</w:t>
            </w:r>
          </w:p>
          <w:p w14:paraId="317A800E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5</w:t>
            </w:r>
          </w:p>
          <w:p w14:paraId="438F6A02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</w:p>
          <w:p w14:paraId="6FE2AF28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2</w:t>
            </w:r>
          </w:p>
          <w:p w14:paraId="666688F7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</w:t>
            </w:r>
          </w:p>
          <w:p w14:paraId="06A15A41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</w:t>
            </w:r>
          </w:p>
          <w:p w14:paraId="77102004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170</w:t>
            </w:r>
          </w:p>
          <w:p w14:paraId="40A92054" w14:textId="754D252C" w:rsidR="000C52E9" w:rsidRPr="00D27DCD" w:rsidRDefault="000C52E9" w:rsidP="00D27DCD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150</w:t>
            </w:r>
          </w:p>
        </w:tc>
        <w:tc>
          <w:tcPr>
            <w:tcW w:w="1808" w:type="dxa"/>
          </w:tcPr>
          <w:p w14:paraId="334A1F7E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6</w:t>
            </w:r>
          </w:p>
          <w:p w14:paraId="3DA6EA9B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3</w:t>
            </w:r>
          </w:p>
          <w:p w14:paraId="4783213D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</w:p>
          <w:p w14:paraId="0C9EEE57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</w:t>
            </w:r>
          </w:p>
          <w:p w14:paraId="482A3687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</w:t>
            </w:r>
          </w:p>
          <w:p w14:paraId="167AB85B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</w:p>
          <w:p w14:paraId="7CFF3054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150</w:t>
            </w:r>
          </w:p>
          <w:p w14:paraId="64EE0C56" w14:textId="36C796D3" w:rsidR="000C52E9" w:rsidRPr="00D27DCD" w:rsidRDefault="000C52E9" w:rsidP="00D27DCD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130</w:t>
            </w:r>
          </w:p>
        </w:tc>
      </w:tr>
    </w:tbl>
    <w:p w14:paraId="41A3702F" w14:textId="0A7EFF7D" w:rsidR="000C52E9" w:rsidRPr="00D27DCD" w:rsidRDefault="00D27DCD" w:rsidP="001F149C">
      <w:pPr>
        <w:pStyle w:val="a7"/>
        <w:ind w:left="0" w:firstLine="0"/>
        <w:rPr>
          <w:color w:val="auto"/>
        </w:rPr>
      </w:pPr>
      <w:r>
        <w:rPr>
          <w:color w:val="auto"/>
        </w:rPr>
        <w:t>Задание:</w:t>
      </w:r>
    </w:p>
    <w:p w14:paraId="36138BFF" w14:textId="7CBB74D8" w:rsidR="000C52E9" w:rsidRPr="00D27DCD" w:rsidRDefault="000C52E9" w:rsidP="00844C69">
      <w:pPr>
        <w:pStyle w:val="a7"/>
        <w:numPr>
          <w:ilvl w:val="0"/>
          <w:numId w:val="23"/>
        </w:numPr>
        <w:ind w:left="357" w:hanging="357"/>
        <w:rPr>
          <w:color w:val="auto"/>
        </w:rPr>
      </w:pPr>
      <w:r w:rsidRPr="00D27DCD">
        <w:rPr>
          <w:color w:val="auto"/>
        </w:rPr>
        <w:t>Рассчитать показатели движения персонала за оба периода.</w:t>
      </w:r>
    </w:p>
    <w:p w14:paraId="26EE9612" w14:textId="6F17D854" w:rsidR="000C52E9" w:rsidRPr="00D27DCD" w:rsidRDefault="000C52E9" w:rsidP="00844C69">
      <w:pPr>
        <w:pStyle w:val="a7"/>
        <w:numPr>
          <w:ilvl w:val="0"/>
          <w:numId w:val="23"/>
        </w:numPr>
        <w:ind w:left="357" w:hanging="357"/>
        <w:rPr>
          <w:color w:val="auto"/>
        </w:rPr>
      </w:pPr>
      <w:r w:rsidRPr="00D27DCD">
        <w:rPr>
          <w:color w:val="auto"/>
        </w:rPr>
        <w:t>Дать оценку этим показателям.</w:t>
      </w:r>
    </w:p>
    <w:p w14:paraId="087F4E93" w14:textId="704BD4B1" w:rsidR="0087792D" w:rsidRPr="00D27DCD" w:rsidRDefault="0087792D" w:rsidP="001F149C">
      <w:pPr>
        <w:pStyle w:val="a7"/>
        <w:ind w:left="0" w:firstLine="0"/>
        <w:rPr>
          <w:color w:val="auto"/>
        </w:rPr>
      </w:pPr>
    </w:p>
    <w:p w14:paraId="5D4AAC0A" w14:textId="07D2BC54" w:rsidR="000C52E9" w:rsidRPr="00D27DCD" w:rsidRDefault="00D27DCD" w:rsidP="001F149C">
      <w:pPr>
        <w:pStyle w:val="a7"/>
        <w:ind w:left="0" w:firstLine="0"/>
        <w:jc w:val="center"/>
        <w:rPr>
          <w:b/>
          <w:color w:val="auto"/>
        </w:rPr>
      </w:pPr>
      <w:r>
        <w:rPr>
          <w:b/>
          <w:color w:val="auto"/>
        </w:rPr>
        <w:t xml:space="preserve">Задача </w:t>
      </w:r>
      <w:r w:rsidR="000C52E9" w:rsidRPr="00D27DCD">
        <w:rPr>
          <w:b/>
          <w:color w:val="auto"/>
        </w:rPr>
        <w:t>№ 6</w:t>
      </w:r>
    </w:p>
    <w:p w14:paraId="64100C19" w14:textId="045938B5" w:rsidR="00D27DCD" w:rsidRPr="00D27DCD" w:rsidRDefault="000C52E9" w:rsidP="00D27DCD">
      <w:pPr>
        <w:pStyle w:val="a7"/>
        <w:ind w:left="0" w:firstLine="0"/>
        <w:jc w:val="center"/>
        <w:rPr>
          <w:color w:val="auto"/>
        </w:rPr>
      </w:pPr>
      <w:r w:rsidRPr="00D27DCD">
        <w:rPr>
          <w:color w:val="auto"/>
        </w:rPr>
        <w:t>по анализу использования рабочего времени</w:t>
      </w:r>
    </w:p>
    <w:p w14:paraId="5F3638C0" w14:textId="77777777" w:rsidR="000C52E9" w:rsidRPr="00D27DCD" w:rsidRDefault="000C52E9" w:rsidP="001F149C">
      <w:pPr>
        <w:pStyle w:val="a7"/>
        <w:ind w:left="0" w:firstLine="0"/>
        <w:jc w:val="both"/>
        <w:rPr>
          <w:color w:val="auto"/>
        </w:rPr>
      </w:pPr>
      <w:r w:rsidRPr="00D27DCD">
        <w:rPr>
          <w:color w:val="auto"/>
        </w:rPr>
        <w:t xml:space="preserve">     Определите календарный, табельный и максимально-возможный фонды рабочего времени, а также коэффициенты их использования.</w:t>
      </w:r>
    </w:p>
    <w:p w14:paraId="3E2C09B9" w14:textId="77777777" w:rsidR="000C52E9" w:rsidRPr="00D27DCD" w:rsidRDefault="000C52E9" w:rsidP="00844C69">
      <w:pPr>
        <w:pStyle w:val="a7"/>
        <w:numPr>
          <w:ilvl w:val="0"/>
          <w:numId w:val="24"/>
        </w:numPr>
        <w:jc w:val="both"/>
        <w:rPr>
          <w:color w:val="auto"/>
        </w:rPr>
      </w:pPr>
      <w:r w:rsidRPr="00D27DCD">
        <w:rPr>
          <w:color w:val="auto"/>
        </w:rPr>
        <w:t>Отработано, всего часов         –                                                        22580</w:t>
      </w:r>
    </w:p>
    <w:p w14:paraId="3A7DCE3B" w14:textId="560298B5" w:rsidR="000C52E9" w:rsidRPr="00D27DCD" w:rsidRDefault="000C52E9" w:rsidP="00844C69">
      <w:pPr>
        <w:pStyle w:val="a7"/>
        <w:numPr>
          <w:ilvl w:val="0"/>
          <w:numId w:val="24"/>
        </w:numPr>
        <w:jc w:val="both"/>
        <w:rPr>
          <w:color w:val="auto"/>
        </w:rPr>
      </w:pPr>
      <w:r w:rsidRPr="00D27DCD">
        <w:rPr>
          <w:color w:val="auto"/>
        </w:rPr>
        <w:t xml:space="preserve">Целодневные простои, </w:t>
      </w:r>
      <w:proofErr w:type="gramStart"/>
      <w:r w:rsidRPr="00D27DCD">
        <w:rPr>
          <w:color w:val="auto"/>
        </w:rPr>
        <w:t>часы  –</w:t>
      </w:r>
      <w:proofErr w:type="gramEnd"/>
      <w:r w:rsidRPr="00D27DCD">
        <w:rPr>
          <w:color w:val="auto"/>
        </w:rPr>
        <w:t xml:space="preserve">                                                        </w:t>
      </w:r>
      <w:r w:rsidR="00D27DCD">
        <w:rPr>
          <w:color w:val="auto"/>
        </w:rPr>
        <w:t xml:space="preserve"> </w:t>
      </w:r>
      <w:r w:rsidRPr="00D27DCD">
        <w:rPr>
          <w:color w:val="auto"/>
        </w:rPr>
        <w:t xml:space="preserve">     60</w:t>
      </w:r>
    </w:p>
    <w:p w14:paraId="075D86FA" w14:textId="7877EC33" w:rsidR="000C52E9" w:rsidRPr="00D27DCD" w:rsidRDefault="000C52E9" w:rsidP="00844C69">
      <w:pPr>
        <w:pStyle w:val="a7"/>
        <w:numPr>
          <w:ilvl w:val="0"/>
          <w:numId w:val="24"/>
        </w:numPr>
        <w:jc w:val="both"/>
        <w:rPr>
          <w:color w:val="auto"/>
        </w:rPr>
      </w:pPr>
      <w:r w:rsidRPr="00D27DCD">
        <w:rPr>
          <w:color w:val="auto"/>
        </w:rPr>
        <w:t xml:space="preserve">Неявки – всего </w:t>
      </w:r>
      <w:proofErr w:type="gramStart"/>
      <w:r w:rsidRPr="00D27DCD">
        <w:rPr>
          <w:color w:val="auto"/>
        </w:rPr>
        <w:t>часов</w:t>
      </w:r>
      <w:r w:rsidR="00D27DCD">
        <w:rPr>
          <w:color w:val="auto"/>
        </w:rPr>
        <w:t>,</w:t>
      </w:r>
      <w:r w:rsidRPr="00D27DCD">
        <w:rPr>
          <w:color w:val="auto"/>
        </w:rPr>
        <w:t xml:space="preserve">   </w:t>
      </w:r>
      <w:proofErr w:type="gramEnd"/>
      <w:r w:rsidRPr="00D27DCD">
        <w:rPr>
          <w:color w:val="auto"/>
        </w:rPr>
        <w:t xml:space="preserve">             –                         </w:t>
      </w:r>
      <w:r w:rsidR="00D27DCD">
        <w:rPr>
          <w:color w:val="auto"/>
        </w:rPr>
        <w:t xml:space="preserve">                              </w:t>
      </w:r>
      <w:r w:rsidRPr="00D27DCD">
        <w:rPr>
          <w:color w:val="auto"/>
        </w:rPr>
        <w:t>6790</w:t>
      </w:r>
    </w:p>
    <w:p w14:paraId="2A0FDA9F" w14:textId="6D25F1EF" w:rsidR="000C52E9" w:rsidRPr="00D27DCD" w:rsidRDefault="00D27DCD" w:rsidP="00844C69">
      <w:pPr>
        <w:pStyle w:val="a7"/>
        <w:ind w:left="720" w:firstLine="0"/>
        <w:jc w:val="both"/>
        <w:rPr>
          <w:color w:val="auto"/>
        </w:rPr>
      </w:pPr>
      <w:r>
        <w:rPr>
          <w:color w:val="auto"/>
        </w:rPr>
        <w:t xml:space="preserve">в </w:t>
      </w:r>
      <w:proofErr w:type="spellStart"/>
      <w:r w:rsidR="000C52E9" w:rsidRPr="00D27DCD">
        <w:rPr>
          <w:color w:val="auto"/>
        </w:rPr>
        <w:t>т.ч</w:t>
      </w:r>
      <w:proofErr w:type="spellEnd"/>
      <w:r w:rsidR="000C52E9" w:rsidRPr="00D27DCD">
        <w:rPr>
          <w:color w:val="auto"/>
        </w:rPr>
        <w:t xml:space="preserve">. очередные отпуска         –                                                          </w:t>
      </w:r>
      <w:r>
        <w:rPr>
          <w:color w:val="auto"/>
        </w:rPr>
        <w:t xml:space="preserve"> </w:t>
      </w:r>
      <w:r w:rsidR="000C52E9" w:rsidRPr="00D27DCD">
        <w:rPr>
          <w:color w:val="auto"/>
        </w:rPr>
        <w:t xml:space="preserve"> 900</w:t>
      </w:r>
    </w:p>
    <w:p w14:paraId="3D42C946" w14:textId="306897F0" w:rsidR="000C52E9" w:rsidRPr="00D27DCD" w:rsidRDefault="000C52E9" w:rsidP="00844C69">
      <w:pPr>
        <w:pStyle w:val="a7"/>
        <w:numPr>
          <w:ilvl w:val="0"/>
          <w:numId w:val="24"/>
        </w:numPr>
        <w:rPr>
          <w:color w:val="auto"/>
        </w:rPr>
      </w:pPr>
      <w:r w:rsidRPr="00D27DCD">
        <w:rPr>
          <w:color w:val="auto"/>
        </w:rPr>
        <w:t xml:space="preserve">Праздничные и выходные </w:t>
      </w:r>
      <w:r w:rsidR="00D27DCD">
        <w:rPr>
          <w:color w:val="auto"/>
        </w:rPr>
        <w:t>дни</w:t>
      </w:r>
      <w:r w:rsidRPr="00D27DCD">
        <w:rPr>
          <w:color w:val="auto"/>
        </w:rPr>
        <w:t xml:space="preserve">      -           </w:t>
      </w:r>
      <w:r w:rsidR="00D27DCD">
        <w:rPr>
          <w:color w:val="auto"/>
        </w:rPr>
        <w:t xml:space="preserve">                          </w:t>
      </w:r>
      <w:r w:rsidRPr="00D27DCD">
        <w:rPr>
          <w:color w:val="auto"/>
        </w:rPr>
        <w:t xml:space="preserve">              6000</w:t>
      </w:r>
    </w:p>
    <w:p w14:paraId="6BCC3510" w14:textId="77777777" w:rsidR="00D27DCD" w:rsidRDefault="00D27DCD" w:rsidP="00844C69">
      <w:pPr>
        <w:pStyle w:val="a7"/>
        <w:ind w:left="0" w:firstLine="0"/>
        <w:rPr>
          <w:color w:val="auto"/>
        </w:rPr>
      </w:pPr>
    </w:p>
    <w:p w14:paraId="46598B5F" w14:textId="011BB9BE" w:rsidR="000C52E9" w:rsidRPr="00D27DCD" w:rsidRDefault="00D27DCD" w:rsidP="00D27DCD">
      <w:pPr>
        <w:pStyle w:val="a7"/>
        <w:ind w:left="0" w:firstLine="0"/>
        <w:jc w:val="center"/>
        <w:rPr>
          <w:b/>
          <w:color w:val="auto"/>
        </w:rPr>
      </w:pPr>
      <w:r>
        <w:rPr>
          <w:b/>
          <w:color w:val="auto"/>
        </w:rPr>
        <w:t xml:space="preserve">Задача </w:t>
      </w:r>
      <w:r w:rsidR="000C52E9" w:rsidRPr="00D27DCD">
        <w:rPr>
          <w:b/>
          <w:color w:val="auto"/>
        </w:rPr>
        <w:t>№ 7</w:t>
      </w:r>
    </w:p>
    <w:p w14:paraId="7E1C2C87" w14:textId="078950E3" w:rsidR="000C52E9" w:rsidRPr="00844C69" w:rsidRDefault="00D27DCD" w:rsidP="00844C69">
      <w:pPr>
        <w:pStyle w:val="a7"/>
        <w:ind w:left="0" w:firstLine="0"/>
        <w:jc w:val="center"/>
        <w:rPr>
          <w:color w:val="auto"/>
        </w:rPr>
      </w:pPr>
      <w:r>
        <w:rPr>
          <w:color w:val="auto"/>
        </w:rPr>
        <w:t xml:space="preserve">по </w:t>
      </w:r>
      <w:r w:rsidR="000C52E9" w:rsidRPr="00D27DCD">
        <w:rPr>
          <w:color w:val="auto"/>
        </w:rPr>
        <w:t>анализу использования</w:t>
      </w:r>
      <w:r w:rsidR="00844C69">
        <w:rPr>
          <w:color w:val="auto"/>
        </w:rPr>
        <w:t xml:space="preserve"> производственного оборудования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5097"/>
        <w:gridCol w:w="2554"/>
        <w:gridCol w:w="2697"/>
      </w:tblGrid>
      <w:tr w:rsidR="00D27DCD" w:rsidRPr="00D27DCD" w14:paraId="2E6BC492" w14:textId="77777777" w:rsidTr="00844C69">
        <w:tc>
          <w:tcPr>
            <w:tcW w:w="2463" w:type="pct"/>
            <w:vAlign w:val="center"/>
          </w:tcPr>
          <w:p w14:paraId="19E53021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Виды оборудования</w:t>
            </w:r>
          </w:p>
        </w:tc>
        <w:tc>
          <w:tcPr>
            <w:tcW w:w="1234" w:type="pct"/>
            <w:vAlign w:val="center"/>
          </w:tcPr>
          <w:p w14:paraId="087429D9" w14:textId="473C91D3" w:rsidR="000C52E9" w:rsidRPr="00D27DCD" w:rsidRDefault="00844C6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За предыду</w:t>
            </w:r>
            <w:r w:rsidR="000C52E9" w:rsidRPr="00D27DCD">
              <w:rPr>
                <w:color w:val="auto"/>
              </w:rPr>
              <w:t>щий</w:t>
            </w:r>
            <w:r>
              <w:rPr>
                <w:color w:val="auto"/>
              </w:rPr>
              <w:t xml:space="preserve"> </w:t>
            </w:r>
            <w:r w:rsidR="000C52E9" w:rsidRPr="00D27DCD">
              <w:rPr>
                <w:color w:val="auto"/>
              </w:rPr>
              <w:t>год</w:t>
            </w:r>
          </w:p>
        </w:tc>
        <w:tc>
          <w:tcPr>
            <w:tcW w:w="1304" w:type="pct"/>
            <w:vAlign w:val="center"/>
          </w:tcPr>
          <w:p w14:paraId="6B7624B9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За отчетный год</w:t>
            </w:r>
          </w:p>
        </w:tc>
      </w:tr>
      <w:tr w:rsidR="00D27DCD" w:rsidRPr="00D27DCD" w14:paraId="4DA5A3EE" w14:textId="77777777" w:rsidTr="00844C69">
        <w:trPr>
          <w:trHeight w:val="1626"/>
        </w:trPr>
        <w:tc>
          <w:tcPr>
            <w:tcW w:w="2463" w:type="pct"/>
          </w:tcPr>
          <w:p w14:paraId="7760D626" w14:textId="77777777" w:rsidR="000C52E9" w:rsidRPr="00D27DCD" w:rsidRDefault="000C52E9" w:rsidP="00844C69">
            <w:pPr>
              <w:spacing w:after="0" w:line="240" w:lineRule="auto"/>
              <w:ind w:left="0" w:firstLine="0"/>
              <w:jc w:val="both"/>
              <w:rPr>
                <w:color w:val="auto"/>
              </w:rPr>
            </w:pPr>
            <w:r w:rsidRPr="00D27DCD">
              <w:rPr>
                <w:color w:val="auto"/>
              </w:rPr>
              <w:lastRenderedPageBreak/>
              <w:t>1.Наличное, шт.</w:t>
            </w:r>
          </w:p>
          <w:p w14:paraId="59046A16" w14:textId="77777777" w:rsidR="000C52E9" w:rsidRPr="00D27DCD" w:rsidRDefault="000C52E9" w:rsidP="00844C69">
            <w:pPr>
              <w:spacing w:after="0" w:line="240" w:lineRule="auto"/>
              <w:ind w:left="0" w:firstLine="0"/>
              <w:jc w:val="both"/>
              <w:rPr>
                <w:color w:val="auto"/>
              </w:rPr>
            </w:pPr>
            <w:r w:rsidRPr="00D27DCD">
              <w:rPr>
                <w:color w:val="auto"/>
              </w:rPr>
              <w:t>2.Установленное, шт.</w:t>
            </w:r>
          </w:p>
          <w:p w14:paraId="1966B89E" w14:textId="77777777" w:rsidR="000C52E9" w:rsidRPr="00D27DCD" w:rsidRDefault="000C52E9" w:rsidP="00844C69">
            <w:pPr>
              <w:spacing w:after="0" w:line="240" w:lineRule="auto"/>
              <w:ind w:left="0" w:firstLine="0"/>
              <w:jc w:val="both"/>
              <w:rPr>
                <w:color w:val="auto"/>
              </w:rPr>
            </w:pPr>
            <w:r w:rsidRPr="00D27DCD">
              <w:rPr>
                <w:color w:val="auto"/>
              </w:rPr>
              <w:t xml:space="preserve">   из них:</w:t>
            </w:r>
          </w:p>
          <w:p w14:paraId="14C54B16" w14:textId="77777777" w:rsidR="000C52E9" w:rsidRPr="00D27DCD" w:rsidRDefault="000C52E9" w:rsidP="00844C69">
            <w:pPr>
              <w:spacing w:after="0" w:line="240" w:lineRule="auto"/>
              <w:ind w:left="0" w:firstLine="0"/>
              <w:jc w:val="both"/>
              <w:rPr>
                <w:color w:val="auto"/>
              </w:rPr>
            </w:pPr>
            <w:r w:rsidRPr="00D27DCD">
              <w:rPr>
                <w:color w:val="auto"/>
              </w:rPr>
              <w:t xml:space="preserve">              - действующее</w:t>
            </w:r>
          </w:p>
          <w:p w14:paraId="6FDE3B9E" w14:textId="77777777" w:rsidR="000C52E9" w:rsidRPr="00D27DCD" w:rsidRDefault="000C52E9" w:rsidP="00844C69">
            <w:pPr>
              <w:spacing w:after="0" w:line="240" w:lineRule="auto"/>
              <w:ind w:left="0" w:firstLine="0"/>
              <w:jc w:val="both"/>
              <w:rPr>
                <w:color w:val="auto"/>
              </w:rPr>
            </w:pPr>
            <w:r w:rsidRPr="00D27DCD">
              <w:rPr>
                <w:color w:val="auto"/>
              </w:rPr>
              <w:t xml:space="preserve">              - в плановом ремонте</w:t>
            </w:r>
          </w:p>
          <w:p w14:paraId="3BA2182E" w14:textId="77777777" w:rsidR="000C52E9" w:rsidRPr="00D27DCD" w:rsidRDefault="000C52E9" w:rsidP="00844C69">
            <w:pPr>
              <w:spacing w:after="0" w:line="240" w:lineRule="auto"/>
              <w:ind w:left="0" w:firstLine="0"/>
              <w:jc w:val="both"/>
              <w:rPr>
                <w:color w:val="auto"/>
              </w:rPr>
            </w:pPr>
            <w:r w:rsidRPr="00D27DCD">
              <w:rPr>
                <w:color w:val="auto"/>
              </w:rPr>
              <w:t xml:space="preserve">              - в простое</w:t>
            </w:r>
          </w:p>
        </w:tc>
        <w:tc>
          <w:tcPr>
            <w:tcW w:w="1234" w:type="pct"/>
          </w:tcPr>
          <w:p w14:paraId="5486793F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250</w:t>
            </w:r>
          </w:p>
          <w:p w14:paraId="45E64C3D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230</w:t>
            </w:r>
          </w:p>
          <w:p w14:paraId="2F079EA5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  <w:p w14:paraId="525DFBA7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210</w:t>
            </w:r>
          </w:p>
          <w:p w14:paraId="7A8C1C17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12</w:t>
            </w:r>
          </w:p>
          <w:p w14:paraId="6F7331B9" w14:textId="70265344" w:rsidR="000C52E9" w:rsidRPr="00D27DCD" w:rsidRDefault="00844C6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1304" w:type="pct"/>
          </w:tcPr>
          <w:p w14:paraId="31477B05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310</w:t>
            </w:r>
          </w:p>
          <w:p w14:paraId="1E474F8D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310</w:t>
            </w:r>
          </w:p>
          <w:p w14:paraId="30C39ACE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  <w:p w14:paraId="5B16AEB8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290</w:t>
            </w:r>
          </w:p>
          <w:p w14:paraId="1039B98A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11</w:t>
            </w:r>
          </w:p>
          <w:p w14:paraId="118F9DCE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9</w:t>
            </w:r>
          </w:p>
        </w:tc>
      </w:tr>
    </w:tbl>
    <w:p w14:paraId="668EAEDC" w14:textId="77777777" w:rsidR="000C52E9" w:rsidRPr="00844C69" w:rsidRDefault="000C52E9" w:rsidP="001F149C">
      <w:pPr>
        <w:ind w:left="0" w:firstLine="0"/>
        <w:jc w:val="both"/>
        <w:rPr>
          <w:color w:val="auto"/>
          <w:u w:val="single"/>
        </w:rPr>
      </w:pPr>
      <w:r w:rsidRPr="00844C69">
        <w:rPr>
          <w:color w:val="auto"/>
          <w:u w:val="single"/>
        </w:rPr>
        <w:t>Задание:</w:t>
      </w:r>
    </w:p>
    <w:p w14:paraId="0AD7201E" w14:textId="77777777" w:rsidR="000C52E9" w:rsidRPr="00844C69" w:rsidRDefault="000C52E9" w:rsidP="00844C69">
      <w:pPr>
        <w:pStyle w:val="a6"/>
        <w:numPr>
          <w:ilvl w:val="0"/>
          <w:numId w:val="25"/>
        </w:numPr>
        <w:spacing w:after="0" w:line="240" w:lineRule="auto"/>
        <w:jc w:val="both"/>
        <w:rPr>
          <w:color w:val="auto"/>
        </w:rPr>
      </w:pPr>
      <w:r w:rsidRPr="00844C69">
        <w:rPr>
          <w:color w:val="auto"/>
        </w:rPr>
        <w:t>Составить аналитическую таблицу и определить изменение за год.</w:t>
      </w:r>
    </w:p>
    <w:p w14:paraId="68F7437C" w14:textId="77777777" w:rsidR="00844C69" w:rsidRPr="00844C69" w:rsidRDefault="000C52E9" w:rsidP="00844C69">
      <w:pPr>
        <w:pStyle w:val="a6"/>
        <w:numPr>
          <w:ilvl w:val="0"/>
          <w:numId w:val="25"/>
        </w:numPr>
        <w:spacing w:after="0" w:line="240" w:lineRule="auto"/>
        <w:jc w:val="both"/>
        <w:rPr>
          <w:color w:val="auto"/>
        </w:rPr>
      </w:pPr>
      <w:r w:rsidRPr="00844C69">
        <w:rPr>
          <w:color w:val="auto"/>
        </w:rPr>
        <w:t>Вычислить за оба периода показатели использования оборудования и удельный вес станков, находящихся в ремонте и простое.</w:t>
      </w:r>
    </w:p>
    <w:p w14:paraId="0A184491" w14:textId="59688B3A" w:rsidR="000C52E9" w:rsidRPr="00844C69" w:rsidRDefault="000C52E9" w:rsidP="00844C69">
      <w:pPr>
        <w:pStyle w:val="a6"/>
        <w:numPr>
          <w:ilvl w:val="0"/>
          <w:numId w:val="25"/>
        </w:numPr>
        <w:spacing w:after="0" w:line="240" w:lineRule="auto"/>
        <w:jc w:val="both"/>
        <w:rPr>
          <w:color w:val="auto"/>
        </w:rPr>
      </w:pPr>
      <w:r w:rsidRPr="00844C69">
        <w:rPr>
          <w:color w:val="auto"/>
        </w:rPr>
        <w:t>Дать оценку этим показателям.</w:t>
      </w:r>
    </w:p>
    <w:p w14:paraId="600B1CE8" w14:textId="6FC9D3D5" w:rsidR="000C52E9" w:rsidRPr="00D27DCD" w:rsidRDefault="00844C69" w:rsidP="001F149C">
      <w:pPr>
        <w:pStyle w:val="a7"/>
        <w:ind w:left="0" w:firstLine="0"/>
        <w:jc w:val="center"/>
        <w:rPr>
          <w:b/>
          <w:color w:val="auto"/>
        </w:rPr>
      </w:pPr>
      <w:r>
        <w:rPr>
          <w:b/>
          <w:color w:val="auto"/>
        </w:rPr>
        <w:t>Задача</w:t>
      </w:r>
      <w:r w:rsidR="000C52E9" w:rsidRPr="00D27DCD">
        <w:rPr>
          <w:b/>
          <w:color w:val="auto"/>
        </w:rPr>
        <w:t xml:space="preserve"> № 8</w:t>
      </w:r>
    </w:p>
    <w:p w14:paraId="0DA13427" w14:textId="0A06FE96" w:rsidR="000C52E9" w:rsidRPr="00D27DCD" w:rsidRDefault="000C52E9" w:rsidP="00844C69">
      <w:pPr>
        <w:pStyle w:val="a7"/>
        <w:ind w:left="0" w:firstLine="0"/>
        <w:jc w:val="center"/>
        <w:rPr>
          <w:color w:val="auto"/>
        </w:rPr>
      </w:pPr>
      <w:r w:rsidRPr="00D27DCD">
        <w:rPr>
          <w:color w:val="auto"/>
        </w:rPr>
        <w:t xml:space="preserve">по анализу использования основных </w:t>
      </w:r>
      <w:r w:rsidR="00844C69">
        <w:rPr>
          <w:color w:val="auto"/>
        </w:rPr>
        <w:t>средств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91"/>
        <w:gridCol w:w="2268"/>
        <w:gridCol w:w="1989"/>
      </w:tblGrid>
      <w:tr w:rsidR="00D27DCD" w:rsidRPr="00844C69" w14:paraId="4342631D" w14:textId="77777777" w:rsidTr="00844C69">
        <w:tc>
          <w:tcPr>
            <w:tcW w:w="6091" w:type="dxa"/>
          </w:tcPr>
          <w:p w14:paraId="7C5A702A" w14:textId="77777777" w:rsidR="000C52E9" w:rsidRPr="00844C69" w:rsidRDefault="000C52E9" w:rsidP="001F149C">
            <w:pPr>
              <w:ind w:left="0" w:firstLine="0"/>
              <w:jc w:val="center"/>
              <w:rPr>
                <w:color w:val="auto"/>
              </w:rPr>
            </w:pPr>
            <w:r w:rsidRPr="00844C69">
              <w:rPr>
                <w:color w:val="auto"/>
              </w:rPr>
              <w:t>Показатели</w:t>
            </w:r>
          </w:p>
        </w:tc>
        <w:tc>
          <w:tcPr>
            <w:tcW w:w="2268" w:type="dxa"/>
          </w:tcPr>
          <w:p w14:paraId="348DFDB6" w14:textId="77777777" w:rsidR="000C52E9" w:rsidRPr="00844C69" w:rsidRDefault="000C52E9" w:rsidP="001F149C">
            <w:pPr>
              <w:ind w:left="0" w:firstLine="0"/>
              <w:jc w:val="center"/>
              <w:rPr>
                <w:color w:val="auto"/>
              </w:rPr>
            </w:pPr>
            <w:r w:rsidRPr="00844C69">
              <w:rPr>
                <w:color w:val="auto"/>
              </w:rPr>
              <w:t xml:space="preserve">За предыдущий год </w:t>
            </w:r>
          </w:p>
        </w:tc>
        <w:tc>
          <w:tcPr>
            <w:tcW w:w="1989" w:type="dxa"/>
          </w:tcPr>
          <w:p w14:paraId="464AEBBC" w14:textId="77777777" w:rsidR="000C52E9" w:rsidRPr="00844C69" w:rsidRDefault="000C52E9" w:rsidP="001F149C">
            <w:pPr>
              <w:ind w:left="0" w:firstLine="0"/>
              <w:jc w:val="center"/>
              <w:rPr>
                <w:color w:val="auto"/>
              </w:rPr>
            </w:pPr>
            <w:r w:rsidRPr="00844C69">
              <w:rPr>
                <w:color w:val="auto"/>
              </w:rPr>
              <w:t>За отчетный год</w:t>
            </w:r>
          </w:p>
        </w:tc>
      </w:tr>
      <w:tr w:rsidR="00D27DCD" w:rsidRPr="00844C69" w14:paraId="70739C07" w14:textId="77777777" w:rsidTr="00844C69">
        <w:tc>
          <w:tcPr>
            <w:tcW w:w="6091" w:type="dxa"/>
          </w:tcPr>
          <w:p w14:paraId="64E124E0" w14:textId="77777777" w:rsidR="000C52E9" w:rsidRPr="00844C69" w:rsidRDefault="000C52E9" w:rsidP="001F149C">
            <w:pPr>
              <w:ind w:left="0" w:firstLine="0"/>
              <w:rPr>
                <w:color w:val="auto"/>
              </w:rPr>
            </w:pPr>
            <w:r w:rsidRPr="00844C69">
              <w:rPr>
                <w:color w:val="auto"/>
              </w:rPr>
              <w:t xml:space="preserve">1. Объем продукции, </w:t>
            </w:r>
            <w:proofErr w:type="spellStart"/>
            <w:r w:rsidRPr="00844C69">
              <w:rPr>
                <w:color w:val="auto"/>
              </w:rPr>
              <w:t>тыс.руб</w:t>
            </w:r>
            <w:proofErr w:type="spellEnd"/>
            <w:r w:rsidRPr="00844C69">
              <w:rPr>
                <w:color w:val="auto"/>
              </w:rPr>
              <w:t>.</w:t>
            </w:r>
          </w:p>
          <w:p w14:paraId="2C4917D0" w14:textId="27698C7B" w:rsidR="000C52E9" w:rsidRPr="00844C69" w:rsidRDefault="00844C69" w:rsidP="001F149C">
            <w:pPr>
              <w:ind w:left="0" w:firstLine="0"/>
              <w:rPr>
                <w:color w:val="auto"/>
              </w:rPr>
            </w:pPr>
            <w:r>
              <w:rPr>
                <w:color w:val="auto"/>
              </w:rPr>
              <w:t xml:space="preserve">2. Среднегодовая стоимость </w:t>
            </w:r>
            <w:r w:rsidR="000C52E9" w:rsidRPr="00844C69">
              <w:rPr>
                <w:color w:val="auto"/>
              </w:rPr>
              <w:t xml:space="preserve">основных фондов, </w:t>
            </w:r>
            <w:proofErr w:type="spellStart"/>
            <w:r w:rsidR="000C52E9" w:rsidRPr="00844C69">
              <w:rPr>
                <w:color w:val="auto"/>
              </w:rPr>
              <w:t>тыс.руб</w:t>
            </w:r>
            <w:proofErr w:type="spellEnd"/>
            <w:r w:rsidR="000C52E9" w:rsidRPr="00844C69">
              <w:rPr>
                <w:color w:val="auto"/>
              </w:rPr>
              <w:t>.</w:t>
            </w:r>
          </w:p>
          <w:p w14:paraId="621A3BEE" w14:textId="2852D86D" w:rsidR="000C52E9" w:rsidRPr="00844C69" w:rsidRDefault="000C52E9" w:rsidP="001F149C">
            <w:pPr>
              <w:ind w:left="0" w:firstLine="0"/>
              <w:rPr>
                <w:color w:val="auto"/>
              </w:rPr>
            </w:pPr>
            <w:r w:rsidRPr="00844C69">
              <w:rPr>
                <w:color w:val="auto"/>
              </w:rPr>
              <w:t>3</w:t>
            </w:r>
            <w:r w:rsidR="00844C69">
              <w:rPr>
                <w:color w:val="auto"/>
              </w:rPr>
              <w:t xml:space="preserve">. Среднесписочная численность  </w:t>
            </w:r>
            <w:r w:rsidRPr="00844C69">
              <w:rPr>
                <w:color w:val="auto"/>
              </w:rPr>
              <w:t>рабочих, чел.</w:t>
            </w:r>
          </w:p>
        </w:tc>
        <w:tc>
          <w:tcPr>
            <w:tcW w:w="2268" w:type="dxa"/>
          </w:tcPr>
          <w:p w14:paraId="237A147F" w14:textId="77777777" w:rsidR="000C52E9" w:rsidRPr="00844C69" w:rsidRDefault="000C52E9" w:rsidP="00844C69">
            <w:pPr>
              <w:ind w:left="0" w:firstLine="0"/>
              <w:jc w:val="center"/>
              <w:rPr>
                <w:color w:val="auto"/>
              </w:rPr>
            </w:pPr>
            <w:r w:rsidRPr="00844C69">
              <w:rPr>
                <w:color w:val="auto"/>
              </w:rPr>
              <w:t>1000</w:t>
            </w:r>
          </w:p>
          <w:p w14:paraId="1480AAE6" w14:textId="2EC1128F" w:rsidR="000C52E9" w:rsidRPr="00844C69" w:rsidRDefault="000C52E9" w:rsidP="00844C69">
            <w:pPr>
              <w:ind w:left="0" w:firstLine="0"/>
              <w:jc w:val="center"/>
              <w:rPr>
                <w:color w:val="auto"/>
              </w:rPr>
            </w:pPr>
            <w:r w:rsidRPr="00844C69">
              <w:rPr>
                <w:color w:val="auto"/>
              </w:rPr>
              <w:t>1100</w:t>
            </w:r>
          </w:p>
          <w:p w14:paraId="683C9C06" w14:textId="69FF2519" w:rsidR="000C52E9" w:rsidRPr="00844C69" w:rsidRDefault="000C52E9" w:rsidP="00844C69">
            <w:pPr>
              <w:ind w:left="0" w:firstLine="0"/>
              <w:jc w:val="center"/>
              <w:rPr>
                <w:color w:val="auto"/>
              </w:rPr>
            </w:pPr>
            <w:r w:rsidRPr="00844C69">
              <w:rPr>
                <w:color w:val="auto"/>
              </w:rPr>
              <w:t>50</w:t>
            </w:r>
          </w:p>
        </w:tc>
        <w:tc>
          <w:tcPr>
            <w:tcW w:w="1989" w:type="dxa"/>
          </w:tcPr>
          <w:p w14:paraId="783A86D7" w14:textId="77777777" w:rsidR="000C52E9" w:rsidRPr="00844C69" w:rsidRDefault="000C52E9" w:rsidP="00844C69">
            <w:pPr>
              <w:ind w:left="0" w:firstLine="0"/>
              <w:jc w:val="center"/>
              <w:rPr>
                <w:color w:val="auto"/>
              </w:rPr>
            </w:pPr>
            <w:r w:rsidRPr="00844C69">
              <w:rPr>
                <w:color w:val="auto"/>
              </w:rPr>
              <w:t>1300</w:t>
            </w:r>
          </w:p>
          <w:p w14:paraId="44A622A8" w14:textId="7D5E410B" w:rsidR="000C52E9" w:rsidRPr="00844C69" w:rsidRDefault="000C52E9" w:rsidP="00844C69">
            <w:pPr>
              <w:ind w:left="0" w:firstLine="0"/>
              <w:jc w:val="center"/>
              <w:rPr>
                <w:color w:val="auto"/>
              </w:rPr>
            </w:pPr>
            <w:r w:rsidRPr="00844C69">
              <w:rPr>
                <w:color w:val="auto"/>
              </w:rPr>
              <w:t>1150</w:t>
            </w:r>
          </w:p>
          <w:p w14:paraId="098C8FC1" w14:textId="640A6E74" w:rsidR="000C52E9" w:rsidRPr="00844C69" w:rsidRDefault="000C52E9" w:rsidP="00844C69">
            <w:pPr>
              <w:ind w:left="0" w:firstLine="0"/>
              <w:jc w:val="center"/>
              <w:rPr>
                <w:color w:val="auto"/>
              </w:rPr>
            </w:pPr>
            <w:r w:rsidRPr="00844C69">
              <w:rPr>
                <w:color w:val="auto"/>
              </w:rPr>
              <w:t>60</w:t>
            </w:r>
          </w:p>
        </w:tc>
      </w:tr>
    </w:tbl>
    <w:p w14:paraId="1E35AC3C" w14:textId="58EE88BB" w:rsidR="000C52E9" w:rsidRPr="00844C69" w:rsidRDefault="000C52E9" w:rsidP="001F149C">
      <w:pPr>
        <w:ind w:left="0" w:firstLine="0"/>
        <w:jc w:val="both"/>
        <w:rPr>
          <w:color w:val="auto"/>
        </w:rPr>
      </w:pPr>
      <w:r w:rsidRPr="00844C69">
        <w:rPr>
          <w:color w:val="auto"/>
        </w:rPr>
        <w:t>Задание</w:t>
      </w:r>
      <w:r w:rsidR="00844C69">
        <w:rPr>
          <w:color w:val="auto"/>
        </w:rPr>
        <w:t>:</w:t>
      </w:r>
    </w:p>
    <w:p w14:paraId="58F98A19" w14:textId="7B6C60BC" w:rsidR="000C52E9" w:rsidRPr="00844C69" w:rsidRDefault="000C52E9" w:rsidP="00844C69">
      <w:pPr>
        <w:pStyle w:val="a6"/>
        <w:numPr>
          <w:ilvl w:val="0"/>
          <w:numId w:val="26"/>
        </w:numPr>
        <w:spacing w:after="0" w:line="240" w:lineRule="auto"/>
        <w:ind w:left="357" w:hanging="357"/>
        <w:jc w:val="both"/>
        <w:rPr>
          <w:color w:val="auto"/>
        </w:rPr>
      </w:pPr>
      <w:r w:rsidRPr="00844C69">
        <w:rPr>
          <w:color w:val="auto"/>
        </w:rPr>
        <w:t>Составить аналитическую задачу и определить абсолютные отклонения за год.</w:t>
      </w:r>
    </w:p>
    <w:p w14:paraId="73F87D02" w14:textId="12362084" w:rsidR="000C52E9" w:rsidRPr="00844C69" w:rsidRDefault="000C52E9" w:rsidP="00844C69">
      <w:pPr>
        <w:pStyle w:val="a6"/>
        <w:numPr>
          <w:ilvl w:val="0"/>
          <w:numId w:val="26"/>
        </w:numPr>
        <w:spacing w:after="0" w:line="240" w:lineRule="auto"/>
        <w:ind w:left="357" w:hanging="357"/>
        <w:jc w:val="both"/>
        <w:rPr>
          <w:color w:val="auto"/>
        </w:rPr>
      </w:pPr>
      <w:r w:rsidRPr="00844C69">
        <w:rPr>
          <w:color w:val="auto"/>
        </w:rPr>
        <w:t xml:space="preserve">Определить показатели использования основных фондов – фондоотдача, </w:t>
      </w:r>
      <w:proofErr w:type="spellStart"/>
      <w:r w:rsidRPr="00844C69">
        <w:rPr>
          <w:color w:val="auto"/>
        </w:rPr>
        <w:t>фондоемкость</w:t>
      </w:r>
      <w:proofErr w:type="spellEnd"/>
      <w:r w:rsidRPr="00844C69">
        <w:rPr>
          <w:color w:val="auto"/>
        </w:rPr>
        <w:t xml:space="preserve">, </w:t>
      </w:r>
      <w:proofErr w:type="spellStart"/>
      <w:r w:rsidRPr="00844C69">
        <w:rPr>
          <w:color w:val="auto"/>
        </w:rPr>
        <w:t>фондовооруженность</w:t>
      </w:r>
      <w:proofErr w:type="spellEnd"/>
      <w:r w:rsidRPr="00844C69">
        <w:rPr>
          <w:color w:val="auto"/>
        </w:rPr>
        <w:t>.</w:t>
      </w:r>
    </w:p>
    <w:p w14:paraId="1EE09C75" w14:textId="293F68D2" w:rsidR="000C52E9" w:rsidRDefault="000C52E9" w:rsidP="00844C69">
      <w:pPr>
        <w:pStyle w:val="a6"/>
        <w:numPr>
          <w:ilvl w:val="0"/>
          <w:numId w:val="26"/>
        </w:numPr>
        <w:spacing w:after="0" w:line="240" w:lineRule="auto"/>
        <w:ind w:left="357" w:hanging="357"/>
        <w:jc w:val="both"/>
        <w:rPr>
          <w:color w:val="auto"/>
        </w:rPr>
      </w:pPr>
      <w:r w:rsidRPr="00844C69">
        <w:rPr>
          <w:color w:val="auto"/>
        </w:rPr>
        <w:t>Дать оценку этим показателям.</w:t>
      </w:r>
    </w:p>
    <w:p w14:paraId="00A50AD9" w14:textId="77777777" w:rsidR="00844C69" w:rsidRPr="00844C69" w:rsidRDefault="00844C69" w:rsidP="00844C69">
      <w:pPr>
        <w:pStyle w:val="a6"/>
        <w:spacing w:after="0" w:line="240" w:lineRule="auto"/>
        <w:ind w:left="357" w:firstLine="0"/>
        <w:jc w:val="both"/>
        <w:rPr>
          <w:color w:val="auto"/>
        </w:rPr>
      </w:pPr>
    </w:p>
    <w:p w14:paraId="6D281F92" w14:textId="4EA40203" w:rsidR="00844C69" w:rsidRDefault="0087792D" w:rsidP="00844C69">
      <w:pPr>
        <w:pStyle w:val="a7"/>
        <w:ind w:left="0" w:firstLine="0"/>
        <w:jc w:val="center"/>
        <w:rPr>
          <w:b/>
          <w:color w:val="auto"/>
        </w:rPr>
      </w:pPr>
      <w:r>
        <w:rPr>
          <w:b/>
          <w:color w:val="auto"/>
        </w:rPr>
        <w:t xml:space="preserve">Задача </w:t>
      </w:r>
      <w:r w:rsidR="00844C69">
        <w:rPr>
          <w:b/>
          <w:color w:val="auto"/>
        </w:rPr>
        <w:t>№ 9</w:t>
      </w:r>
    </w:p>
    <w:p w14:paraId="26C89E33" w14:textId="3E8771DE" w:rsidR="000C52E9" w:rsidRPr="00844C69" w:rsidRDefault="000C52E9" w:rsidP="00844C69">
      <w:pPr>
        <w:pStyle w:val="a7"/>
        <w:ind w:left="0" w:firstLine="0"/>
        <w:jc w:val="center"/>
        <w:rPr>
          <w:b/>
          <w:color w:val="auto"/>
        </w:rPr>
      </w:pPr>
      <w:r w:rsidRPr="00D27DCD">
        <w:rPr>
          <w:color w:val="auto"/>
        </w:rPr>
        <w:t>по анализу структуры промышленно – производственных основных фондов</w:t>
      </w:r>
    </w:p>
    <w:p w14:paraId="7969DEBE" w14:textId="77777777" w:rsidR="000C52E9" w:rsidRPr="00D27DCD" w:rsidRDefault="000C52E9" w:rsidP="001F149C">
      <w:pPr>
        <w:ind w:left="0" w:firstLine="0"/>
        <w:rPr>
          <w:color w:val="auto"/>
          <w:sz w:val="22"/>
          <w:szCs w:val="22"/>
          <w:u w:val="single"/>
        </w:rPr>
      </w:pPr>
      <w:r w:rsidRPr="00D27DCD">
        <w:rPr>
          <w:color w:val="auto"/>
          <w:sz w:val="22"/>
          <w:szCs w:val="22"/>
          <w:u w:val="single"/>
        </w:rPr>
        <w:t xml:space="preserve">Исходные данные (в </w:t>
      </w:r>
      <w:proofErr w:type="spellStart"/>
      <w:r w:rsidRPr="00D27DCD">
        <w:rPr>
          <w:color w:val="auto"/>
          <w:sz w:val="22"/>
          <w:szCs w:val="22"/>
          <w:u w:val="single"/>
        </w:rPr>
        <w:t>тыс.руб</w:t>
      </w:r>
      <w:proofErr w:type="spellEnd"/>
      <w:r w:rsidRPr="00D27DCD">
        <w:rPr>
          <w:color w:val="auto"/>
          <w:sz w:val="22"/>
          <w:szCs w:val="22"/>
          <w:u w:val="single"/>
        </w:rPr>
        <w:t>.)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6546"/>
        <w:gridCol w:w="1943"/>
        <w:gridCol w:w="1859"/>
      </w:tblGrid>
      <w:tr w:rsidR="00D27DCD" w:rsidRPr="00D27DCD" w14:paraId="19C9822D" w14:textId="77777777" w:rsidTr="00D27DCD">
        <w:trPr>
          <w:trHeight w:val="465"/>
        </w:trPr>
        <w:tc>
          <w:tcPr>
            <w:tcW w:w="3163" w:type="pct"/>
            <w:vMerge w:val="restart"/>
            <w:vAlign w:val="center"/>
          </w:tcPr>
          <w:p w14:paraId="6D932584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Показатели</w:t>
            </w:r>
          </w:p>
        </w:tc>
        <w:tc>
          <w:tcPr>
            <w:tcW w:w="1837" w:type="pct"/>
            <w:gridSpan w:val="2"/>
            <w:vAlign w:val="center"/>
          </w:tcPr>
          <w:p w14:paraId="41133AF4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Наличие</w:t>
            </w:r>
          </w:p>
        </w:tc>
      </w:tr>
      <w:tr w:rsidR="00D27DCD" w:rsidRPr="00D27DCD" w14:paraId="0B885C2A" w14:textId="77777777" w:rsidTr="00D27DCD">
        <w:trPr>
          <w:trHeight w:val="212"/>
        </w:trPr>
        <w:tc>
          <w:tcPr>
            <w:tcW w:w="3163" w:type="pct"/>
            <w:vMerge/>
            <w:vAlign w:val="center"/>
          </w:tcPr>
          <w:p w14:paraId="6293C286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939" w:type="pct"/>
            <w:vAlign w:val="center"/>
          </w:tcPr>
          <w:p w14:paraId="599A8823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На начало года</w:t>
            </w:r>
          </w:p>
        </w:tc>
        <w:tc>
          <w:tcPr>
            <w:tcW w:w="898" w:type="pct"/>
            <w:vAlign w:val="center"/>
          </w:tcPr>
          <w:p w14:paraId="1865916A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На конец года</w:t>
            </w:r>
          </w:p>
        </w:tc>
      </w:tr>
      <w:tr w:rsidR="00D27DCD" w:rsidRPr="00D27DCD" w14:paraId="793DEE72" w14:textId="77777777" w:rsidTr="00D27DCD">
        <w:tc>
          <w:tcPr>
            <w:tcW w:w="3163" w:type="pct"/>
          </w:tcPr>
          <w:p w14:paraId="094463C5" w14:textId="77777777" w:rsidR="000C52E9" w:rsidRPr="00D27DCD" w:rsidRDefault="000C52E9" w:rsidP="00844C69">
            <w:pPr>
              <w:spacing w:after="0" w:line="240" w:lineRule="auto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 xml:space="preserve">Промышленно – производственные основные фонды – всего </w:t>
            </w:r>
          </w:p>
          <w:p w14:paraId="1FB42C00" w14:textId="77777777" w:rsidR="000C52E9" w:rsidRPr="00D27DCD" w:rsidRDefault="000C52E9" w:rsidP="00844C69">
            <w:pPr>
              <w:spacing w:after="0" w:line="240" w:lineRule="auto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В том числе:</w:t>
            </w:r>
          </w:p>
          <w:p w14:paraId="5E08AEA6" w14:textId="77777777" w:rsidR="000C52E9" w:rsidRPr="00D27DCD" w:rsidRDefault="000C52E9" w:rsidP="00844C69">
            <w:pPr>
              <w:spacing w:after="0" w:line="240" w:lineRule="auto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 xml:space="preserve">- здания </w:t>
            </w:r>
          </w:p>
          <w:p w14:paraId="0E210E6B" w14:textId="77777777" w:rsidR="000C52E9" w:rsidRPr="00D27DCD" w:rsidRDefault="000C52E9" w:rsidP="00844C69">
            <w:pPr>
              <w:spacing w:after="0" w:line="240" w:lineRule="auto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- сооружения</w:t>
            </w:r>
          </w:p>
          <w:p w14:paraId="2532D8DE" w14:textId="77777777" w:rsidR="000C52E9" w:rsidRPr="00D27DCD" w:rsidRDefault="000C52E9" w:rsidP="00844C69">
            <w:pPr>
              <w:spacing w:after="0" w:line="240" w:lineRule="auto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 xml:space="preserve">- передаточные устройства </w:t>
            </w:r>
          </w:p>
          <w:p w14:paraId="2AB686C1" w14:textId="77777777" w:rsidR="000C52E9" w:rsidRPr="00D27DCD" w:rsidRDefault="000C52E9" w:rsidP="00844C69">
            <w:pPr>
              <w:spacing w:after="0" w:line="240" w:lineRule="auto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- машины и оборудование</w:t>
            </w:r>
          </w:p>
          <w:p w14:paraId="375C663E" w14:textId="77777777" w:rsidR="000C52E9" w:rsidRPr="00D27DCD" w:rsidRDefault="000C52E9" w:rsidP="00844C69">
            <w:pPr>
              <w:spacing w:after="0" w:line="240" w:lineRule="auto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- транспортные средства</w:t>
            </w:r>
          </w:p>
          <w:p w14:paraId="5C504B39" w14:textId="77777777" w:rsidR="00844C69" w:rsidRDefault="000C52E9" w:rsidP="00844C69">
            <w:pPr>
              <w:spacing w:after="0" w:line="240" w:lineRule="auto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 xml:space="preserve">- инструмент, производственный и хозяйственный инвентарь </w:t>
            </w:r>
          </w:p>
          <w:p w14:paraId="6ECB20FA" w14:textId="5298059A" w:rsidR="000C52E9" w:rsidRPr="00D27DCD" w:rsidRDefault="00844C69" w:rsidP="00844C69">
            <w:pPr>
              <w:spacing w:after="0"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 xml:space="preserve">   </w:t>
            </w:r>
            <w:r w:rsidR="000C52E9" w:rsidRPr="00D27DCD">
              <w:rPr>
                <w:color w:val="auto"/>
              </w:rPr>
              <w:t>и</w:t>
            </w:r>
            <w:r>
              <w:rPr>
                <w:color w:val="auto"/>
              </w:rPr>
              <w:t xml:space="preserve"> </w:t>
            </w:r>
            <w:r w:rsidR="000C52E9" w:rsidRPr="00D27DCD">
              <w:rPr>
                <w:color w:val="auto"/>
              </w:rPr>
              <w:t>др.</w:t>
            </w:r>
          </w:p>
        </w:tc>
        <w:tc>
          <w:tcPr>
            <w:tcW w:w="939" w:type="pct"/>
          </w:tcPr>
          <w:p w14:paraId="01BD0977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1737</w:t>
            </w:r>
          </w:p>
          <w:p w14:paraId="4C20CA69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  <w:p w14:paraId="2101F01F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888</w:t>
            </w:r>
          </w:p>
          <w:p w14:paraId="626594CD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26</w:t>
            </w:r>
          </w:p>
          <w:p w14:paraId="6E0A5782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9</w:t>
            </w:r>
          </w:p>
          <w:p w14:paraId="1DCC0AAB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750</w:t>
            </w:r>
          </w:p>
          <w:p w14:paraId="37C20016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53</w:t>
            </w:r>
          </w:p>
          <w:p w14:paraId="288A2E26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11</w:t>
            </w:r>
          </w:p>
        </w:tc>
        <w:tc>
          <w:tcPr>
            <w:tcW w:w="898" w:type="pct"/>
          </w:tcPr>
          <w:p w14:paraId="58193FB2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1798</w:t>
            </w:r>
          </w:p>
          <w:p w14:paraId="5BAD6BF9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  <w:p w14:paraId="27142745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890</w:t>
            </w:r>
          </w:p>
          <w:p w14:paraId="4B33468D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26</w:t>
            </w:r>
          </w:p>
          <w:p w14:paraId="092669D1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9</w:t>
            </w:r>
          </w:p>
          <w:p w14:paraId="21B61B31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760</w:t>
            </w:r>
          </w:p>
          <w:p w14:paraId="623DFD57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100</w:t>
            </w:r>
          </w:p>
          <w:p w14:paraId="7F2CEAF0" w14:textId="77777777" w:rsidR="000C52E9" w:rsidRPr="00D27DCD" w:rsidRDefault="000C52E9" w:rsidP="00844C6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13</w:t>
            </w:r>
          </w:p>
        </w:tc>
      </w:tr>
    </w:tbl>
    <w:p w14:paraId="57F195F5" w14:textId="77777777" w:rsidR="000C52E9" w:rsidRPr="0087792D" w:rsidRDefault="000C52E9" w:rsidP="0087792D">
      <w:pPr>
        <w:spacing w:after="0" w:line="240" w:lineRule="auto"/>
        <w:ind w:left="0" w:firstLine="0"/>
        <w:rPr>
          <w:color w:val="auto"/>
          <w:u w:val="single"/>
        </w:rPr>
      </w:pPr>
      <w:r w:rsidRPr="0087792D">
        <w:rPr>
          <w:color w:val="auto"/>
          <w:u w:val="single"/>
        </w:rPr>
        <w:t>Задание.</w:t>
      </w:r>
    </w:p>
    <w:p w14:paraId="6A12AC4C" w14:textId="7B31DEE0" w:rsidR="000C52E9" w:rsidRPr="0087792D" w:rsidRDefault="000C52E9" w:rsidP="0087792D">
      <w:pPr>
        <w:pStyle w:val="a6"/>
        <w:numPr>
          <w:ilvl w:val="0"/>
          <w:numId w:val="31"/>
        </w:numPr>
        <w:spacing w:after="0" w:line="240" w:lineRule="auto"/>
        <w:rPr>
          <w:color w:val="auto"/>
        </w:rPr>
      </w:pPr>
      <w:r w:rsidRPr="0087792D">
        <w:rPr>
          <w:color w:val="auto"/>
        </w:rPr>
        <w:t>Составить аналитическую таблицу и определить структуру промышленно-производственных основных фондов на начало и конец года.</w:t>
      </w:r>
    </w:p>
    <w:p w14:paraId="6968C6B5" w14:textId="2CFC5DDA" w:rsidR="000C52E9" w:rsidRPr="0087792D" w:rsidRDefault="000C52E9" w:rsidP="0087792D">
      <w:pPr>
        <w:pStyle w:val="a6"/>
        <w:numPr>
          <w:ilvl w:val="0"/>
          <w:numId w:val="31"/>
        </w:numPr>
        <w:spacing w:after="0" w:line="240" w:lineRule="auto"/>
        <w:rPr>
          <w:color w:val="auto"/>
        </w:rPr>
      </w:pPr>
      <w:r w:rsidRPr="0087792D">
        <w:rPr>
          <w:color w:val="auto"/>
        </w:rPr>
        <w:t>Определить абсолютное и относительное изменение за год.</w:t>
      </w:r>
    </w:p>
    <w:p w14:paraId="3EB00A49" w14:textId="5DE9D045" w:rsidR="000C52E9" w:rsidRPr="0087792D" w:rsidRDefault="000C52E9" w:rsidP="0087792D">
      <w:pPr>
        <w:pStyle w:val="a6"/>
        <w:numPr>
          <w:ilvl w:val="0"/>
          <w:numId w:val="31"/>
        </w:numPr>
        <w:spacing w:after="0" w:line="240" w:lineRule="auto"/>
        <w:rPr>
          <w:color w:val="auto"/>
        </w:rPr>
      </w:pPr>
      <w:r w:rsidRPr="0087792D">
        <w:rPr>
          <w:color w:val="auto"/>
        </w:rPr>
        <w:t>Дать оценку структуры и изменению качественного состава промышленно - производственных основных фондов за год.</w:t>
      </w:r>
    </w:p>
    <w:p w14:paraId="65E43717" w14:textId="77777777" w:rsidR="0087792D" w:rsidRPr="0087792D" w:rsidRDefault="0087792D" w:rsidP="0087792D">
      <w:pPr>
        <w:pStyle w:val="a6"/>
        <w:spacing w:after="0" w:line="240" w:lineRule="auto"/>
        <w:ind w:left="357" w:firstLine="0"/>
        <w:rPr>
          <w:color w:val="auto"/>
        </w:rPr>
      </w:pPr>
    </w:p>
    <w:p w14:paraId="028767F1" w14:textId="08436C59" w:rsidR="000C52E9" w:rsidRPr="00D27DCD" w:rsidRDefault="0087792D" w:rsidP="001F149C">
      <w:pPr>
        <w:pStyle w:val="a7"/>
        <w:ind w:left="0" w:firstLine="0"/>
        <w:jc w:val="center"/>
        <w:rPr>
          <w:b/>
          <w:color w:val="auto"/>
        </w:rPr>
      </w:pPr>
      <w:r>
        <w:rPr>
          <w:b/>
          <w:color w:val="auto"/>
        </w:rPr>
        <w:t xml:space="preserve">Задача </w:t>
      </w:r>
      <w:r w:rsidR="000C52E9" w:rsidRPr="00D27DCD">
        <w:rPr>
          <w:b/>
          <w:color w:val="auto"/>
        </w:rPr>
        <w:t>№ 10</w:t>
      </w:r>
    </w:p>
    <w:p w14:paraId="035D9F56" w14:textId="37ED5C11" w:rsidR="000C52E9" w:rsidRPr="00D27DCD" w:rsidRDefault="000C52E9" w:rsidP="0087792D">
      <w:pPr>
        <w:pStyle w:val="a7"/>
        <w:ind w:left="0" w:firstLine="0"/>
        <w:jc w:val="center"/>
        <w:rPr>
          <w:color w:val="auto"/>
        </w:rPr>
      </w:pPr>
      <w:r w:rsidRPr="00D27DCD">
        <w:rPr>
          <w:color w:val="auto"/>
        </w:rPr>
        <w:t xml:space="preserve">по анализу структуры и технического состояния основных фондов, </w:t>
      </w:r>
      <w:proofErr w:type="spellStart"/>
      <w:r w:rsidRPr="00D27DCD">
        <w:rPr>
          <w:color w:val="auto"/>
        </w:rPr>
        <w:t>тыс.руб</w:t>
      </w:r>
      <w:proofErr w:type="spellEnd"/>
      <w:r w:rsidRPr="00D27DCD">
        <w:rPr>
          <w:color w:val="auto"/>
        </w:rPr>
        <w:t>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46"/>
        <w:gridCol w:w="1513"/>
        <w:gridCol w:w="1815"/>
        <w:gridCol w:w="1474"/>
      </w:tblGrid>
      <w:tr w:rsidR="00D27DCD" w:rsidRPr="00D27DCD" w14:paraId="11C32CF8" w14:textId="77777777" w:rsidTr="00D27DCD">
        <w:tc>
          <w:tcPr>
            <w:tcW w:w="2680" w:type="pct"/>
            <w:vAlign w:val="center"/>
          </w:tcPr>
          <w:p w14:paraId="39B66721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Показатели</w:t>
            </w:r>
          </w:p>
        </w:tc>
        <w:tc>
          <w:tcPr>
            <w:tcW w:w="731" w:type="pct"/>
            <w:vAlign w:val="center"/>
          </w:tcPr>
          <w:p w14:paraId="259F425E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Наличие на начало года</w:t>
            </w:r>
          </w:p>
        </w:tc>
        <w:tc>
          <w:tcPr>
            <w:tcW w:w="877" w:type="pct"/>
            <w:vAlign w:val="center"/>
          </w:tcPr>
          <w:p w14:paraId="69C1E0C5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Поступило в отчетном году</w:t>
            </w:r>
          </w:p>
        </w:tc>
        <w:tc>
          <w:tcPr>
            <w:tcW w:w="712" w:type="pct"/>
            <w:vAlign w:val="center"/>
          </w:tcPr>
          <w:p w14:paraId="4DD8D07D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Наличие на конец года</w:t>
            </w:r>
          </w:p>
        </w:tc>
      </w:tr>
      <w:tr w:rsidR="00D27DCD" w:rsidRPr="00D27DCD" w14:paraId="54465F0F" w14:textId="77777777" w:rsidTr="00D27DCD">
        <w:tc>
          <w:tcPr>
            <w:tcW w:w="2680" w:type="pct"/>
          </w:tcPr>
          <w:p w14:paraId="07A0EC9B" w14:textId="77777777" w:rsidR="000C52E9" w:rsidRPr="00D27DCD" w:rsidRDefault="000C52E9" w:rsidP="001F149C">
            <w:pPr>
              <w:pStyle w:val="a7"/>
              <w:ind w:left="0" w:firstLine="0"/>
              <w:jc w:val="both"/>
              <w:rPr>
                <w:color w:val="auto"/>
              </w:rPr>
            </w:pPr>
            <w:r w:rsidRPr="00D27DCD">
              <w:rPr>
                <w:color w:val="auto"/>
              </w:rPr>
              <w:t>1.Основные фонды – всего</w:t>
            </w:r>
          </w:p>
          <w:p w14:paraId="43A1A6DD" w14:textId="77777777" w:rsidR="000C52E9" w:rsidRPr="00D27DCD" w:rsidRDefault="000C52E9" w:rsidP="001F149C">
            <w:pPr>
              <w:pStyle w:val="a7"/>
              <w:ind w:left="0" w:firstLine="0"/>
              <w:jc w:val="both"/>
              <w:rPr>
                <w:color w:val="auto"/>
              </w:rPr>
            </w:pPr>
            <w:r w:rsidRPr="00D27DCD">
              <w:rPr>
                <w:color w:val="auto"/>
              </w:rPr>
              <w:t>В том числе:</w:t>
            </w:r>
          </w:p>
          <w:p w14:paraId="2B8B3ABD" w14:textId="77777777" w:rsidR="000C52E9" w:rsidRPr="00D27DCD" w:rsidRDefault="000C52E9" w:rsidP="001F149C">
            <w:pPr>
              <w:pStyle w:val="a7"/>
              <w:ind w:left="0" w:firstLine="0"/>
              <w:jc w:val="both"/>
              <w:rPr>
                <w:color w:val="auto"/>
              </w:rPr>
            </w:pPr>
            <w:r w:rsidRPr="00D27DCD">
              <w:rPr>
                <w:color w:val="auto"/>
              </w:rPr>
              <w:t>- промышленно-производственные</w:t>
            </w:r>
          </w:p>
          <w:p w14:paraId="17591EF5" w14:textId="77777777" w:rsidR="000C52E9" w:rsidRPr="00D27DCD" w:rsidRDefault="000C52E9" w:rsidP="001F149C">
            <w:pPr>
              <w:pStyle w:val="a7"/>
              <w:ind w:left="0" w:firstLine="0"/>
              <w:jc w:val="both"/>
              <w:rPr>
                <w:color w:val="auto"/>
              </w:rPr>
            </w:pPr>
            <w:r w:rsidRPr="00D27DCD">
              <w:rPr>
                <w:color w:val="auto"/>
              </w:rPr>
              <w:t>- производственные других отраслей</w:t>
            </w:r>
          </w:p>
          <w:p w14:paraId="51055C9E" w14:textId="77777777" w:rsidR="000C52E9" w:rsidRPr="00D27DCD" w:rsidRDefault="000C52E9" w:rsidP="001F149C">
            <w:pPr>
              <w:pStyle w:val="a7"/>
              <w:ind w:left="0" w:firstLine="0"/>
              <w:jc w:val="both"/>
              <w:rPr>
                <w:color w:val="auto"/>
              </w:rPr>
            </w:pPr>
            <w:r w:rsidRPr="00D27DCD">
              <w:rPr>
                <w:color w:val="auto"/>
              </w:rPr>
              <w:lastRenderedPageBreak/>
              <w:t>- непроизводственные</w:t>
            </w:r>
          </w:p>
        </w:tc>
        <w:tc>
          <w:tcPr>
            <w:tcW w:w="731" w:type="pct"/>
          </w:tcPr>
          <w:p w14:paraId="55BEFB67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lastRenderedPageBreak/>
              <w:t>1588</w:t>
            </w:r>
          </w:p>
          <w:p w14:paraId="1ABF8EBD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</w:p>
          <w:p w14:paraId="41D3A6DA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1385</w:t>
            </w:r>
          </w:p>
          <w:p w14:paraId="6FB4C9E4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-</w:t>
            </w:r>
          </w:p>
          <w:p w14:paraId="05B221B9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lastRenderedPageBreak/>
              <w:t>203</w:t>
            </w:r>
          </w:p>
        </w:tc>
        <w:tc>
          <w:tcPr>
            <w:tcW w:w="877" w:type="pct"/>
          </w:tcPr>
          <w:p w14:paraId="1DC46D48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lastRenderedPageBreak/>
              <w:t>180</w:t>
            </w:r>
          </w:p>
          <w:p w14:paraId="13A12A0B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</w:p>
          <w:p w14:paraId="28D69508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180</w:t>
            </w:r>
          </w:p>
          <w:p w14:paraId="4B200DC0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-</w:t>
            </w:r>
          </w:p>
          <w:p w14:paraId="27BC6148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lastRenderedPageBreak/>
              <w:t>-</w:t>
            </w:r>
          </w:p>
        </w:tc>
        <w:tc>
          <w:tcPr>
            <w:tcW w:w="712" w:type="pct"/>
          </w:tcPr>
          <w:p w14:paraId="00ECDB88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lastRenderedPageBreak/>
              <w:t>?</w:t>
            </w:r>
          </w:p>
          <w:p w14:paraId="19AE91C1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</w:p>
          <w:p w14:paraId="591A4612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?</w:t>
            </w:r>
          </w:p>
          <w:p w14:paraId="5FFF0547" w14:textId="77777777" w:rsidR="000C52E9" w:rsidRPr="00D27DCD" w:rsidRDefault="000C52E9" w:rsidP="001F149C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 xml:space="preserve">       ?</w:t>
            </w:r>
          </w:p>
          <w:p w14:paraId="557A6A21" w14:textId="77777777" w:rsidR="000C52E9" w:rsidRPr="00D27DCD" w:rsidRDefault="000C52E9" w:rsidP="001F149C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lastRenderedPageBreak/>
              <w:t xml:space="preserve">       ?</w:t>
            </w:r>
          </w:p>
        </w:tc>
      </w:tr>
      <w:tr w:rsidR="00D27DCD" w:rsidRPr="00D27DCD" w14:paraId="4991CED4" w14:textId="77777777" w:rsidTr="00D27DCD">
        <w:tc>
          <w:tcPr>
            <w:tcW w:w="2680" w:type="pct"/>
          </w:tcPr>
          <w:p w14:paraId="2AB9B1F2" w14:textId="77777777" w:rsidR="000C52E9" w:rsidRPr="00D27DCD" w:rsidRDefault="000C52E9" w:rsidP="001F149C">
            <w:pPr>
              <w:pStyle w:val="a7"/>
              <w:ind w:left="0" w:firstLine="0"/>
              <w:jc w:val="both"/>
              <w:rPr>
                <w:color w:val="auto"/>
              </w:rPr>
            </w:pPr>
            <w:r w:rsidRPr="00D27DCD">
              <w:rPr>
                <w:color w:val="auto"/>
              </w:rPr>
              <w:lastRenderedPageBreak/>
              <w:t>2.Износ основных фондов</w:t>
            </w:r>
          </w:p>
        </w:tc>
        <w:tc>
          <w:tcPr>
            <w:tcW w:w="731" w:type="pct"/>
          </w:tcPr>
          <w:p w14:paraId="30EC4F2E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712</w:t>
            </w:r>
          </w:p>
        </w:tc>
        <w:tc>
          <w:tcPr>
            <w:tcW w:w="877" w:type="pct"/>
          </w:tcPr>
          <w:p w14:paraId="74A66F60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-</w:t>
            </w:r>
          </w:p>
        </w:tc>
        <w:tc>
          <w:tcPr>
            <w:tcW w:w="712" w:type="pct"/>
          </w:tcPr>
          <w:p w14:paraId="300BA3A5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569</w:t>
            </w:r>
          </w:p>
        </w:tc>
      </w:tr>
    </w:tbl>
    <w:p w14:paraId="79B86557" w14:textId="77777777" w:rsidR="000C52E9" w:rsidRPr="00D27DCD" w:rsidRDefault="000C52E9" w:rsidP="001F149C">
      <w:pPr>
        <w:pStyle w:val="a7"/>
        <w:ind w:left="0" w:firstLine="0"/>
        <w:jc w:val="both"/>
        <w:rPr>
          <w:color w:val="auto"/>
          <w:u w:val="single"/>
        </w:rPr>
      </w:pPr>
      <w:r w:rsidRPr="00D27DCD">
        <w:rPr>
          <w:color w:val="auto"/>
          <w:u w:val="single"/>
        </w:rPr>
        <w:t>Задание.</w:t>
      </w:r>
    </w:p>
    <w:p w14:paraId="3214C201" w14:textId="7E0E8232" w:rsidR="000C52E9" w:rsidRPr="00D27DCD" w:rsidRDefault="000C52E9" w:rsidP="0087792D">
      <w:pPr>
        <w:pStyle w:val="a7"/>
        <w:numPr>
          <w:ilvl w:val="0"/>
          <w:numId w:val="30"/>
        </w:numPr>
        <w:jc w:val="both"/>
        <w:rPr>
          <w:color w:val="auto"/>
        </w:rPr>
      </w:pPr>
      <w:r w:rsidRPr="00D27DCD">
        <w:rPr>
          <w:color w:val="auto"/>
        </w:rPr>
        <w:t>Составить аналитическую таблицу, определить изменение за год.</w:t>
      </w:r>
    </w:p>
    <w:p w14:paraId="61635C87" w14:textId="5A30F6B0" w:rsidR="000C52E9" w:rsidRPr="00D27DCD" w:rsidRDefault="000C52E9" w:rsidP="0087792D">
      <w:pPr>
        <w:pStyle w:val="a7"/>
        <w:numPr>
          <w:ilvl w:val="0"/>
          <w:numId w:val="30"/>
        </w:numPr>
        <w:jc w:val="both"/>
        <w:rPr>
          <w:color w:val="auto"/>
        </w:rPr>
      </w:pPr>
      <w:r w:rsidRPr="00D27DCD">
        <w:rPr>
          <w:color w:val="auto"/>
        </w:rPr>
        <w:t>Определить структуру основных фондов.</w:t>
      </w:r>
    </w:p>
    <w:p w14:paraId="5A081700" w14:textId="48E4A4AC" w:rsidR="000C52E9" w:rsidRPr="0087792D" w:rsidRDefault="000C52E9" w:rsidP="0087792D">
      <w:pPr>
        <w:pStyle w:val="a7"/>
        <w:numPr>
          <w:ilvl w:val="0"/>
          <w:numId w:val="30"/>
        </w:numPr>
        <w:jc w:val="both"/>
        <w:rPr>
          <w:color w:val="auto"/>
        </w:rPr>
      </w:pPr>
      <w:r w:rsidRPr="00D27DCD">
        <w:rPr>
          <w:color w:val="auto"/>
        </w:rPr>
        <w:t xml:space="preserve">Определить коэффициент обновления, износа и годности основных </w:t>
      </w:r>
      <w:r w:rsidRPr="0087792D">
        <w:rPr>
          <w:color w:val="auto"/>
        </w:rPr>
        <w:t>фондов.</w:t>
      </w:r>
    </w:p>
    <w:p w14:paraId="03672E53" w14:textId="4AA7A233" w:rsidR="000C52E9" w:rsidRPr="00D27DCD" w:rsidRDefault="000C52E9" w:rsidP="0087792D">
      <w:pPr>
        <w:pStyle w:val="a7"/>
        <w:numPr>
          <w:ilvl w:val="0"/>
          <w:numId w:val="30"/>
        </w:numPr>
        <w:jc w:val="both"/>
        <w:rPr>
          <w:color w:val="auto"/>
        </w:rPr>
      </w:pPr>
      <w:r w:rsidRPr="00D27DCD">
        <w:rPr>
          <w:color w:val="auto"/>
        </w:rPr>
        <w:t>Дать оценку этим показателям.</w:t>
      </w:r>
    </w:p>
    <w:p w14:paraId="32654FE7" w14:textId="213DA2CB" w:rsidR="0087792D" w:rsidRPr="00D27DCD" w:rsidRDefault="0087792D" w:rsidP="001F149C">
      <w:pPr>
        <w:pStyle w:val="a7"/>
        <w:ind w:left="0" w:firstLine="0"/>
        <w:jc w:val="both"/>
        <w:rPr>
          <w:color w:val="auto"/>
        </w:rPr>
      </w:pPr>
    </w:p>
    <w:p w14:paraId="0ABEFA2A" w14:textId="26269498" w:rsidR="000C52E9" w:rsidRPr="00D27DCD" w:rsidRDefault="0087792D" w:rsidP="001F149C">
      <w:pPr>
        <w:pStyle w:val="a7"/>
        <w:ind w:left="0" w:firstLine="0"/>
        <w:jc w:val="center"/>
        <w:rPr>
          <w:b/>
          <w:color w:val="auto"/>
        </w:rPr>
      </w:pPr>
      <w:r>
        <w:rPr>
          <w:b/>
          <w:color w:val="auto"/>
        </w:rPr>
        <w:t xml:space="preserve">Задача </w:t>
      </w:r>
      <w:r w:rsidR="000C52E9" w:rsidRPr="00D27DCD">
        <w:rPr>
          <w:b/>
          <w:color w:val="auto"/>
        </w:rPr>
        <w:t xml:space="preserve">№ </w:t>
      </w:r>
      <w:r>
        <w:rPr>
          <w:b/>
          <w:color w:val="auto"/>
        </w:rPr>
        <w:t>11</w:t>
      </w:r>
    </w:p>
    <w:p w14:paraId="4F7B93CE" w14:textId="6A8FD9BB" w:rsidR="000C52E9" w:rsidRPr="00D27DCD" w:rsidRDefault="000C52E9" w:rsidP="0087792D">
      <w:pPr>
        <w:pStyle w:val="a7"/>
        <w:ind w:left="0" w:firstLine="0"/>
        <w:jc w:val="center"/>
        <w:rPr>
          <w:color w:val="auto"/>
        </w:rPr>
      </w:pPr>
      <w:r w:rsidRPr="00D27DCD">
        <w:rPr>
          <w:color w:val="auto"/>
        </w:rPr>
        <w:t>по анализу использования основных фондов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862"/>
        <w:gridCol w:w="1832"/>
        <w:gridCol w:w="1654"/>
      </w:tblGrid>
      <w:tr w:rsidR="00D27DCD" w:rsidRPr="00D27DCD" w14:paraId="7754CC7C" w14:textId="77777777" w:rsidTr="00D27DCD">
        <w:tc>
          <w:tcPr>
            <w:tcW w:w="3316" w:type="pct"/>
          </w:tcPr>
          <w:p w14:paraId="52E217BB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Показатели</w:t>
            </w:r>
          </w:p>
        </w:tc>
        <w:tc>
          <w:tcPr>
            <w:tcW w:w="885" w:type="pct"/>
          </w:tcPr>
          <w:p w14:paraId="46B54F3A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По плану</w:t>
            </w:r>
          </w:p>
        </w:tc>
        <w:tc>
          <w:tcPr>
            <w:tcW w:w="799" w:type="pct"/>
          </w:tcPr>
          <w:p w14:paraId="34AD4C4C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Фактически</w:t>
            </w:r>
          </w:p>
        </w:tc>
      </w:tr>
      <w:tr w:rsidR="00D27DCD" w:rsidRPr="00D27DCD" w14:paraId="538BF9A3" w14:textId="77777777" w:rsidTr="00D27DCD">
        <w:tc>
          <w:tcPr>
            <w:tcW w:w="3316" w:type="pct"/>
          </w:tcPr>
          <w:p w14:paraId="0B3598D3" w14:textId="1C94B879" w:rsidR="000C52E9" w:rsidRPr="00D27DCD" w:rsidRDefault="000C52E9" w:rsidP="0087792D">
            <w:pPr>
              <w:pStyle w:val="a7"/>
              <w:numPr>
                <w:ilvl w:val="0"/>
                <w:numId w:val="32"/>
              </w:numPr>
              <w:jc w:val="both"/>
              <w:rPr>
                <w:color w:val="auto"/>
              </w:rPr>
            </w:pPr>
            <w:r w:rsidRPr="00D27DCD">
              <w:rPr>
                <w:color w:val="auto"/>
              </w:rPr>
              <w:t xml:space="preserve">Валовая продукция, </w:t>
            </w:r>
            <w:proofErr w:type="spellStart"/>
            <w:r w:rsidRPr="00D27DCD">
              <w:rPr>
                <w:color w:val="auto"/>
              </w:rPr>
              <w:t>тыс.руб</w:t>
            </w:r>
            <w:proofErr w:type="spellEnd"/>
            <w:r w:rsidRPr="00D27DCD">
              <w:rPr>
                <w:color w:val="auto"/>
              </w:rPr>
              <w:t>.</w:t>
            </w:r>
          </w:p>
        </w:tc>
        <w:tc>
          <w:tcPr>
            <w:tcW w:w="885" w:type="pct"/>
          </w:tcPr>
          <w:p w14:paraId="2234A029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12524</w:t>
            </w:r>
          </w:p>
        </w:tc>
        <w:tc>
          <w:tcPr>
            <w:tcW w:w="799" w:type="pct"/>
          </w:tcPr>
          <w:p w14:paraId="57F0FFA3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11038</w:t>
            </w:r>
          </w:p>
        </w:tc>
      </w:tr>
      <w:tr w:rsidR="00D27DCD" w:rsidRPr="00D27DCD" w14:paraId="44CA63BD" w14:textId="77777777" w:rsidTr="00D27DCD">
        <w:tc>
          <w:tcPr>
            <w:tcW w:w="3316" w:type="pct"/>
          </w:tcPr>
          <w:p w14:paraId="3BF4D1DC" w14:textId="0DDA3F59" w:rsidR="000C52E9" w:rsidRPr="00D27DCD" w:rsidRDefault="000C52E9" w:rsidP="0087792D">
            <w:pPr>
              <w:pStyle w:val="a7"/>
              <w:numPr>
                <w:ilvl w:val="0"/>
                <w:numId w:val="32"/>
              </w:numPr>
              <w:jc w:val="both"/>
              <w:rPr>
                <w:color w:val="auto"/>
              </w:rPr>
            </w:pPr>
            <w:r w:rsidRPr="00D27DCD">
              <w:rPr>
                <w:color w:val="auto"/>
              </w:rPr>
              <w:t xml:space="preserve">Среднегодовая стоимость основных производственных фондов, </w:t>
            </w:r>
            <w:proofErr w:type="spellStart"/>
            <w:r w:rsidRPr="00D27DCD">
              <w:rPr>
                <w:color w:val="auto"/>
              </w:rPr>
              <w:t>тыс.руб</w:t>
            </w:r>
            <w:proofErr w:type="spellEnd"/>
            <w:r w:rsidRPr="00D27DCD">
              <w:rPr>
                <w:color w:val="auto"/>
              </w:rPr>
              <w:t>.</w:t>
            </w:r>
          </w:p>
        </w:tc>
        <w:tc>
          <w:tcPr>
            <w:tcW w:w="885" w:type="pct"/>
          </w:tcPr>
          <w:p w14:paraId="3A23B120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</w:p>
          <w:p w14:paraId="064EE80E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1580</w:t>
            </w:r>
          </w:p>
        </w:tc>
        <w:tc>
          <w:tcPr>
            <w:tcW w:w="799" w:type="pct"/>
          </w:tcPr>
          <w:p w14:paraId="1C2902E2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</w:p>
          <w:p w14:paraId="6C604881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1589</w:t>
            </w:r>
          </w:p>
        </w:tc>
      </w:tr>
      <w:tr w:rsidR="00604E3C" w:rsidRPr="00D27DCD" w14:paraId="4786360F" w14:textId="77777777" w:rsidTr="00D27DCD">
        <w:tc>
          <w:tcPr>
            <w:tcW w:w="3316" w:type="pct"/>
          </w:tcPr>
          <w:p w14:paraId="236132A3" w14:textId="1A4A1A65" w:rsidR="000C52E9" w:rsidRPr="00D27DCD" w:rsidRDefault="000C52E9" w:rsidP="0087792D">
            <w:pPr>
              <w:pStyle w:val="a7"/>
              <w:numPr>
                <w:ilvl w:val="0"/>
                <w:numId w:val="32"/>
              </w:numPr>
              <w:jc w:val="both"/>
              <w:rPr>
                <w:color w:val="auto"/>
              </w:rPr>
            </w:pPr>
            <w:r w:rsidRPr="00D27DCD">
              <w:rPr>
                <w:color w:val="auto"/>
              </w:rPr>
              <w:t>Фондоотдача, руб.</w:t>
            </w:r>
          </w:p>
        </w:tc>
        <w:tc>
          <w:tcPr>
            <w:tcW w:w="885" w:type="pct"/>
          </w:tcPr>
          <w:p w14:paraId="62E05D0C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799" w:type="pct"/>
          </w:tcPr>
          <w:p w14:paraId="545E7A49" w14:textId="77777777" w:rsidR="000C52E9" w:rsidRPr="00D27DCD" w:rsidRDefault="000C52E9" w:rsidP="001F149C">
            <w:pPr>
              <w:pStyle w:val="a7"/>
              <w:ind w:left="0" w:firstLine="0"/>
              <w:jc w:val="center"/>
              <w:rPr>
                <w:color w:val="auto"/>
              </w:rPr>
            </w:pPr>
          </w:p>
        </w:tc>
      </w:tr>
    </w:tbl>
    <w:p w14:paraId="360C9D9B" w14:textId="64C23E0C" w:rsidR="000C52E9" w:rsidRPr="00D27DCD" w:rsidRDefault="000C52E9" w:rsidP="001F149C">
      <w:pPr>
        <w:pStyle w:val="a7"/>
        <w:ind w:left="0" w:firstLine="0"/>
        <w:jc w:val="both"/>
        <w:rPr>
          <w:color w:val="auto"/>
        </w:rPr>
      </w:pPr>
      <w:r w:rsidRPr="00D27DCD">
        <w:rPr>
          <w:color w:val="auto"/>
        </w:rPr>
        <w:t>Задание.</w:t>
      </w:r>
    </w:p>
    <w:p w14:paraId="30C384B5" w14:textId="77777777" w:rsidR="0087792D" w:rsidRDefault="000C52E9" w:rsidP="0087792D">
      <w:pPr>
        <w:pStyle w:val="a7"/>
        <w:numPr>
          <w:ilvl w:val="0"/>
          <w:numId w:val="6"/>
        </w:numPr>
        <w:ind w:left="0" w:firstLine="357"/>
        <w:jc w:val="both"/>
        <w:rPr>
          <w:color w:val="auto"/>
        </w:rPr>
      </w:pPr>
      <w:r w:rsidRPr="00D27DCD">
        <w:rPr>
          <w:color w:val="auto"/>
        </w:rPr>
        <w:t>Составить аналитическую таблицу и определить абсолютное отклонение по всем показателям.</w:t>
      </w:r>
    </w:p>
    <w:p w14:paraId="353B2060" w14:textId="0B32A3D3" w:rsidR="000C52E9" w:rsidRPr="0087792D" w:rsidRDefault="000C52E9" w:rsidP="0087792D">
      <w:pPr>
        <w:pStyle w:val="a7"/>
        <w:numPr>
          <w:ilvl w:val="0"/>
          <w:numId w:val="6"/>
        </w:numPr>
        <w:ind w:left="0" w:firstLine="357"/>
        <w:jc w:val="both"/>
        <w:rPr>
          <w:color w:val="auto"/>
        </w:rPr>
      </w:pPr>
      <w:r w:rsidRPr="0087792D">
        <w:rPr>
          <w:color w:val="auto"/>
        </w:rPr>
        <w:t>Определить влияние изменения среднегодовой стоимости основных производственных фондов и фондоотдачи на отклонение объема валовой продукции по сравнению с планом.</w:t>
      </w:r>
    </w:p>
    <w:p w14:paraId="3855E362" w14:textId="123B8BFC" w:rsidR="000C52E9" w:rsidRDefault="000C52E9" w:rsidP="0087792D">
      <w:pPr>
        <w:pStyle w:val="a7"/>
        <w:numPr>
          <w:ilvl w:val="0"/>
          <w:numId w:val="6"/>
        </w:numPr>
        <w:ind w:left="0" w:firstLine="357"/>
        <w:jc w:val="both"/>
        <w:rPr>
          <w:color w:val="auto"/>
        </w:rPr>
      </w:pPr>
      <w:r w:rsidRPr="00D27DCD">
        <w:rPr>
          <w:color w:val="auto"/>
        </w:rPr>
        <w:t>Дать оценку этим показателям.</w:t>
      </w:r>
    </w:p>
    <w:p w14:paraId="1175EE75" w14:textId="2E978989" w:rsidR="0087792D" w:rsidRDefault="0087792D" w:rsidP="0087792D">
      <w:pPr>
        <w:pStyle w:val="a7"/>
        <w:jc w:val="both"/>
        <w:rPr>
          <w:color w:val="auto"/>
        </w:rPr>
      </w:pPr>
    </w:p>
    <w:p w14:paraId="0684220B" w14:textId="235382E2" w:rsidR="0087792D" w:rsidRDefault="0087792D" w:rsidP="0087792D">
      <w:pPr>
        <w:pStyle w:val="a7"/>
        <w:jc w:val="both"/>
        <w:rPr>
          <w:color w:val="auto"/>
        </w:rPr>
      </w:pPr>
    </w:p>
    <w:p w14:paraId="55D0E0D9" w14:textId="77777777" w:rsidR="0087792D" w:rsidRPr="00D27DCD" w:rsidRDefault="0087792D" w:rsidP="0087792D">
      <w:pPr>
        <w:pStyle w:val="a7"/>
        <w:jc w:val="both"/>
        <w:rPr>
          <w:color w:val="auto"/>
        </w:rPr>
      </w:pPr>
    </w:p>
    <w:p w14:paraId="5200FEA4" w14:textId="77777777" w:rsidR="000C52E9" w:rsidRPr="00D27DCD" w:rsidRDefault="000C52E9" w:rsidP="0087792D">
      <w:pPr>
        <w:pStyle w:val="a7"/>
        <w:ind w:left="0" w:firstLine="357"/>
        <w:jc w:val="both"/>
        <w:rPr>
          <w:color w:val="auto"/>
        </w:rPr>
      </w:pPr>
    </w:p>
    <w:p w14:paraId="19448CA1" w14:textId="5E9A9E55" w:rsidR="0087792D" w:rsidRDefault="0087792D" w:rsidP="0087792D">
      <w:pPr>
        <w:tabs>
          <w:tab w:val="left" w:pos="1358"/>
        </w:tabs>
        <w:spacing w:after="0" w:line="240" w:lineRule="auto"/>
        <w:ind w:left="0" w:firstLine="0"/>
        <w:jc w:val="center"/>
      </w:pPr>
      <w:r>
        <w:rPr>
          <w:b/>
          <w:color w:val="000000"/>
        </w:rPr>
        <w:t>Критерии оценивания рубежной аттестации:</w:t>
      </w:r>
    </w:p>
    <w:p w14:paraId="75D3B86E" w14:textId="77777777" w:rsidR="0087792D" w:rsidRDefault="0087792D" w:rsidP="0087792D">
      <w:pPr>
        <w:spacing w:after="0" w:line="288" w:lineRule="auto"/>
        <w:ind w:left="0" w:firstLine="0"/>
        <w:jc w:val="both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на вопрос и решившему правильно    задачу  </w:t>
      </w:r>
    </w:p>
    <w:p w14:paraId="565739CA" w14:textId="77777777" w:rsidR="0087792D" w:rsidRDefault="0087792D" w:rsidP="0087792D">
      <w:pPr>
        <w:spacing w:after="0" w:line="288" w:lineRule="auto"/>
        <w:ind w:left="0" w:firstLine="0"/>
        <w:jc w:val="both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не ответил на вопрос и не решил задачу верно.  </w:t>
      </w:r>
    </w:p>
    <w:p w14:paraId="6B50CE86" w14:textId="77777777" w:rsidR="0087792D" w:rsidRDefault="0087792D" w:rsidP="0087792D">
      <w:pPr>
        <w:spacing w:after="0" w:line="288" w:lineRule="auto"/>
        <w:ind w:left="0" w:firstLine="0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 обучающемуся, ответившему на вопрос и решившему правильно задачу с выводами.</w:t>
      </w:r>
    </w:p>
    <w:p w14:paraId="160FEA36" w14:textId="77777777" w:rsidR="0087792D" w:rsidRDefault="0087792D" w:rsidP="0087792D">
      <w:pPr>
        <w:spacing w:after="0" w:line="288" w:lineRule="auto"/>
        <w:ind w:left="0" w:firstLine="0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</w:t>
      </w:r>
      <w:r w:rsidRPr="00E50ECF">
        <w:rPr>
          <w:color w:val="000000"/>
        </w:rPr>
        <w:t xml:space="preserve"> </w:t>
      </w:r>
      <w:r>
        <w:rPr>
          <w:color w:val="000000"/>
        </w:rPr>
        <w:t>ответившему на вопрос и решившему правильно задачу с выводами частично.</w:t>
      </w:r>
    </w:p>
    <w:p w14:paraId="7B98D315" w14:textId="2D5955AA" w:rsidR="0087792D" w:rsidRDefault="0087792D" w:rsidP="0087792D">
      <w:pPr>
        <w:spacing w:after="0" w:line="288" w:lineRule="auto"/>
        <w:ind w:left="0" w:firstLine="0"/>
        <w:jc w:val="both"/>
        <w:rPr>
          <w:color w:val="000000"/>
        </w:rPr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</w:t>
      </w:r>
      <w:r w:rsidRPr="00E50ECF">
        <w:rPr>
          <w:color w:val="000000"/>
        </w:rPr>
        <w:t xml:space="preserve"> </w:t>
      </w:r>
      <w:r>
        <w:rPr>
          <w:color w:val="000000"/>
        </w:rPr>
        <w:t>ответившему на вопрос и решившему правильно задачу частично.</w:t>
      </w:r>
    </w:p>
    <w:p w14:paraId="57381FC4" w14:textId="08E57518" w:rsidR="00643747" w:rsidRDefault="00643747" w:rsidP="0087792D">
      <w:pPr>
        <w:spacing w:after="0" w:line="288" w:lineRule="auto"/>
        <w:ind w:left="0" w:firstLine="0"/>
        <w:jc w:val="both"/>
        <w:rPr>
          <w:color w:val="000000"/>
        </w:rPr>
      </w:pPr>
    </w:p>
    <w:p w14:paraId="65C9C433" w14:textId="70DC16C7" w:rsidR="00643747" w:rsidRDefault="00643747" w:rsidP="0087792D">
      <w:pPr>
        <w:spacing w:after="0" w:line="288" w:lineRule="auto"/>
        <w:ind w:left="0" w:firstLine="0"/>
        <w:jc w:val="both"/>
      </w:pPr>
    </w:p>
    <w:p w14:paraId="4662BDEA" w14:textId="207CB132" w:rsidR="00F75D13" w:rsidRDefault="00F75D13" w:rsidP="0087792D">
      <w:pPr>
        <w:spacing w:after="0" w:line="288" w:lineRule="auto"/>
        <w:ind w:left="0" w:firstLine="0"/>
        <w:jc w:val="both"/>
      </w:pPr>
    </w:p>
    <w:p w14:paraId="6AA6824F" w14:textId="5B4C684A" w:rsidR="00F75D13" w:rsidRDefault="00F75D13" w:rsidP="0087792D">
      <w:pPr>
        <w:spacing w:after="0" w:line="288" w:lineRule="auto"/>
        <w:ind w:left="0" w:firstLine="0"/>
        <w:jc w:val="both"/>
      </w:pPr>
    </w:p>
    <w:p w14:paraId="1D49D8CB" w14:textId="669911DA" w:rsidR="00F75D13" w:rsidRDefault="00F75D13" w:rsidP="0087792D">
      <w:pPr>
        <w:spacing w:after="0" w:line="288" w:lineRule="auto"/>
        <w:ind w:left="0" w:firstLine="0"/>
        <w:jc w:val="both"/>
      </w:pPr>
    </w:p>
    <w:p w14:paraId="194EBB54" w14:textId="4AEF662D" w:rsidR="00F75D13" w:rsidRDefault="00F75D13" w:rsidP="0087792D">
      <w:pPr>
        <w:spacing w:after="0" w:line="288" w:lineRule="auto"/>
        <w:ind w:left="0" w:firstLine="0"/>
        <w:jc w:val="both"/>
      </w:pPr>
    </w:p>
    <w:p w14:paraId="5D2FA536" w14:textId="1878B596" w:rsidR="00F75D13" w:rsidRDefault="00F75D13" w:rsidP="0087792D">
      <w:pPr>
        <w:spacing w:after="0" w:line="288" w:lineRule="auto"/>
        <w:ind w:left="0" w:firstLine="0"/>
        <w:jc w:val="both"/>
      </w:pPr>
    </w:p>
    <w:p w14:paraId="69DAFEA0" w14:textId="59023321" w:rsidR="00F75D13" w:rsidRDefault="00F75D13" w:rsidP="0087792D">
      <w:pPr>
        <w:spacing w:after="0" w:line="288" w:lineRule="auto"/>
        <w:ind w:left="0" w:firstLine="0"/>
        <w:jc w:val="both"/>
      </w:pPr>
    </w:p>
    <w:p w14:paraId="447060D7" w14:textId="26354600" w:rsidR="00F75D13" w:rsidRDefault="00F75D13" w:rsidP="0087792D">
      <w:pPr>
        <w:spacing w:after="0" w:line="288" w:lineRule="auto"/>
        <w:ind w:left="0" w:firstLine="0"/>
        <w:jc w:val="both"/>
      </w:pPr>
    </w:p>
    <w:p w14:paraId="64CB4417" w14:textId="6D9720E2" w:rsidR="00F75D13" w:rsidRDefault="00F75D13" w:rsidP="0087792D">
      <w:pPr>
        <w:spacing w:after="0" w:line="288" w:lineRule="auto"/>
        <w:ind w:left="0" w:firstLine="0"/>
        <w:jc w:val="both"/>
      </w:pPr>
    </w:p>
    <w:p w14:paraId="59D574B6" w14:textId="021A08A1" w:rsidR="00F75D13" w:rsidRDefault="00F75D13" w:rsidP="0087792D">
      <w:pPr>
        <w:spacing w:after="0" w:line="288" w:lineRule="auto"/>
        <w:ind w:left="0" w:firstLine="0"/>
        <w:jc w:val="both"/>
      </w:pPr>
    </w:p>
    <w:p w14:paraId="3BC9B811" w14:textId="22447351" w:rsidR="00F75D13" w:rsidRDefault="00F75D13" w:rsidP="0087792D">
      <w:pPr>
        <w:spacing w:after="0" w:line="288" w:lineRule="auto"/>
        <w:ind w:left="0" w:firstLine="0"/>
        <w:jc w:val="both"/>
      </w:pPr>
    </w:p>
    <w:p w14:paraId="3708AACA" w14:textId="593847D5" w:rsidR="00F75D13" w:rsidRDefault="00F75D13" w:rsidP="0087792D">
      <w:pPr>
        <w:spacing w:after="0" w:line="288" w:lineRule="auto"/>
        <w:ind w:left="0" w:firstLine="0"/>
        <w:jc w:val="both"/>
      </w:pPr>
    </w:p>
    <w:p w14:paraId="5F28A0C7" w14:textId="604258DD" w:rsidR="00F75D13" w:rsidRDefault="00F75D13" w:rsidP="0087792D">
      <w:pPr>
        <w:spacing w:after="0" w:line="288" w:lineRule="auto"/>
        <w:ind w:left="0" w:firstLine="0"/>
        <w:jc w:val="both"/>
      </w:pPr>
    </w:p>
    <w:p w14:paraId="6C5810A4" w14:textId="1FA23AA2" w:rsidR="00F75D13" w:rsidRDefault="00F75D13" w:rsidP="0087792D">
      <w:pPr>
        <w:spacing w:after="0" w:line="288" w:lineRule="auto"/>
        <w:ind w:left="0" w:firstLine="0"/>
        <w:jc w:val="both"/>
      </w:pPr>
    </w:p>
    <w:p w14:paraId="3F184120" w14:textId="15D6109C" w:rsidR="00F75D13" w:rsidRDefault="00F75D13" w:rsidP="0087792D">
      <w:pPr>
        <w:spacing w:after="0" w:line="288" w:lineRule="auto"/>
        <w:ind w:left="0" w:firstLine="0"/>
        <w:jc w:val="both"/>
      </w:pPr>
    </w:p>
    <w:p w14:paraId="7BB7CE12" w14:textId="77777777" w:rsidR="00F75D13" w:rsidRDefault="00F75D13" w:rsidP="0087792D">
      <w:pPr>
        <w:spacing w:after="0" w:line="288" w:lineRule="auto"/>
        <w:ind w:left="0" w:firstLine="0"/>
        <w:jc w:val="both"/>
      </w:pPr>
    </w:p>
    <w:p w14:paraId="0B35C3D4" w14:textId="77777777" w:rsidR="000C52E9" w:rsidRPr="00D27DCD" w:rsidRDefault="000C52E9" w:rsidP="001F149C">
      <w:pPr>
        <w:pStyle w:val="a7"/>
        <w:ind w:left="0" w:firstLine="0"/>
        <w:jc w:val="both"/>
        <w:rPr>
          <w:color w:val="auto"/>
        </w:rPr>
      </w:pPr>
    </w:p>
    <w:p w14:paraId="689717C7" w14:textId="603F942A" w:rsidR="00643747" w:rsidRPr="00643747" w:rsidRDefault="00643747" w:rsidP="00643747">
      <w:pPr>
        <w:pStyle w:val="1"/>
        <w:spacing w:after="192"/>
        <w:ind w:right="9"/>
      </w:pPr>
      <w:r w:rsidRPr="00643747">
        <w:rPr>
          <w:i/>
          <w:color w:val="000000"/>
        </w:rPr>
        <w:t xml:space="preserve">Образец билета к 3-ой рубежной аттестации  </w:t>
      </w:r>
    </w:p>
    <w:p w14:paraId="511122D7" w14:textId="77777777" w:rsidR="00F75D13" w:rsidRPr="00F75D13" w:rsidRDefault="00F75D13" w:rsidP="00F75D1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u w:val="single"/>
          <w14:ligatures w14:val="none"/>
        </w:rPr>
      </w:pPr>
      <w:r w:rsidRPr="00F75D13">
        <w:rPr>
          <w:rFonts w:eastAsia="Arial Unicode MS"/>
          <w:b/>
          <w:color w:val="000000"/>
          <w:kern w:val="0"/>
          <w:u w:val="single"/>
          <w14:ligatures w14:val="none"/>
        </w:rPr>
        <w:t>ОП.12 Управленческий анализ</w:t>
      </w:r>
    </w:p>
    <w:p w14:paraId="231A2835" w14:textId="77777777" w:rsidR="00F75D13" w:rsidRDefault="00F75D13" w:rsidP="00643747">
      <w:pPr>
        <w:spacing w:after="36" w:line="248" w:lineRule="auto"/>
        <w:ind w:left="105" w:right="101"/>
        <w:jc w:val="center"/>
        <w:rPr>
          <w:b/>
          <w:color w:val="000000"/>
        </w:rPr>
      </w:pPr>
    </w:p>
    <w:p w14:paraId="07781AC4" w14:textId="6D16E9F4" w:rsidR="00643747" w:rsidRPr="00643747" w:rsidRDefault="00643747" w:rsidP="00643747">
      <w:pPr>
        <w:spacing w:after="36" w:line="248" w:lineRule="auto"/>
        <w:ind w:left="105" w:right="101"/>
        <w:jc w:val="center"/>
      </w:pPr>
      <w:r w:rsidRPr="00643747">
        <w:rPr>
          <w:b/>
          <w:color w:val="000000"/>
        </w:rPr>
        <w:t xml:space="preserve">Контрольная работа </w:t>
      </w:r>
    </w:p>
    <w:p w14:paraId="38D413DD" w14:textId="10E433EB" w:rsidR="000C52E9" w:rsidRPr="00D27DCD" w:rsidRDefault="000C52E9" w:rsidP="001F149C">
      <w:pPr>
        <w:pStyle w:val="a7"/>
        <w:ind w:left="0" w:firstLine="0"/>
        <w:jc w:val="both"/>
        <w:rPr>
          <w:color w:val="auto"/>
        </w:rPr>
      </w:pPr>
    </w:p>
    <w:p w14:paraId="583B15B5" w14:textId="10E9D04F" w:rsidR="00D45731" w:rsidRDefault="00D45731" w:rsidP="00D45731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3-аттестация </w:t>
      </w:r>
    </w:p>
    <w:p w14:paraId="6DBC93C6" w14:textId="77777777" w:rsidR="00D45731" w:rsidRDefault="00D45731" w:rsidP="00D45731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Перечень вопросов</w:t>
      </w:r>
    </w:p>
    <w:p w14:paraId="308B443B" w14:textId="77777777" w:rsidR="00D45731" w:rsidRPr="00D45731" w:rsidRDefault="00D45731" w:rsidP="00D45731">
      <w:pPr>
        <w:pStyle w:val="a6"/>
        <w:numPr>
          <w:ilvl w:val="0"/>
          <w:numId w:val="34"/>
        </w:numPr>
        <w:spacing w:after="0" w:line="240" w:lineRule="auto"/>
        <w:jc w:val="both"/>
      </w:pPr>
      <w:r w:rsidRPr="00D45731">
        <w:t>Анализ номенклатуры и ассортимента продукции</w:t>
      </w:r>
    </w:p>
    <w:p w14:paraId="69C557B5" w14:textId="77777777" w:rsidR="00D45731" w:rsidRPr="00D45731" w:rsidRDefault="00D45731" w:rsidP="00D45731">
      <w:pPr>
        <w:pStyle w:val="a6"/>
        <w:numPr>
          <w:ilvl w:val="0"/>
          <w:numId w:val="34"/>
        </w:numPr>
        <w:spacing w:after="0" w:line="240" w:lineRule="auto"/>
        <w:jc w:val="both"/>
      </w:pPr>
      <w:r w:rsidRPr="00D45731">
        <w:t>Анализ уровня качества продукции и потерь от брака в производстве</w:t>
      </w:r>
    </w:p>
    <w:p w14:paraId="52C2B782" w14:textId="77777777" w:rsidR="00D45731" w:rsidRPr="00D45731" w:rsidRDefault="00D45731" w:rsidP="00D45731">
      <w:pPr>
        <w:pStyle w:val="a6"/>
        <w:numPr>
          <w:ilvl w:val="0"/>
          <w:numId w:val="34"/>
        </w:numPr>
        <w:spacing w:after="0" w:line="240" w:lineRule="auto"/>
        <w:jc w:val="both"/>
      </w:pPr>
      <w:r w:rsidRPr="00D45731">
        <w:t>Анализ ритмичности выпуска продукции</w:t>
      </w:r>
    </w:p>
    <w:p w14:paraId="1306E0A1" w14:textId="77777777" w:rsidR="00D45731" w:rsidRPr="00D45731" w:rsidRDefault="00D45731" w:rsidP="00D45731">
      <w:pPr>
        <w:pStyle w:val="a6"/>
        <w:numPr>
          <w:ilvl w:val="0"/>
          <w:numId w:val="34"/>
        </w:numPr>
        <w:spacing w:after="0" w:line="240" w:lineRule="auto"/>
      </w:pPr>
      <w:r w:rsidRPr="00D45731">
        <w:t>Анализ реализации продукции</w:t>
      </w:r>
    </w:p>
    <w:p w14:paraId="09E43145" w14:textId="77777777" w:rsidR="00D45731" w:rsidRPr="00D45731" w:rsidRDefault="00D45731" w:rsidP="00D45731">
      <w:pPr>
        <w:pStyle w:val="a6"/>
        <w:numPr>
          <w:ilvl w:val="0"/>
          <w:numId w:val="34"/>
        </w:numPr>
        <w:spacing w:after="0" w:line="240" w:lineRule="auto"/>
        <w:jc w:val="both"/>
      </w:pPr>
      <w:r w:rsidRPr="00D45731">
        <w:t>Анализ себестоимости по элементам затрат и статьям калькуляции</w:t>
      </w:r>
    </w:p>
    <w:p w14:paraId="1242E110" w14:textId="77777777" w:rsidR="00D45731" w:rsidRPr="00D45731" w:rsidRDefault="00D45731" w:rsidP="00D45731">
      <w:pPr>
        <w:pStyle w:val="a6"/>
        <w:numPr>
          <w:ilvl w:val="0"/>
          <w:numId w:val="34"/>
        </w:numPr>
        <w:spacing w:after="0" w:line="240" w:lineRule="auto"/>
        <w:jc w:val="both"/>
      </w:pPr>
      <w:r w:rsidRPr="00D45731">
        <w:t>Анализ затрат на 1 рубль продукции</w:t>
      </w:r>
    </w:p>
    <w:p w14:paraId="2AC0D0BF" w14:textId="77777777" w:rsidR="00D45731" w:rsidRPr="00D45731" w:rsidRDefault="00D45731" w:rsidP="00D45731">
      <w:pPr>
        <w:pStyle w:val="a6"/>
        <w:numPr>
          <w:ilvl w:val="0"/>
          <w:numId w:val="34"/>
        </w:numPr>
        <w:spacing w:after="0" w:line="240" w:lineRule="auto"/>
        <w:jc w:val="both"/>
      </w:pPr>
      <w:r w:rsidRPr="00D45731">
        <w:t>Анализ прямых материальных затрат</w:t>
      </w:r>
    </w:p>
    <w:p w14:paraId="4214F020" w14:textId="77777777" w:rsidR="00D45731" w:rsidRPr="00D45731" w:rsidRDefault="00D45731" w:rsidP="00D45731">
      <w:pPr>
        <w:pStyle w:val="a6"/>
        <w:numPr>
          <w:ilvl w:val="0"/>
          <w:numId w:val="34"/>
        </w:numPr>
        <w:spacing w:after="0" w:line="240" w:lineRule="auto"/>
      </w:pPr>
      <w:r w:rsidRPr="00D45731">
        <w:t>Анализ прямых трудовых затрат</w:t>
      </w:r>
    </w:p>
    <w:p w14:paraId="384CD311" w14:textId="77777777" w:rsidR="00D45731" w:rsidRPr="00D45731" w:rsidRDefault="00D45731" w:rsidP="00D45731">
      <w:pPr>
        <w:pStyle w:val="a6"/>
        <w:numPr>
          <w:ilvl w:val="0"/>
          <w:numId w:val="34"/>
        </w:numPr>
        <w:spacing w:after="0" w:line="240" w:lineRule="auto"/>
        <w:jc w:val="both"/>
      </w:pPr>
      <w:r w:rsidRPr="00D45731">
        <w:t>Анализ расходов по обслуживанию производства и управлению</w:t>
      </w:r>
    </w:p>
    <w:p w14:paraId="3D6BD7A8" w14:textId="113AA559" w:rsidR="005F3791" w:rsidRDefault="00D45731" w:rsidP="00D45731">
      <w:pPr>
        <w:pStyle w:val="a6"/>
        <w:numPr>
          <w:ilvl w:val="0"/>
          <w:numId w:val="34"/>
        </w:numPr>
        <w:spacing w:after="0" w:line="240" w:lineRule="auto"/>
        <w:jc w:val="both"/>
      </w:pPr>
      <w:r w:rsidRPr="00D45731">
        <w:t xml:space="preserve">Анализ коммерческих расходов </w:t>
      </w:r>
    </w:p>
    <w:p w14:paraId="25C85312" w14:textId="01D7B312" w:rsidR="008768CD" w:rsidRDefault="008768CD" w:rsidP="00E7009D">
      <w:pPr>
        <w:spacing w:after="0" w:line="240" w:lineRule="auto"/>
        <w:ind w:left="0" w:firstLine="0"/>
        <w:jc w:val="center"/>
        <w:rPr>
          <w:b/>
          <w:i/>
          <w:color w:val="000000"/>
        </w:rPr>
      </w:pPr>
    </w:p>
    <w:p w14:paraId="4AFD673F" w14:textId="77777777" w:rsidR="00355486" w:rsidRPr="00E7009D" w:rsidRDefault="00355486" w:rsidP="00E7009D">
      <w:pPr>
        <w:spacing w:after="0" w:line="240" w:lineRule="auto"/>
        <w:ind w:left="0" w:firstLine="0"/>
        <w:jc w:val="center"/>
        <w:rPr>
          <w:b/>
          <w:i/>
          <w:color w:val="000000"/>
        </w:rPr>
      </w:pPr>
    </w:p>
    <w:p w14:paraId="7C6914EA" w14:textId="77777777" w:rsidR="00355486" w:rsidRDefault="00355486" w:rsidP="00355486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>Задача№ 1</w:t>
      </w:r>
    </w:p>
    <w:p w14:paraId="1F188B08" w14:textId="70C77FD7" w:rsidR="00E7009D" w:rsidRPr="00355486" w:rsidRDefault="00E7009D" w:rsidP="00355486">
      <w:pPr>
        <w:spacing w:after="0" w:line="240" w:lineRule="auto"/>
        <w:ind w:left="0" w:firstLine="0"/>
        <w:jc w:val="center"/>
        <w:rPr>
          <w:b/>
        </w:rPr>
      </w:pPr>
      <w:r w:rsidRPr="00E7009D">
        <w:t xml:space="preserve">по анализу затрат на производство по экономическим элементам. </w:t>
      </w:r>
    </w:p>
    <w:tbl>
      <w:tblPr>
        <w:tblStyle w:val="a3"/>
        <w:tblW w:w="9946" w:type="dxa"/>
        <w:tblLook w:val="01E0" w:firstRow="1" w:lastRow="1" w:firstColumn="1" w:lastColumn="1" w:noHBand="0" w:noVBand="0"/>
      </w:tblPr>
      <w:tblGrid>
        <w:gridCol w:w="6588"/>
        <w:gridCol w:w="1196"/>
        <w:gridCol w:w="2162"/>
      </w:tblGrid>
      <w:tr w:rsidR="00E7009D" w:rsidRPr="00E7009D" w14:paraId="0B5091DB" w14:textId="77777777" w:rsidTr="00533A8A">
        <w:trPr>
          <w:trHeight w:val="330"/>
        </w:trPr>
        <w:tc>
          <w:tcPr>
            <w:tcW w:w="6588" w:type="dxa"/>
          </w:tcPr>
          <w:p w14:paraId="0B9A63AA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Элементы затрат</w:t>
            </w:r>
          </w:p>
        </w:tc>
        <w:tc>
          <w:tcPr>
            <w:tcW w:w="1196" w:type="dxa"/>
          </w:tcPr>
          <w:p w14:paraId="3CEE1540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>План</w:t>
            </w:r>
          </w:p>
        </w:tc>
        <w:tc>
          <w:tcPr>
            <w:tcW w:w="2162" w:type="dxa"/>
          </w:tcPr>
          <w:p w14:paraId="14B1FD56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 xml:space="preserve">Фактически </w:t>
            </w:r>
          </w:p>
        </w:tc>
      </w:tr>
      <w:tr w:rsidR="00E7009D" w:rsidRPr="00E7009D" w14:paraId="560C50C8" w14:textId="77777777" w:rsidTr="00533A8A">
        <w:trPr>
          <w:trHeight w:val="660"/>
        </w:trPr>
        <w:tc>
          <w:tcPr>
            <w:tcW w:w="6588" w:type="dxa"/>
          </w:tcPr>
          <w:p w14:paraId="2CF82838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 xml:space="preserve">1.Материальные затраты </w:t>
            </w:r>
          </w:p>
          <w:p w14:paraId="472BC5E2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>2. Затраты на оплату труда</w:t>
            </w:r>
          </w:p>
        </w:tc>
        <w:tc>
          <w:tcPr>
            <w:tcW w:w="1196" w:type="dxa"/>
          </w:tcPr>
          <w:p w14:paraId="75534B43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>340000</w:t>
            </w:r>
          </w:p>
          <w:p w14:paraId="177B3337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 xml:space="preserve">  95000</w:t>
            </w:r>
          </w:p>
        </w:tc>
        <w:tc>
          <w:tcPr>
            <w:tcW w:w="2162" w:type="dxa"/>
          </w:tcPr>
          <w:p w14:paraId="6C6891C8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>337290</w:t>
            </w:r>
          </w:p>
          <w:p w14:paraId="02AD8678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 xml:space="preserve">  92560</w:t>
            </w:r>
          </w:p>
        </w:tc>
      </w:tr>
      <w:tr w:rsidR="00E7009D" w:rsidRPr="00E7009D" w14:paraId="34858C50" w14:textId="77777777" w:rsidTr="00533A8A">
        <w:trPr>
          <w:trHeight w:val="312"/>
        </w:trPr>
        <w:tc>
          <w:tcPr>
            <w:tcW w:w="6588" w:type="dxa"/>
          </w:tcPr>
          <w:p w14:paraId="3183E26D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>3. Отчисления на социальные нужды</w:t>
            </w:r>
          </w:p>
        </w:tc>
        <w:tc>
          <w:tcPr>
            <w:tcW w:w="1196" w:type="dxa"/>
          </w:tcPr>
          <w:p w14:paraId="2B922AF1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 xml:space="preserve">  20350</w:t>
            </w:r>
          </w:p>
        </w:tc>
        <w:tc>
          <w:tcPr>
            <w:tcW w:w="2162" w:type="dxa"/>
          </w:tcPr>
          <w:p w14:paraId="218633FF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 xml:space="preserve">  18100</w:t>
            </w:r>
          </w:p>
        </w:tc>
      </w:tr>
      <w:tr w:rsidR="00E7009D" w:rsidRPr="00E7009D" w14:paraId="01F9CC53" w14:textId="77777777" w:rsidTr="00533A8A">
        <w:trPr>
          <w:trHeight w:val="330"/>
        </w:trPr>
        <w:tc>
          <w:tcPr>
            <w:tcW w:w="6588" w:type="dxa"/>
          </w:tcPr>
          <w:p w14:paraId="0264A844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>4. Амортизация основных фондов</w:t>
            </w:r>
          </w:p>
        </w:tc>
        <w:tc>
          <w:tcPr>
            <w:tcW w:w="1196" w:type="dxa"/>
          </w:tcPr>
          <w:p w14:paraId="6A97EBF4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 xml:space="preserve">  23500</w:t>
            </w:r>
          </w:p>
        </w:tc>
        <w:tc>
          <w:tcPr>
            <w:tcW w:w="2162" w:type="dxa"/>
          </w:tcPr>
          <w:p w14:paraId="6143D2C5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 xml:space="preserve">  23220</w:t>
            </w:r>
          </w:p>
        </w:tc>
      </w:tr>
      <w:tr w:rsidR="00E7009D" w:rsidRPr="00E7009D" w14:paraId="658AF6DA" w14:textId="77777777" w:rsidTr="00533A8A">
        <w:trPr>
          <w:trHeight w:val="330"/>
        </w:trPr>
        <w:tc>
          <w:tcPr>
            <w:tcW w:w="6588" w:type="dxa"/>
          </w:tcPr>
          <w:p w14:paraId="6720502F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>5. Прочие затраты</w:t>
            </w:r>
          </w:p>
        </w:tc>
        <w:tc>
          <w:tcPr>
            <w:tcW w:w="1196" w:type="dxa"/>
          </w:tcPr>
          <w:p w14:paraId="5DB11894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 xml:space="preserve">  20000</w:t>
            </w:r>
          </w:p>
        </w:tc>
        <w:tc>
          <w:tcPr>
            <w:tcW w:w="2162" w:type="dxa"/>
          </w:tcPr>
          <w:p w14:paraId="6E08E01F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 xml:space="preserve">  21800</w:t>
            </w:r>
          </w:p>
        </w:tc>
      </w:tr>
      <w:tr w:rsidR="00E7009D" w:rsidRPr="00E7009D" w14:paraId="7BE298E5" w14:textId="77777777" w:rsidTr="00533A8A">
        <w:trPr>
          <w:trHeight w:val="348"/>
        </w:trPr>
        <w:tc>
          <w:tcPr>
            <w:tcW w:w="6588" w:type="dxa"/>
          </w:tcPr>
          <w:p w14:paraId="1F2CF120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 xml:space="preserve">     Всего затрат             </w:t>
            </w:r>
          </w:p>
        </w:tc>
        <w:tc>
          <w:tcPr>
            <w:tcW w:w="1196" w:type="dxa"/>
          </w:tcPr>
          <w:p w14:paraId="1A2B09A1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</w:p>
        </w:tc>
        <w:tc>
          <w:tcPr>
            <w:tcW w:w="2162" w:type="dxa"/>
          </w:tcPr>
          <w:p w14:paraId="001D3764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</w:p>
        </w:tc>
      </w:tr>
    </w:tbl>
    <w:p w14:paraId="3F10716B" w14:textId="59E5A048" w:rsidR="00E7009D" w:rsidRPr="00355486" w:rsidRDefault="00355486" w:rsidP="00E7009D">
      <w:pPr>
        <w:spacing w:after="0" w:line="240" w:lineRule="auto"/>
        <w:ind w:left="0" w:firstLine="0"/>
      </w:pPr>
      <w:r w:rsidRPr="00355486">
        <w:t>Задание:</w:t>
      </w:r>
    </w:p>
    <w:p w14:paraId="74DBF135" w14:textId="20B1E4BF" w:rsidR="00E7009D" w:rsidRPr="00E7009D" w:rsidRDefault="00E7009D" w:rsidP="00355486">
      <w:pPr>
        <w:pStyle w:val="a6"/>
        <w:numPr>
          <w:ilvl w:val="0"/>
          <w:numId w:val="36"/>
        </w:numPr>
        <w:spacing w:after="0" w:line="240" w:lineRule="auto"/>
      </w:pPr>
      <w:r w:rsidRPr="00E7009D">
        <w:t>Составить аналитическую таблицу и определить абсолютные и относительные отклонения по элементам затрат;</w:t>
      </w:r>
    </w:p>
    <w:p w14:paraId="34C16834" w14:textId="3E81B3D7" w:rsidR="00E7009D" w:rsidRPr="00E7009D" w:rsidRDefault="00E7009D" w:rsidP="00355486">
      <w:pPr>
        <w:pStyle w:val="a6"/>
        <w:numPr>
          <w:ilvl w:val="0"/>
          <w:numId w:val="36"/>
        </w:numPr>
        <w:spacing w:after="0" w:line="240" w:lineRule="auto"/>
      </w:pPr>
      <w:r w:rsidRPr="00E7009D">
        <w:t>Определить плановый и фактический удельный вес элементов затрат в общей сумме затрат;</w:t>
      </w:r>
    </w:p>
    <w:p w14:paraId="7AC766BB" w14:textId="7EC39612" w:rsidR="00E7009D" w:rsidRPr="00E7009D" w:rsidRDefault="00E7009D" w:rsidP="00355486">
      <w:pPr>
        <w:pStyle w:val="a6"/>
        <w:numPr>
          <w:ilvl w:val="0"/>
          <w:numId w:val="36"/>
        </w:numPr>
        <w:spacing w:after="0" w:line="240" w:lineRule="auto"/>
      </w:pPr>
      <w:r w:rsidRPr="00E7009D">
        <w:t>Дать оценку влияния отклонений по отдельным элементам затрат на общую величину экономии (перерасхода) по затратам на производство продукции.</w:t>
      </w:r>
    </w:p>
    <w:p w14:paraId="4EBD1DF3" w14:textId="77777777" w:rsidR="00E7009D" w:rsidRPr="00E7009D" w:rsidRDefault="00E7009D" w:rsidP="00E7009D">
      <w:pPr>
        <w:spacing w:after="0" w:line="240" w:lineRule="auto"/>
        <w:ind w:left="0" w:firstLine="0"/>
        <w:jc w:val="both"/>
        <w:rPr>
          <w:u w:val="single"/>
        </w:rPr>
      </w:pPr>
    </w:p>
    <w:p w14:paraId="4832E398" w14:textId="0B3B2702" w:rsidR="00E7009D" w:rsidRDefault="00E7009D" w:rsidP="00E7009D">
      <w:pPr>
        <w:spacing w:after="0" w:line="240" w:lineRule="auto"/>
        <w:ind w:left="0" w:firstLine="0"/>
        <w:jc w:val="both"/>
        <w:rPr>
          <w:u w:val="single"/>
        </w:rPr>
      </w:pPr>
    </w:p>
    <w:p w14:paraId="775426EE" w14:textId="77777777" w:rsidR="00355486" w:rsidRPr="00E7009D" w:rsidRDefault="00355486" w:rsidP="00E7009D">
      <w:pPr>
        <w:spacing w:after="0" w:line="240" w:lineRule="auto"/>
        <w:ind w:left="0" w:firstLine="0"/>
        <w:jc w:val="both"/>
        <w:rPr>
          <w:u w:val="single"/>
        </w:rPr>
      </w:pPr>
    </w:p>
    <w:p w14:paraId="635222C5" w14:textId="77777777" w:rsidR="00E7009D" w:rsidRPr="00E7009D" w:rsidRDefault="00E7009D" w:rsidP="00E7009D">
      <w:pPr>
        <w:spacing w:after="0" w:line="240" w:lineRule="auto"/>
        <w:ind w:left="0" w:firstLine="0"/>
        <w:jc w:val="both"/>
        <w:rPr>
          <w:u w:val="single"/>
        </w:rPr>
      </w:pPr>
    </w:p>
    <w:p w14:paraId="610CD6A0" w14:textId="3D1FB3AE" w:rsidR="00E7009D" w:rsidRPr="00E7009D" w:rsidRDefault="00355486" w:rsidP="00E7009D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>Задача</w:t>
      </w:r>
      <w:r w:rsidR="00E7009D" w:rsidRPr="00E7009D">
        <w:rPr>
          <w:b/>
        </w:rPr>
        <w:t xml:space="preserve"> № 2</w:t>
      </w:r>
    </w:p>
    <w:p w14:paraId="46C5E7CC" w14:textId="476DBA3B" w:rsidR="00E7009D" w:rsidRPr="00E7009D" w:rsidRDefault="00355486" w:rsidP="00E7009D">
      <w:pPr>
        <w:spacing w:after="0" w:line="240" w:lineRule="auto"/>
        <w:ind w:left="0" w:firstLine="0"/>
        <w:jc w:val="both"/>
      </w:pPr>
      <w:r w:rsidRPr="00355486">
        <w:t>Пр</w:t>
      </w:r>
      <w:r w:rsidR="00E7009D" w:rsidRPr="00355486">
        <w:t>оанализируйте приемом разниц влияние среднегодовой стоимости основных средств и фондоотдачи на изменение объема продукции.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251"/>
        <w:gridCol w:w="1611"/>
        <w:gridCol w:w="1486"/>
      </w:tblGrid>
      <w:tr w:rsidR="00E7009D" w:rsidRPr="00E7009D" w14:paraId="6DBC1DF1" w14:textId="77777777" w:rsidTr="00533A8A">
        <w:tc>
          <w:tcPr>
            <w:tcW w:w="7308" w:type="dxa"/>
            <w:vAlign w:val="center"/>
          </w:tcPr>
          <w:p w14:paraId="315A5FA4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Показатели</w:t>
            </w:r>
          </w:p>
        </w:tc>
        <w:tc>
          <w:tcPr>
            <w:tcW w:w="1620" w:type="dxa"/>
            <w:vAlign w:val="center"/>
          </w:tcPr>
          <w:p w14:paraId="7313EAF2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По плану</w:t>
            </w:r>
          </w:p>
        </w:tc>
        <w:tc>
          <w:tcPr>
            <w:tcW w:w="1493" w:type="dxa"/>
            <w:vAlign w:val="center"/>
          </w:tcPr>
          <w:p w14:paraId="5E2933FB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По отчету</w:t>
            </w:r>
          </w:p>
        </w:tc>
      </w:tr>
      <w:tr w:rsidR="00E7009D" w:rsidRPr="00E7009D" w14:paraId="68700D21" w14:textId="77777777" w:rsidTr="00533A8A">
        <w:tc>
          <w:tcPr>
            <w:tcW w:w="7308" w:type="dxa"/>
          </w:tcPr>
          <w:p w14:paraId="64D586C2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  <w:r w:rsidRPr="00E7009D">
              <w:t>1.Объем продукции, тыс. руб.</w:t>
            </w:r>
          </w:p>
          <w:p w14:paraId="6E9FA301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  <w:r w:rsidRPr="00E7009D">
              <w:t>2.Среднегодовая стоимость основных средств, тыс. руб.</w:t>
            </w:r>
          </w:p>
          <w:p w14:paraId="7D3D5818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  <w:r w:rsidRPr="00E7009D">
              <w:t>3.Фондоотдача, руб.</w:t>
            </w:r>
          </w:p>
        </w:tc>
        <w:tc>
          <w:tcPr>
            <w:tcW w:w="1620" w:type="dxa"/>
          </w:tcPr>
          <w:p w14:paraId="35697EF0" w14:textId="77777777" w:rsidR="00E7009D" w:rsidRPr="00E7009D" w:rsidRDefault="00E7009D" w:rsidP="00E7009D">
            <w:pPr>
              <w:spacing w:after="0" w:line="240" w:lineRule="auto"/>
              <w:ind w:left="0" w:firstLine="0"/>
              <w:jc w:val="right"/>
            </w:pPr>
            <w:r w:rsidRPr="00E7009D">
              <w:t>100,0</w:t>
            </w:r>
          </w:p>
          <w:p w14:paraId="2B379E85" w14:textId="77777777" w:rsidR="00E7009D" w:rsidRPr="00E7009D" w:rsidRDefault="00E7009D" w:rsidP="00E7009D">
            <w:pPr>
              <w:spacing w:after="0" w:line="240" w:lineRule="auto"/>
              <w:ind w:left="0" w:firstLine="0"/>
              <w:jc w:val="right"/>
            </w:pPr>
            <w:r w:rsidRPr="00E7009D">
              <w:t>111,1</w:t>
            </w:r>
          </w:p>
          <w:p w14:paraId="0FC92C49" w14:textId="77777777" w:rsidR="00E7009D" w:rsidRPr="00E7009D" w:rsidRDefault="00E7009D" w:rsidP="00E7009D">
            <w:pPr>
              <w:spacing w:after="0" w:line="240" w:lineRule="auto"/>
              <w:ind w:left="0" w:firstLine="0"/>
              <w:jc w:val="right"/>
            </w:pPr>
            <w:r w:rsidRPr="00E7009D">
              <w:t>0,9</w:t>
            </w:r>
          </w:p>
        </w:tc>
        <w:tc>
          <w:tcPr>
            <w:tcW w:w="1493" w:type="dxa"/>
          </w:tcPr>
          <w:p w14:paraId="33B4A970" w14:textId="77777777" w:rsidR="00E7009D" w:rsidRPr="00E7009D" w:rsidRDefault="00E7009D" w:rsidP="00E7009D">
            <w:pPr>
              <w:spacing w:after="0" w:line="240" w:lineRule="auto"/>
              <w:ind w:left="0" w:firstLine="0"/>
              <w:jc w:val="right"/>
            </w:pPr>
            <w:r w:rsidRPr="00E7009D">
              <w:t>200,0</w:t>
            </w:r>
          </w:p>
          <w:p w14:paraId="34D4FB04" w14:textId="77777777" w:rsidR="00E7009D" w:rsidRPr="00E7009D" w:rsidRDefault="00E7009D" w:rsidP="00E7009D">
            <w:pPr>
              <w:spacing w:after="0" w:line="240" w:lineRule="auto"/>
              <w:ind w:left="0" w:firstLine="0"/>
              <w:jc w:val="right"/>
            </w:pPr>
            <w:r w:rsidRPr="00E7009D">
              <w:t>133,3</w:t>
            </w:r>
          </w:p>
          <w:p w14:paraId="69AE8D4F" w14:textId="77777777" w:rsidR="00E7009D" w:rsidRPr="00E7009D" w:rsidRDefault="00E7009D" w:rsidP="00E7009D">
            <w:pPr>
              <w:spacing w:after="0" w:line="240" w:lineRule="auto"/>
              <w:ind w:left="0" w:firstLine="0"/>
              <w:jc w:val="right"/>
            </w:pPr>
            <w:r w:rsidRPr="00E7009D">
              <w:t>1,5</w:t>
            </w:r>
          </w:p>
        </w:tc>
      </w:tr>
    </w:tbl>
    <w:p w14:paraId="62276B9C" w14:textId="003843B4" w:rsidR="00E7009D" w:rsidRPr="00E7009D" w:rsidRDefault="00E7009D" w:rsidP="00355486">
      <w:pPr>
        <w:spacing w:after="0" w:line="240" w:lineRule="auto"/>
        <w:ind w:left="0" w:firstLine="0"/>
        <w:rPr>
          <w:b/>
        </w:rPr>
      </w:pPr>
    </w:p>
    <w:p w14:paraId="5802BD53" w14:textId="35028297" w:rsidR="00E7009D" w:rsidRPr="00E7009D" w:rsidRDefault="00355486" w:rsidP="00355486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>Задача</w:t>
      </w:r>
      <w:r w:rsidR="00E7009D" w:rsidRPr="00E7009D">
        <w:rPr>
          <w:b/>
        </w:rPr>
        <w:t xml:space="preserve"> № 3</w:t>
      </w:r>
    </w:p>
    <w:p w14:paraId="1955A495" w14:textId="58F81DA8" w:rsidR="00E7009D" w:rsidRPr="00E7009D" w:rsidRDefault="00E7009D" w:rsidP="00E7009D">
      <w:pPr>
        <w:spacing w:after="0" w:line="240" w:lineRule="auto"/>
        <w:ind w:left="0" w:firstLine="0"/>
        <w:jc w:val="both"/>
        <w:rPr>
          <w:u w:val="single"/>
        </w:rPr>
      </w:pPr>
      <w:r w:rsidRPr="00E7009D">
        <w:t>Проанализировать</w:t>
      </w:r>
      <w:r w:rsidR="00355486">
        <w:t xml:space="preserve"> рит</w:t>
      </w:r>
      <w:r w:rsidRPr="00E7009D">
        <w:t>мичность выпуска продукции.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436"/>
        <w:gridCol w:w="1626"/>
        <w:gridCol w:w="1377"/>
        <w:gridCol w:w="1406"/>
        <w:gridCol w:w="1392"/>
        <w:gridCol w:w="1471"/>
        <w:gridCol w:w="1640"/>
      </w:tblGrid>
      <w:tr w:rsidR="00E7009D" w:rsidRPr="00E7009D" w14:paraId="193EA685" w14:textId="77777777" w:rsidTr="00533A8A">
        <w:tc>
          <w:tcPr>
            <w:tcW w:w="1446" w:type="dxa"/>
            <w:vMerge w:val="restart"/>
            <w:vAlign w:val="center"/>
          </w:tcPr>
          <w:p w14:paraId="0597B8E8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lastRenderedPageBreak/>
              <w:t>Декады</w:t>
            </w:r>
          </w:p>
        </w:tc>
        <w:tc>
          <w:tcPr>
            <w:tcW w:w="5853" w:type="dxa"/>
            <w:gridSpan w:val="4"/>
            <w:vAlign w:val="center"/>
          </w:tcPr>
          <w:p w14:paraId="289D486A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Выпуск товарной продукции</w:t>
            </w:r>
          </w:p>
        </w:tc>
        <w:tc>
          <w:tcPr>
            <w:tcW w:w="1477" w:type="dxa"/>
            <w:vMerge w:val="restart"/>
            <w:vAlign w:val="center"/>
          </w:tcPr>
          <w:p w14:paraId="34EFE3D3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proofErr w:type="spellStart"/>
            <w:r w:rsidRPr="00E7009D">
              <w:t>Выполне-ние</w:t>
            </w:r>
            <w:proofErr w:type="spellEnd"/>
            <w:r w:rsidRPr="00E7009D">
              <w:t xml:space="preserve"> плана, %</w:t>
            </w:r>
          </w:p>
        </w:tc>
        <w:tc>
          <w:tcPr>
            <w:tcW w:w="1645" w:type="dxa"/>
            <w:vMerge w:val="restart"/>
            <w:vAlign w:val="center"/>
          </w:tcPr>
          <w:p w14:paraId="7203DCE8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Фактически в пределах плана, т.</w:t>
            </w:r>
          </w:p>
        </w:tc>
      </w:tr>
      <w:tr w:rsidR="00E7009D" w:rsidRPr="00E7009D" w14:paraId="31C7B5B3" w14:textId="77777777" w:rsidTr="00533A8A">
        <w:tc>
          <w:tcPr>
            <w:tcW w:w="1446" w:type="dxa"/>
            <w:vMerge/>
          </w:tcPr>
          <w:p w14:paraId="13870812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3031" w:type="dxa"/>
            <w:gridSpan w:val="2"/>
            <w:vAlign w:val="center"/>
          </w:tcPr>
          <w:p w14:paraId="3E4D6684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по плану</w:t>
            </w:r>
          </w:p>
        </w:tc>
        <w:tc>
          <w:tcPr>
            <w:tcW w:w="2822" w:type="dxa"/>
            <w:gridSpan w:val="2"/>
            <w:vAlign w:val="center"/>
          </w:tcPr>
          <w:p w14:paraId="3A62B6D6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фактически</w:t>
            </w:r>
          </w:p>
        </w:tc>
        <w:tc>
          <w:tcPr>
            <w:tcW w:w="1477" w:type="dxa"/>
            <w:vMerge/>
          </w:tcPr>
          <w:p w14:paraId="780D0442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645" w:type="dxa"/>
            <w:vMerge/>
          </w:tcPr>
          <w:p w14:paraId="266953FC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</w:tr>
      <w:tr w:rsidR="00E7009D" w:rsidRPr="00E7009D" w14:paraId="66ABDE4F" w14:textId="77777777" w:rsidTr="00533A8A">
        <w:tc>
          <w:tcPr>
            <w:tcW w:w="1446" w:type="dxa"/>
            <w:vMerge/>
          </w:tcPr>
          <w:p w14:paraId="559274FC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636" w:type="dxa"/>
            <w:vAlign w:val="center"/>
          </w:tcPr>
          <w:p w14:paraId="6E9EC308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proofErr w:type="spellStart"/>
            <w:r w:rsidRPr="00E7009D">
              <w:t>количест</w:t>
            </w:r>
            <w:proofErr w:type="spellEnd"/>
            <w:r w:rsidRPr="00E7009D">
              <w:t>-во, т.</w:t>
            </w:r>
          </w:p>
        </w:tc>
        <w:tc>
          <w:tcPr>
            <w:tcW w:w="1395" w:type="dxa"/>
            <w:vAlign w:val="center"/>
          </w:tcPr>
          <w:p w14:paraId="5BAD01CA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уд. вес, %</w:t>
            </w:r>
          </w:p>
        </w:tc>
        <w:tc>
          <w:tcPr>
            <w:tcW w:w="1411" w:type="dxa"/>
            <w:vAlign w:val="center"/>
          </w:tcPr>
          <w:p w14:paraId="172A9434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proofErr w:type="spellStart"/>
            <w:r w:rsidRPr="00E7009D">
              <w:t>количест</w:t>
            </w:r>
            <w:proofErr w:type="spellEnd"/>
            <w:r w:rsidRPr="00E7009D">
              <w:t>-во, т.</w:t>
            </w:r>
          </w:p>
        </w:tc>
        <w:tc>
          <w:tcPr>
            <w:tcW w:w="1411" w:type="dxa"/>
            <w:vAlign w:val="center"/>
          </w:tcPr>
          <w:p w14:paraId="57843EFE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Уд. вес, %</w:t>
            </w:r>
          </w:p>
        </w:tc>
        <w:tc>
          <w:tcPr>
            <w:tcW w:w="1477" w:type="dxa"/>
            <w:vMerge/>
          </w:tcPr>
          <w:p w14:paraId="077187A5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645" w:type="dxa"/>
            <w:vMerge/>
          </w:tcPr>
          <w:p w14:paraId="296D719A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</w:tr>
      <w:tr w:rsidR="00E7009D" w:rsidRPr="00E7009D" w14:paraId="38C88ED8" w14:textId="77777777" w:rsidTr="00533A8A">
        <w:tc>
          <w:tcPr>
            <w:tcW w:w="1446" w:type="dxa"/>
          </w:tcPr>
          <w:p w14:paraId="6A7C73D5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E7009D">
              <w:rPr>
                <w:lang w:val="en-US"/>
              </w:rPr>
              <w:t>I</w:t>
            </w:r>
          </w:p>
          <w:p w14:paraId="4374AB3D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E7009D">
              <w:rPr>
                <w:lang w:val="en-US"/>
              </w:rPr>
              <w:t>II</w:t>
            </w:r>
          </w:p>
          <w:p w14:paraId="6DDA1C79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  <w:rPr>
                <w:lang w:val="en-US"/>
              </w:rPr>
            </w:pPr>
            <w:r w:rsidRPr="00E7009D">
              <w:rPr>
                <w:lang w:val="en-US"/>
              </w:rPr>
              <w:t>III</w:t>
            </w:r>
          </w:p>
        </w:tc>
        <w:tc>
          <w:tcPr>
            <w:tcW w:w="1636" w:type="dxa"/>
          </w:tcPr>
          <w:p w14:paraId="63833B93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4800</w:t>
            </w:r>
          </w:p>
          <w:p w14:paraId="3C916CB7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4790</w:t>
            </w:r>
          </w:p>
          <w:p w14:paraId="32047B0D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  <w:r w:rsidRPr="00E7009D">
              <w:t xml:space="preserve">      4850</w:t>
            </w:r>
          </w:p>
        </w:tc>
        <w:tc>
          <w:tcPr>
            <w:tcW w:w="1395" w:type="dxa"/>
          </w:tcPr>
          <w:p w14:paraId="70F18201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411" w:type="dxa"/>
          </w:tcPr>
          <w:p w14:paraId="7C1549DC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4760</w:t>
            </w:r>
          </w:p>
          <w:p w14:paraId="57BF7388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4800</w:t>
            </w:r>
          </w:p>
          <w:p w14:paraId="66C016EC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4900</w:t>
            </w:r>
          </w:p>
        </w:tc>
        <w:tc>
          <w:tcPr>
            <w:tcW w:w="1411" w:type="dxa"/>
          </w:tcPr>
          <w:p w14:paraId="723C58DD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477" w:type="dxa"/>
          </w:tcPr>
          <w:p w14:paraId="1029FD2A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645" w:type="dxa"/>
          </w:tcPr>
          <w:p w14:paraId="35E1F6DF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</w:tr>
      <w:tr w:rsidR="00E7009D" w:rsidRPr="00E7009D" w14:paraId="7EA82AF5" w14:textId="77777777" w:rsidTr="00533A8A">
        <w:tc>
          <w:tcPr>
            <w:tcW w:w="1446" w:type="dxa"/>
          </w:tcPr>
          <w:p w14:paraId="011CD967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  <w:r w:rsidRPr="00E7009D">
              <w:t>Итого за месяц</w:t>
            </w:r>
          </w:p>
        </w:tc>
        <w:tc>
          <w:tcPr>
            <w:tcW w:w="1636" w:type="dxa"/>
          </w:tcPr>
          <w:p w14:paraId="4ACCEB3B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395" w:type="dxa"/>
          </w:tcPr>
          <w:p w14:paraId="326913B9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411" w:type="dxa"/>
          </w:tcPr>
          <w:p w14:paraId="0426649F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411" w:type="dxa"/>
          </w:tcPr>
          <w:p w14:paraId="4FEED505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477" w:type="dxa"/>
          </w:tcPr>
          <w:p w14:paraId="186EEF92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645" w:type="dxa"/>
          </w:tcPr>
          <w:p w14:paraId="72E963D7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</w:tr>
    </w:tbl>
    <w:p w14:paraId="148502F3" w14:textId="6804032D" w:rsidR="00E7009D" w:rsidRPr="00355486" w:rsidRDefault="00E7009D" w:rsidP="00E7009D">
      <w:pPr>
        <w:spacing w:after="0" w:line="240" w:lineRule="auto"/>
        <w:ind w:left="0" w:firstLine="0"/>
        <w:jc w:val="both"/>
      </w:pPr>
      <w:r w:rsidRPr="00355486">
        <w:t>Задание</w:t>
      </w:r>
      <w:r w:rsidR="00355486">
        <w:t>:</w:t>
      </w:r>
    </w:p>
    <w:p w14:paraId="4DCEE730" w14:textId="44F9CC2F" w:rsidR="00E7009D" w:rsidRPr="00E7009D" w:rsidRDefault="00E7009D" w:rsidP="00355486">
      <w:pPr>
        <w:pStyle w:val="a6"/>
        <w:numPr>
          <w:ilvl w:val="0"/>
          <w:numId w:val="38"/>
        </w:numPr>
        <w:spacing w:after="0" w:line="240" w:lineRule="auto"/>
        <w:jc w:val="both"/>
      </w:pPr>
      <w:r w:rsidRPr="00E7009D">
        <w:t>Определить недостающие показатели;</w:t>
      </w:r>
    </w:p>
    <w:p w14:paraId="1587FE26" w14:textId="7484DC92" w:rsidR="00E7009D" w:rsidRPr="00E7009D" w:rsidRDefault="00E7009D" w:rsidP="00355486">
      <w:pPr>
        <w:pStyle w:val="a6"/>
        <w:numPr>
          <w:ilvl w:val="0"/>
          <w:numId w:val="38"/>
        </w:numPr>
        <w:spacing w:after="0" w:line="240" w:lineRule="auto"/>
        <w:jc w:val="both"/>
      </w:pPr>
      <w:r w:rsidRPr="00E7009D">
        <w:t>Определить коэффициент ритмичности и аритмичности;</w:t>
      </w:r>
    </w:p>
    <w:p w14:paraId="2EDFFF4A" w14:textId="012C3486" w:rsidR="00E7009D" w:rsidRPr="00E7009D" w:rsidRDefault="00E7009D" w:rsidP="00355486">
      <w:pPr>
        <w:pStyle w:val="a6"/>
        <w:numPr>
          <w:ilvl w:val="0"/>
          <w:numId w:val="38"/>
        </w:numPr>
        <w:spacing w:after="0" w:line="240" w:lineRule="auto"/>
        <w:jc w:val="both"/>
      </w:pPr>
      <w:r w:rsidRPr="00E7009D">
        <w:t>Дать оценку ритмичности работы предприятия.</w:t>
      </w:r>
    </w:p>
    <w:p w14:paraId="6251875B" w14:textId="77777777" w:rsidR="00E7009D" w:rsidRPr="00E7009D" w:rsidRDefault="00E7009D" w:rsidP="00E7009D">
      <w:pPr>
        <w:spacing w:after="0" w:line="240" w:lineRule="auto"/>
        <w:ind w:left="0" w:firstLine="0"/>
        <w:jc w:val="both"/>
      </w:pPr>
    </w:p>
    <w:p w14:paraId="02328AB8" w14:textId="5FAAD487" w:rsidR="00E7009D" w:rsidRPr="00355486" w:rsidRDefault="00355486" w:rsidP="00355486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>Задача</w:t>
      </w:r>
      <w:r w:rsidR="00E7009D" w:rsidRPr="00E7009D">
        <w:rPr>
          <w:b/>
        </w:rPr>
        <w:t xml:space="preserve"> № 4</w:t>
      </w:r>
    </w:p>
    <w:p w14:paraId="6800641F" w14:textId="77777777" w:rsidR="00E7009D" w:rsidRPr="00E7009D" w:rsidRDefault="00E7009D" w:rsidP="00E7009D">
      <w:pPr>
        <w:spacing w:after="0" w:line="240" w:lineRule="auto"/>
        <w:ind w:left="0" w:firstLine="0"/>
        <w:jc w:val="both"/>
      </w:pPr>
      <w:r w:rsidRPr="00E7009D">
        <w:t xml:space="preserve">   Проанализировать потери от брака.</w:t>
      </w:r>
    </w:p>
    <w:p w14:paraId="720DEAB4" w14:textId="77777777" w:rsidR="00E7009D" w:rsidRPr="00E7009D" w:rsidRDefault="00E7009D" w:rsidP="00E7009D">
      <w:pPr>
        <w:spacing w:after="0" w:line="240" w:lineRule="auto"/>
        <w:ind w:left="0" w:firstLine="0"/>
        <w:jc w:val="both"/>
      </w:pPr>
      <w:r w:rsidRPr="00E7009D">
        <w:t xml:space="preserve">   1.Производственная себестоимость продукции                      – 3000 </w:t>
      </w:r>
      <w:proofErr w:type="spellStart"/>
      <w:r w:rsidRPr="00E7009D">
        <w:t>тыс.руб</w:t>
      </w:r>
      <w:proofErr w:type="spellEnd"/>
      <w:r w:rsidRPr="00E7009D">
        <w:t>.</w:t>
      </w:r>
    </w:p>
    <w:p w14:paraId="1AF1EC63" w14:textId="77777777" w:rsidR="00E7009D" w:rsidRPr="00E7009D" w:rsidRDefault="00E7009D" w:rsidP="00E7009D">
      <w:pPr>
        <w:spacing w:after="0" w:line="240" w:lineRule="auto"/>
        <w:ind w:left="0" w:firstLine="0"/>
        <w:jc w:val="both"/>
      </w:pPr>
      <w:r w:rsidRPr="00E7009D">
        <w:t xml:space="preserve">   2.Расходы на исправление брака                                               -   100 </w:t>
      </w:r>
      <w:proofErr w:type="spellStart"/>
      <w:r w:rsidRPr="00E7009D">
        <w:t>тыс.руб</w:t>
      </w:r>
      <w:proofErr w:type="spellEnd"/>
      <w:r w:rsidRPr="00E7009D">
        <w:t>.</w:t>
      </w:r>
    </w:p>
    <w:p w14:paraId="4E064225" w14:textId="77777777" w:rsidR="00E7009D" w:rsidRPr="00E7009D" w:rsidRDefault="00E7009D" w:rsidP="00E7009D">
      <w:pPr>
        <w:spacing w:after="0" w:line="240" w:lineRule="auto"/>
        <w:ind w:left="0" w:firstLine="0"/>
        <w:jc w:val="both"/>
      </w:pPr>
      <w:r w:rsidRPr="00E7009D">
        <w:t xml:space="preserve">   3.Себестоимость окончательно забракованных изделий           – 80 </w:t>
      </w:r>
      <w:proofErr w:type="spellStart"/>
      <w:r w:rsidRPr="00E7009D">
        <w:t>тыс.руб</w:t>
      </w:r>
      <w:proofErr w:type="spellEnd"/>
      <w:r w:rsidRPr="00E7009D">
        <w:t>.</w:t>
      </w:r>
    </w:p>
    <w:p w14:paraId="61245769" w14:textId="77777777" w:rsidR="00E7009D" w:rsidRPr="00E7009D" w:rsidRDefault="00E7009D" w:rsidP="00E7009D">
      <w:pPr>
        <w:spacing w:after="0" w:line="240" w:lineRule="auto"/>
        <w:ind w:left="0" w:firstLine="0"/>
        <w:jc w:val="both"/>
      </w:pPr>
      <w:r w:rsidRPr="00E7009D">
        <w:t xml:space="preserve">   4.Сумма, удержанная с лиц-виновников брака                           -  10 </w:t>
      </w:r>
      <w:proofErr w:type="spellStart"/>
      <w:r w:rsidRPr="00E7009D">
        <w:t>тыс.руб</w:t>
      </w:r>
      <w:proofErr w:type="spellEnd"/>
      <w:r w:rsidRPr="00E7009D">
        <w:t>.</w:t>
      </w:r>
    </w:p>
    <w:p w14:paraId="399215E3" w14:textId="08B35F3D" w:rsidR="00E7009D" w:rsidRPr="00E7009D" w:rsidRDefault="00E7009D" w:rsidP="00E7009D">
      <w:pPr>
        <w:spacing w:after="0" w:line="240" w:lineRule="auto"/>
        <w:ind w:left="0" w:firstLine="0"/>
        <w:jc w:val="both"/>
      </w:pPr>
      <w:r w:rsidRPr="00E7009D">
        <w:t xml:space="preserve">   5.Сумма, удержанная с поставщиков за поставку некачественного сырья - </w:t>
      </w:r>
      <w:r w:rsidR="00355486">
        <w:t xml:space="preserve">30 </w:t>
      </w:r>
      <w:proofErr w:type="spellStart"/>
      <w:r w:rsidR="00355486">
        <w:t>тыс.руб</w:t>
      </w:r>
      <w:proofErr w:type="spellEnd"/>
      <w:r w:rsidR="00355486">
        <w:t>.</w:t>
      </w:r>
    </w:p>
    <w:p w14:paraId="345E72B8" w14:textId="46A22924" w:rsidR="00E7009D" w:rsidRPr="00355486" w:rsidRDefault="00355486" w:rsidP="00E7009D">
      <w:pPr>
        <w:spacing w:after="0" w:line="240" w:lineRule="auto"/>
        <w:ind w:left="0" w:firstLine="0"/>
        <w:jc w:val="both"/>
      </w:pPr>
      <w:r>
        <w:t>Задание:</w:t>
      </w:r>
    </w:p>
    <w:p w14:paraId="2663BABD" w14:textId="21A5239F" w:rsidR="00E7009D" w:rsidRPr="00E7009D" w:rsidRDefault="00E7009D" w:rsidP="00355486">
      <w:pPr>
        <w:pStyle w:val="a6"/>
        <w:numPr>
          <w:ilvl w:val="0"/>
          <w:numId w:val="40"/>
        </w:numPr>
        <w:spacing w:after="0" w:line="240" w:lineRule="auto"/>
        <w:jc w:val="both"/>
      </w:pPr>
      <w:r w:rsidRPr="00E7009D">
        <w:t>Определить абсолютные и относительные потери от брака;</w:t>
      </w:r>
    </w:p>
    <w:p w14:paraId="31B5F577" w14:textId="28F9173B" w:rsidR="00E7009D" w:rsidRPr="00E7009D" w:rsidRDefault="00E7009D" w:rsidP="00355486">
      <w:pPr>
        <w:pStyle w:val="a6"/>
        <w:numPr>
          <w:ilvl w:val="0"/>
          <w:numId w:val="40"/>
        </w:numPr>
        <w:spacing w:after="0" w:line="240" w:lineRule="auto"/>
        <w:jc w:val="both"/>
      </w:pPr>
      <w:r w:rsidRPr="00E7009D">
        <w:t>Дать оценку этим показателям.</w:t>
      </w:r>
    </w:p>
    <w:p w14:paraId="2C96AA3A" w14:textId="77777777" w:rsidR="00E7009D" w:rsidRPr="00E7009D" w:rsidRDefault="00E7009D" w:rsidP="00E7009D">
      <w:pPr>
        <w:spacing w:after="0" w:line="240" w:lineRule="auto"/>
        <w:ind w:left="0" w:firstLine="0"/>
        <w:jc w:val="both"/>
      </w:pPr>
    </w:p>
    <w:p w14:paraId="361BD189" w14:textId="51D08C8C" w:rsidR="00E7009D" w:rsidRPr="00355486" w:rsidRDefault="00355486" w:rsidP="00355486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>Задача</w:t>
      </w:r>
      <w:r w:rsidR="00E7009D" w:rsidRPr="00E7009D">
        <w:rPr>
          <w:b/>
        </w:rPr>
        <w:t xml:space="preserve"> № 5</w:t>
      </w:r>
    </w:p>
    <w:p w14:paraId="46A04DF5" w14:textId="6DF1FBAB" w:rsidR="00E7009D" w:rsidRPr="00E7009D" w:rsidRDefault="00E7009D" w:rsidP="00E7009D">
      <w:pPr>
        <w:spacing w:after="0" w:line="240" w:lineRule="auto"/>
        <w:ind w:left="0" w:firstLine="0"/>
        <w:jc w:val="both"/>
      </w:pPr>
      <w:r w:rsidRPr="00E7009D">
        <w:t>Проанализировать выполнение плана по выпуску продукции в целом и по ассортименту.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33"/>
        <w:gridCol w:w="1488"/>
        <w:gridCol w:w="1715"/>
        <w:gridCol w:w="1516"/>
        <w:gridCol w:w="1719"/>
      </w:tblGrid>
      <w:tr w:rsidR="00E7009D" w:rsidRPr="00E7009D" w14:paraId="66F3F559" w14:textId="77777777" w:rsidTr="00533A8A">
        <w:tc>
          <w:tcPr>
            <w:tcW w:w="3133" w:type="dxa"/>
          </w:tcPr>
          <w:p w14:paraId="0EDB7CF5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Виды продукции</w:t>
            </w:r>
          </w:p>
        </w:tc>
        <w:tc>
          <w:tcPr>
            <w:tcW w:w="1488" w:type="dxa"/>
          </w:tcPr>
          <w:p w14:paraId="15558B63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По плану,</w:t>
            </w:r>
          </w:p>
          <w:p w14:paraId="0DD11A47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proofErr w:type="spellStart"/>
            <w:r w:rsidRPr="00E7009D">
              <w:t>тыс.руб</w:t>
            </w:r>
            <w:proofErr w:type="spellEnd"/>
            <w:r w:rsidRPr="00E7009D">
              <w:t>.</w:t>
            </w:r>
          </w:p>
        </w:tc>
        <w:tc>
          <w:tcPr>
            <w:tcW w:w="1715" w:type="dxa"/>
          </w:tcPr>
          <w:p w14:paraId="29E9C9F2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Фактически,</w:t>
            </w:r>
          </w:p>
          <w:p w14:paraId="08F50C94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proofErr w:type="spellStart"/>
            <w:r w:rsidRPr="00E7009D">
              <w:t>тыс.руб</w:t>
            </w:r>
            <w:proofErr w:type="spellEnd"/>
            <w:r w:rsidRPr="00E7009D">
              <w:t>.</w:t>
            </w:r>
          </w:p>
        </w:tc>
        <w:tc>
          <w:tcPr>
            <w:tcW w:w="1516" w:type="dxa"/>
          </w:tcPr>
          <w:p w14:paraId="3BF03E11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 xml:space="preserve">В пределах плана, </w:t>
            </w:r>
            <w:proofErr w:type="spellStart"/>
            <w:r w:rsidRPr="00E7009D">
              <w:t>тыс.руб</w:t>
            </w:r>
            <w:proofErr w:type="spellEnd"/>
            <w:r w:rsidRPr="00E7009D">
              <w:t>.</w:t>
            </w:r>
          </w:p>
        </w:tc>
        <w:tc>
          <w:tcPr>
            <w:tcW w:w="1719" w:type="dxa"/>
          </w:tcPr>
          <w:p w14:paraId="0A89E3C7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Выполнение плана, %</w:t>
            </w:r>
          </w:p>
        </w:tc>
      </w:tr>
      <w:tr w:rsidR="00E7009D" w:rsidRPr="00E7009D" w14:paraId="37C281B6" w14:textId="77777777" w:rsidTr="00533A8A">
        <w:tc>
          <w:tcPr>
            <w:tcW w:w="3133" w:type="dxa"/>
          </w:tcPr>
          <w:p w14:paraId="3818500B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  <w:r w:rsidRPr="00E7009D">
              <w:t>1. Конфеты «Раздолье»</w:t>
            </w:r>
          </w:p>
          <w:p w14:paraId="17C38160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  <w:r w:rsidRPr="00E7009D">
              <w:t>2. Конфеты «Зефир»</w:t>
            </w:r>
          </w:p>
          <w:p w14:paraId="42470F60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  <w:r w:rsidRPr="00E7009D">
              <w:t>3. Конфеты «Ирис»</w:t>
            </w:r>
          </w:p>
          <w:p w14:paraId="3B25A500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  <w:r w:rsidRPr="00E7009D">
              <w:t>4. Торт «Причуда»</w:t>
            </w:r>
          </w:p>
        </w:tc>
        <w:tc>
          <w:tcPr>
            <w:tcW w:w="1488" w:type="dxa"/>
          </w:tcPr>
          <w:p w14:paraId="2E37C3A6" w14:textId="77777777" w:rsidR="00E7009D" w:rsidRPr="00E7009D" w:rsidRDefault="00E7009D" w:rsidP="00E7009D">
            <w:pPr>
              <w:spacing w:after="0" w:line="240" w:lineRule="auto"/>
              <w:ind w:left="0" w:firstLine="0"/>
              <w:jc w:val="right"/>
            </w:pPr>
            <w:r w:rsidRPr="00E7009D">
              <w:t>5242</w:t>
            </w:r>
          </w:p>
          <w:p w14:paraId="2C597832" w14:textId="77777777" w:rsidR="00E7009D" w:rsidRPr="00E7009D" w:rsidRDefault="00E7009D" w:rsidP="00E7009D">
            <w:pPr>
              <w:spacing w:after="0" w:line="240" w:lineRule="auto"/>
              <w:ind w:left="0" w:firstLine="0"/>
              <w:jc w:val="right"/>
            </w:pPr>
            <w:r w:rsidRPr="00E7009D">
              <w:t>1968</w:t>
            </w:r>
          </w:p>
          <w:p w14:paraId="7F64D52D" w14:textId="77777777" w:rsidR="00E7009D" w:rsidRPr="00E7009D" w:rsidRDefault="00E7009D" w:rsidP="00E7009D">
            <w:pPr>
              <w:spacing w:after="0" w:line="240" w:lineRule="auto"/>
              <w:ind w:left="0" w:firstLine="0"/>
              <w:jc w:val="right"/>
            </w:pPr>
            <w:r w:rsidRPr="00E7009D">
              <w:t>1315</w:t>
            </w:r>
          </w:p>
          <w:p w14:paraId="5A531655" w14:textId="77777777" w:rsidR="00E7009D" w:rsidRPr="00E7009D" w:rsidRDefault="00E7009D" w:rsidP="00E7009D">
            <w:pPr>
              <w:spacing w:after="0" w:line="240" w:lineRule="auto"/>
              <w:ind w:left="0" w:firstLine="0"/>
              <w:jc w:val="right"/>
            </w:pPr>
            <w:r w:rsidRPr="00E7009D">
              <w:t>330</w:t>
            </w:r>
          </w:p>
        </w:tc>
        <w:tc>
          <w:tcPr>
            <w:tcW w:w="1715" w:type="dxa"/>
          </w:tcPr>
          <w:p w14:paraId="408CA5CD" w14:textId="77777777" w:rsidR="00E7009D" w:rsidRPr="00E7009D" w:rsidRDefault="00E7009D" w:rsidP="00E7009D">
            <w:pPr>
              <w:spacing w:after="0" w:line="240" w:lineRule="auto"/>
              <w:ind w:left="0" w:firstLine="0"/>
              <w:jc w:val="right"/>
            </w:pPr>
            <w:r w:rsidRPr="00E7009D">
              <w:t>5391</w:t>
            </w:r>
          </w:p>
          <w:p w14:paraId="6EC18B07" w14:textId="77777777" w:rsidR="00E7009D" w:rsidRPr="00E7009D" w:rsidRDefault="00E7009D" w:rsidP="00E7009D">
            <w:pPr>
              <w:spacing w:after="0" w:line="240" w:lineRule="auto"/>
              <w:ind w:left="0" w:firstLine="0"/>
              <w:jc w:val="right"/>
            </w:pPr>
            <w:r w:rsidRPr="00E7009D">
              <w:t>2015</w:t>
            </w:r>
          </w:p>
          <w:p w14:paraId="11FF786B" w14:textId="77777777" w:rsidR="00E7009D" w:rsidRPr="00E7009D" w:rsidRDefault="00E7009D" w:rsidP="00E7009D">
            <w:pPr>
              <w:spacing w:after="0" w:line="240" w:lineRule="auto"/>
              <w:ind w:left="0" w:firstLine="0"/>
              <w:jc w:val="right"/>
            </w:pPr>
            <w:r w:rsidRPr="00E7009D">
              <w:t>1330</w:t>
            </w:r>
          </w:p>
          <w:p w14:paraId="10BB5181" w14:textId="77777777" w:rsidR="00E7009D" w:rsidRPr="00E7009D" w:rsidRDefault="00E7009D" w:rsidP="00E7009D">
            <w:pPr>
              <w:spacing w:after="0" w:line="240" w:lineRule="auto"/>
              <w:ind w:left="0" w:firstLine="0"/>
              <w:jc w:val="right"/>
            </w:pPr>
            <w:r w:rsidRPr="00E7009D">
              <w:t>300</w:t>
            </w:r>
          </w:p>
        </w:tc>
        <w:tc>
          <w:tcPr>
            <w:tcW w:w="1516" w:type="dxa"/>
          </w:tcPr>
          <w:p w14:paraId="7D3270EA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719" w:type="dxa"/>
          </w:tcPr>
          <w:p w14:paraId="1322C3E9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</w:tr>
      <w:tr w:rsidR="00E7009D" w:rsidRPr="00E7009D" w14:paraId="6FB5A217" w14:textId="77777777" w:rsidTr="00533A8A">
        <w:tc>
          <w:tcPr>
            <w:tcW w:w="3133" w:type="dxa"/>
          </w:tcPr>
          <w:p w14:paraId="3BF6E235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Всего</w:t>
            </w:r>
          </w:p>
        </w:tc>
        <w:tc>
          <w:tcPr>
            <w:tcW w:w="1488" w:type="dxa"/>
          </w:tcPr>
          <w:p w14:paraId="0950E2D9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715" w:type="dxa"/>
          </w:tcPr>
          <w:p w14:paraId="7F1B5F44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516" w:type="dxa"/>
          </w:tcPr>
          <w:p w14:paraId="5822BBFF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1719" w:type="dxa"/>
          </w:tcPr>
          <w:p w14:paraId="47930F10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</w:tr>
    </w:tbl>
    <w:p w14:paraId="26183EEC" w14:textId="230B4019" w:rsidR="00E7009D" w:rsidRPr="00355486" w:rsidRDefault="00E7009D" w:rsidP="00E7009D">
      <w:pPr>
        <w:spacing w:after="0" w:line="240" w:lineRule="auto"/>
        <w:ind w:left="0" w:firstLine="0"/>
        <w:jc w:val="both"/>
      </w:pPr>
      <w:r w:rsidRPr="00355486">
        <w:t>Задание</w:t>
      </w:r>
      <w:r w:rsidR="00355486">
        <w:t>:</w:t>
      </w:r>
    </w:p>
    <w:p w14:paraId="0B32B33D" w14:textId="6B65DA97" w:rsidR="00E7009D" w:rsidRPr="00E7009D" w:rsidRDefault="00E7009D" w:rsidP="00355486">
      <w:pPr>
        <w:pStyle w:val="a6"/>
        <w:numPr>
          <w:ilvl w:val="0"/>
          <w:numId w:val="42"/>
        </w:numPr>
        <w:spacing w:after="0" w:line="240" w:lineRule="auto"/>
      </w:pPr>
      <w:r w:rsidRPr="00E7009D">
        <w:t>Определить недостающие показатели;</w:t>
      </w:r>
    </w:p>
    <w:p w14:paraId="3312D3EC" w14:textId="778B7182" w:rsidR="00E7009D" w:rsidRPr="00E7009D" w:rsidRDefault="00E7009D" w:rsidP="00355486">
      <w:pPr>
        <w:pStyle w:val="a6"/>
        <w:numPr>
          <w:ilvl w:val="0"/>
          <w:numId w:val="42"/>
        </w:numPr>
        <w:spacing w:after="0" w:line="240" w:lineRule="auto"/>
      </w:pPr>
      <w:r w:rsidRPr="00E7009D">
        <w:t xml:space="preserve">Определить коэффициент </w:t>
      </w:r>
      <w:proofErr w:type="spellStart"/>
      <w:r w:rsidRPr="00E7009D">
        <w:t>ассортиментности</w:t>
      </w:r>
      <w:proofErr w:type="spellEnd"/>
      <w:r w:rsidRPr="00E7009D">
        <w:t>;</w:t>
      </w:r>
    </w:p>
    <w:p w14:paraId="523F807B" w14:textId="7081F94D" w:rsidR="00E7009D" w:rsidRPr="00E7009D" w:rsidRDefault="00E7009D" w:rsidP="00355486">
      <w:pPr>
        <w:pStyle w:val="a6"/>
        <w:numPr>
          <w:ilvl w:val="0"/>
          <w:numId w:val="42"/>
        </w:numPr>
        <w:spacing w:after="0" w:line="240" w:lineRule="auto"/>
      </w:pPr>
      <w:r w:rsidRPr="00E7009D">
        <w:t>Дать оценку результатам анализа.</w:t>
      </w:r>
    </w:p>
    <w:p w14:paraId="48E55DC8" w14:textId="77777777" w:rsidR="00355486" w:rsidRDefault="00355486" w:rsidP="00E7009D">
      <w:pPr>
        <w:spacing w:after="0" w:line="240" w:lineRule="auto"/>
        <w:ind w:left="0" w:firstLine="0"/>
        <w:jc w:val="center"/>
        <w:rPr>
          <w:b/>
        </w:rPr>
      </w:pPr>
    </w:p>
    <w:p w14:paraId="0114AAD3" w14:textId="77777777" w:rsidR="00355486" w:rsidRDefault="00355486" w:rsidP="00E7009D">
      <w:pPr>
        <w:spacing w:after="0" w:line="240" w:lineRule="auto"/>
        <w:ind w:left="0" w:firstLine="0"/>
        <w:jc w:val="center"/>
        <w:rPr>
          <w:b/>
        </w:rPr>
      </w:pPr>
    </w:p>
    <w:p w14:paraId="468D9B4D" w14:textId="77777777" w:rsidR="00355486" w:rsidRDefault="00355486" w:rsidP="00E7009D">
      <w:pPr>
        <w:spacing w:after="0" w:line="240" w:lineRule="auto"/>
        <w:ind w:left="0" w:firstLine="0"/>
        <w:jc w:val="center"/>
        <w:rPr>
          <w:b/>
        </w:rPr>
      </w:pPr>
    </w:p>
    <w:p w14:paraId="3E7A155E" w14:textId="77777777" w:rsidR="00355486" w:rsidRDefault="00355486" w:rsidP="00E7009D">
      <w:pPr>
        <w:spacing w:after="0" w:line="240" w:lineRule="auto"/>
        <w:ind w:left="0" w:firstLine="0"/>
        <w:jc w:val="center"/>
        <w:rPr>
          <w:b/>
        </w:rPr>
      </w:pPr>
    </w:p>
    <w:p w14:paraId="6930D482" w14:textId="32B75664" w:rsidR="00E7009D" w:rsidRPr="00E7009D" w:rsidRDefault="00355486" w:rsidP="00E7009D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 xml:space="preserve">Задача </w:t>
      </w:r>
      <w:r w:rsidR="00E7009D" w:rsidRPr="00E7009D">
        <w:rPr>
          <w:b/>
        </w:rPr>
        <w:t>№ 6</w:t>
      </w:r>
    </w:p>
    <w:p w14:paraId="7719960B" w14:textId="23A603CC" w:rsidR="00E7009D" w:rsidRPr="00E7009D" w:rsidRDefault="00E7009D" w:rsidP="00E7009D">
      <w:pPr>
        <w:spacing w:after="0" w:line="240" w:lineRule="auto"/>
        <w:ind w:left="0" w:firstLine="0"/>
        <w:jc w:val="both"/>
      </w:pPr>
      <w:r w:rsidRPr="00E7009D">
        <w:t xml:space="preserve">   Проанализировать динамику выпуск</w:t>
      </w:r>
      <w:r w:rsidR="00355486">
        <w:t>а и уровень качества продукции.</w:t>
      </w:r>
    </w:p>
    <w:tbl>
      <w:tblPr>
        <w:tblStyle w:val="a3"/>
        <w:tblW w:w="10633" w:type="dxa"/>
        <w:tblLook w:val="01E0" w:firstRow="1" w:lastRow="1" w:firstColumn="1" w:lastColumn="1" w:noHBand="0" w:noVBand="0"/>
      </w:tblPr>
      <w:tblGrid>
        <w:gridCol w:w="4531"/>
        <w:gridCol w:w="1701"/>
        <w:gridCol w:w="1520"/>
        <w:gridCol w:w="1457"/>
        <w:gridCol w:w="1424"/>
      </w:tblGrid>
      <w:tr w:rsidR="00E7009D" w:rsidRPr="00E7009D" w14:paraId="2188337C" w14:textId="77777777" w:rsidTr="00EE3E26">
        <w:tc>
          <w:tcPr>
            <w:tcW w:w="4531" w:type="dxa"/>
            <w:vMerge w:val="restart"/>
          </w:tcPr>
          <w:p w14:paraId="2B9E0E19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Показатели</w:t>
            </w:r>
          </w:p>
        </w:tc>
        <w:tc>
          <w:tcPr>
            <w:tcW w:w="1701" w:type="dxa"/>
            <w:vMerge w:val="restart"/>
          </w:tcPr>
          <w:p w14:paraId="698F9059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 xml:space="preserve">За </w:t>
            </w:r>
            <w:proofErr w:type="spellStart"/>
            <w:r w:rsidRPr="00E7009D">
              <w:t>преды-дущий</w:t>
            </w:r>
            <w:proofErr w:type="spellEnd"/>
            <w:r w:rsidRPr="00E7009D">
              <w:t xml:space="preserve"> год</w:t>
            </w:r>
          </w:p>
        </w:tc>
        <w:tc>
          <w:tcPr>
            <w:tcW w:w="1520" w:type="dxa"/>
            <w:vMerge w:val="restart"/>
          </w:tcPr>
          <w:p w14:paraId="43A19A2C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За отчетный год</w:t>
            </w:r>
          </w:p>
        </w:tc>
        <w:tc>
          <w:tcPr>
            <w:tcW w:w="2881" w:type="dxa"/>
            <w:gridSpan w:val="2"/>
          </w:tcPr>
          <w:p w14:paraId="29A45CC8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Отклонения (+, -)</w:t>
            </w:r>
          </w:p>
        </w:tc>
      </w:tr>
      <w:tr w:rsidR="00E7009D" w:rsidRPr="00E7009D" w14:paraId="433185A9" w14:textId="77777777" w:rsidTr="00EE3E26">
        <w:trPr>
          <w:trHeight w:val="143"/>
        </w:trPr>
        <w:tc>
          <w:tcPr>
            <w:tcW w:w="4531" w:type="dxa"/>
            <w:vMerge/>
          </w:tcPr>
          <w:p w14:paraId="012BD2D3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</w:p>
        </w:tc>
        <w:tc>
          <w:tcPr>
            <w:tcW w:w="1701" w:type="dxa"/>
            <w:vMerge/>
          </w:tcPr>
          <w:p w14:paraId="094393AA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</w:p>
        </w:tc>
        <w:tc>
          <w:tcPr>
            <w:tcW w:w="1520" w:type="dxa"/>
            <w:vMerge/>
          </w:tcPr>
          <w:p w14:paraId="00849E48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</w:p>
        </w:tc>
        <w:tc>
          <w:tcPr>
            <w:tcW w:w="1457" w:type="dxa"/>
          </w:tcPr>
          <w:p w14:paraId="7AB8CDA3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в сумме</w:t>
            </w:r>
          </w:p>
        </w:tc>
        <w:tc>
          <w:tcPr>
            <w:tcW w:w="1424" w:type="dxa"/>
          </w:tcPr>
          <w:p w14:paraId="1EB5E57C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в %</w:t>
            </w:r>
          </w:p>
        </w:tc>
      </w:tr>
      <w:tr w:rsidR="00E7009D" w:rsidRPr="00E7009D" w14:paraId="6BEBFEBF" w14:textId="77777777" w:rsidTr="00EE3E26">
        <w:tc>
          <w:tcPr>
            <w:tcW w:w="4531" w:type="dxa"/>
          </w:tcPr>
          <w:p w14:paraId="4BFDCC95" w14:textId="77777777" w:rsidR="00EE3E26" w:rsidRDefault="00EE3E26" w:rsidP="00EE3E26">
            <w:pPr>
              <w:spacing w:after="0" w:line="240" w:lineRule="auto"/>
              <w:ind w:left="0" w:firstLine="0"/>
            </w:pPr>
            <w:r>
              <w:t xml:space="preserve">1.Объем товарной </w:t>
            </w:r>
            <w:r w:rsidR="00355486">
              <w:t>продук</w:t>
            </w:r>
            <w:r w:rsidR="00E7009D" w:rsidRPr="00E7009D">
              <w:t xml:space="preserve">ции, </w:t>
            </w:r>
            <w:proofErr w:type="spellStart"/>
            <w:r w:rsidR="00E7009D" w:rsidRPr="00E7009D">
              <w:t>тыс.руб</w:t>
            </w:r>
            <w:proofErr w:type="spellEnd"/>
            <w:r w:rsidR="00E7009D" w:rsidRPr="00E7009D">
              <w:t>.</w:t>
            </w:r>
            <w:r>
              <w:t xml:space="preserve"> </w:t>
            </w:r>
          </w:p>
          <w:p w14:paraId="54D20C11" w14:textId="2A28F73B" w:rsidR="00E7009D" w:rsidRPr="00E7009D" w:rsidRDefault="00EE3E26" w:rsidP="00EE3E26">
            <w:pPr>
              <w:spacing w:after="0" w:line="240" w:lineRule="auto"/>
              <w:ind w:left="0" w:firstLine="0"/>
            </w:pPr>
            <w:r>
              <w:t xml:space="preserve">  </w:t>
            </w:r>
            <w:r w:rsidR="00E7009D" w:rsidRPr="00E7009D">
              <w:t xml:space="preserve"> в </w:t>
            </w:r>
            <w:proofErr w:type="spellStart"/>
            <w:r w:rsidR="00E7009D" w:rsidRPr="00E7009D">
              <w:t>т</w:t>
            </w:r>
            <w:r w:rsidR="00355486">
              <w:t>.</w:t>
            </w:r>
            <w:r w:rsidR="00E7009D" w:rsidRPr="00E7009D">
              <w:t>ч</w:t>
            </w:r>
            <w:proofErr w:type="spellEnd"/>
            <w:r w:rsidR="00355486">
              <w:t>.</w:t>
            </w:r>
            <w:r w:rsidR="00E7009D" w:rsidRPr="00E7009D">
              <w:t>:</w:t>
            </w:r>
          </w:p>
          <w:p w14:paraId="573234E7" w14:textId="38B61DA3" w:rsidR="00E7009D" w:rsidRPr="00E7009D" w:rsidRDefault="00E7009D" w:rsidP="00EE3E26">
            <w:pPr>
              <w:pStyle w:val="a6"/>
              <w:numPr>
                <w:ilvl w:val="0"/>
                <w:numId w:val="43"/>
              </w:numPr>
              <w:spacing w:after="0" w:line="240" w:lineRule="auto"/>
              <w:ind w:left="357" w:hanging="357"/>
            </w:pPr>
            <w:r w:rsidRPr="00E7009D">
              <w:t>объем сертифицированной   продукции</w:t>
            </w:r>
          </w:p>
        </w:tc>
        <w:tc>
          <w:tcPr>
            <w:tcW w:w="1701" w:type="dxa"/>
          </w:tcPr>
          <w:p w14:paraId="5A6AECF1" w14:textId="2B53A02F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  <w:r w:rsidRPr="00E7009D">
              <w:t>1200</w:t>
            </w:r>
          </w:p>
          <w:p w14:paraId="5310ACF2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</w:p>
          <w:p w14:paraId="41C7A01F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</w:p>
          <w:p w14:paraId="2256A7CB" w14:textId="52EE2CAD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  <w:r w:rsidRPr="00E7009D">
              <w:t>500</w:t>
            </w:r>
          </w:p>
        </w:tc>
        <w:tc>
          <w:tcPr>
            <w:tcW w:w="1520" w:type="dxa"/>
          </w:tcPr>
          <w:p w14:paraId="6D9BA59A" w14:textId="2EB2D13A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  <w:r w:rsidRPr="00E7009D">
              <w:t>1500</w:t>
            </w:r>
          </w:p>
          <w:p w14:paraId="072CFEB5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</w:p>
          <w:p w14:paraId="64341FAC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</w:p>
          <w:p w14:paraId="3EAFF2FC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  <w:r w:rsidRPr="00E7009D">
              <w:t>700</w:t>
            </w:r>
          </w:p>
        </w:tc>
        <w:tc>
          <w:tcPr>
            <w:tcW w:w="1457" w:type="dxa"/>
          </w:tcPr>
          <w:p w14:paraId="7F097DCB" w14:textId="77777777" w:rsidR="00E7009D" w:rsidRPr="00E7009D" w:rsidRDefault="00E7009D" w:rsidP="00EE3E26">
            <w:pPr>
              <w:spacing w:after="0" w:line="240" w:lineRule="auto"/>
              <w:ind w:left="0" w:firstLine="0"/>
            </w:pPr>
          </w:p>
        </w:tc>
        <w:tc>
          <w:tcPr>
            <w:tcW w:w="1424" w:type="dxa"/>
          </w:tcPr>
          <w:p w14:paraId="2A2BC331" w14:textId="77777777" w:rsidR="00E7009D" w:rsidRPr="00E7009D" w:rsidRDefault="00E7009D" w:rsidP="00EE3E26">
            <w:pPr>
              <w:spacing w:after="0" w:line="240" w:lineRule="auto"/>
              <w:ind w:left="0" w:firstLine="0"/>
            </w:pPr>
          </w:p>
        </w:tc>
      </w:tr>
    </w:tbl>
    <w:p w14:paraId="5798DE52" w14:textId="09B023BC" w:rsidR="00E7009D" w:rsidRPr="00EE3E26" w:rsidRDefault="00EE3E26" w:rsidP="00EE3E26">
      <w:pPr>
        <w:spacing w:after="0" w:line="240" w:lineRule="auto"/>
        <w:ind w:left="0" w:firstLine="0"/>
      </w:pPr>
      <w:r>
        <w:t>Задание:</w:t>
      </w:r>
    </w:p>
    <w:p w14:paraId="1E95D039" w14:textId="044A9DF8" w:rsidR="00E7009D" w:rsidRPr="00E7009D" w:rsidRDefault="00E7009D" w:rsidP="00EE3E26">
      <w:pPr>
        <w:pStyle w:val="a6"/>
        <w:numPr>
          <w:ilvl w:val="0"/>
          <w:numId w:val="44"/>
        </w:numPr>
        <w:spacing w:after="0" w:line="240" w:lineRule="auto"/>
        <w:jc w:val="both"/>
      </w:pPr>
      <w:r w:rsidRPr="00E7009D">
        <w:t>Определить недостающие показатели;</w:t>
      </w:r>
    </w:p>
    <w:p w14:paraId="7461EBC7" w14:textId="5C2CFC52" w:rsidR="00E7009D" w:rsidRPr="00E7009D" w:rsidRDefault="00E7009D" w:rsidP="00EE3E26">
      <w:pPr>
        <w:pStyle w:val="a6"/>
        <w:numPr>
          <w:ilvl w:val="0"/>
          <w:numId w:val="44"/>
        </w:numPr>
        <w:spacing w:after="0" w:line="240" w:lineRule="auto"/>
        <w:jc w:val="both"/>
      </w:pPr>
      <w:r w:rsidRPr="00E7009D">
        <w:lastRenderedPageBreak/>
        <w:t>Рассчитать удельный вес сертифицированной продукции за предыдущий и отчетный год;</w:t>
      </w:r>
    </w:p>
    <w:p w14:paraId="6B9F1FA9" w14:textId="4035036B" w:rsidR="00E7009D" w:rsidRPr="00E7009D" w:rsidRDefault="00E7009D" w:rsidP="00EE3E26">
      <w:pPr>
        <w:pStyle w:val="a6"/>
        <w:numPr>
          <w:ilvl w:val="0"/>
          <w:numId w:val="44"/>
        </w:numPr>
        <w:spacing w:after="0" w:line="240" w:lineRule="auto"/>
        <w:jc w:val="both"/>
      </w:pPr>
      <w:r w:rsidRPr="00E7009D">
        <w:t>Дать оценку результатам анализа.</w:t>
      </w:r>
    </w:p>
    <w:p w14:paraId="528E85AA" w14:textId="77777777" w:rsidR="00E7009D" w:rsidRPr="00E7009D" w:rsidRDefault="00E7009D" w:rsidP="00E7009D">
      <w:pPr>
        <w:spacing w:after="0" w:line="240" w:lineRule="auto"/>
        <w:ind w:left="0" w:firstLine="0"/>
        <w:jc w:val="both"/>
      </w:pPr>
    </w:p>
    <w:p w14:paraId="40AA9A8F" w14:textId="483BBA4D" w:rsidR="00E7009D" w:rsidRPr="00E7009D" w:rsidRDefault="00EE3E26" w:rsidP="00E7009D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 xml:space="preserve">Задача </w:t>
      </w:r>
      <w:r w:rsidR="00E7009D" w:rsidRPr="00E7009D">
        <w:rPr>
          <w:b/>
        </w:rPr>
        <w:t>№ 7</w:t>
      </w:r>
    </w:p>
    <w:p w14:paraId="53506308" w14:textId="1EF24F06" w:rsidR="00E7009D" w:rsidRPr="00E7009D" w:rsidRDefault="00E7009D" w:rsidP="00E7009D">
      <w:pPr>
        <w:spacing w:after="0" w:line="240" w:lineRule="auto"/>
        <w:ind w:left="0" w:firstLine="0"/>
        <w:jc w:val="both"/>
      </w:pPr>
      <w:r w:rsidRPr="00E7009D">
        <w:t>Проанализируйте способом абсолютных разниц влияние затрат на 1 рубль продукции и объема продукции на изменение себестоимости продукции.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515"/>
        <w:gridCol w:w="1844"/>
        <w:gridCol w:w="1989"/>
      </w:tblGrid>
      <w:tr w:rsidR="00E7009D" w:rsidRPr="00E7009D" w14:paraId="5C345AA5" w14:textId="77777777" w:rsidTr="00EE3E26">
        <w:tc>
          <w:tcPr>
            <w:tcW w:w="3148" w:type="pct"/>
          </w:tcPr>
          <w:p w14:paraId="4DF41714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  <w:r w:rsidRPr="00E7009D">
              <w:t>Показатели</w:t>
            </w:r>
          </w:p>
        </w:tc>
        <w:tc>
          <w:tcPr>
            <w:tcW w:w="891" w:type="pct"/>
          </w:tcPr>
          <w:p w14:paraId="282626B2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  <w:r w:rsidRPr="00E7009D">
              <w:t>По плану</w:t>
            </w:r>
          </w:p>
        </w:tc>
        <w:tc>
          <w:tcPr>
            <w:tcW w:w="961" w:type="pct"/>
          </w:tcPr>
          <w:p w14:paraId="5AA738A1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  <w:r w:rsidRPr="00E7009D">
              <w:t>Фактически</w:t>
            </w:r>
          </w:p>
        </w:tc>
      </w:tr>
      <w:tr w:rsidR="00E7009D" w:rsidRPr="00E7009D" w14:paraId="4562630C" w14:textId="77777777" w:rsidTr="00EE3E26">
        <w:tc>
          <w:tcPr>
            <w:tcW w:w="3148" w:type="pct"/>
          </w:tcPr>
          <w:p w14:paraId="5F8643D5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  <w:r w:rsidRPr="00E7009D">
              <w:t xml:space="preserve">1.Себестоимость продукции, </w:t>
            </w:r>
            <w:proofErr w:type="spellStart"/>
            <w:r w:rsidRPr="00E7009D">
              <w:t>тыс.руб</w:t>
            </w:r>
            <w:proofErr w:type="spellEnd"/>
            <w:r w:rsidRPr="00E7009D">
              <w:t>.</w:t>
            </w:r>
          </w:p>
          <w:p w14:paraId="3CE51EB1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  <w:r w:rsidRPr="00E7009D">
              <w:t>2.Затраты на 1 рубль продукции, руб.</w:t>
            </w:r>
          </w:p>
          <w:p w14:paraId="3CD73DC0" w14:textId="77777777" w:rsidR="00E7009D" w:rsidRPr="00E7009D" w:rsidRDefault="00E7009D" w:rsidP="00E7009D">
            <w:pPr>
              <w:spacing w:after="0" w:line="240" w:lineRule="auto"/>
              <w:ind w:left="0" w:firstLine="0"/>
              <w:jc w:val="both"/>
            </w:pPr>
            <w:r w:rsidRPr="00E7009D">
              <w:t xml:space="preserve">3. Валовая продукция в стоимостном выражении, </w:t>
            </w:r>
            <w:proofErr w:type="spellStart"/>
            <w:r w:rsidRPr="00E7009D">
              <w:t>тыс.руб</w:t>
            </w:r>
            <w:proofErr w:type="spellEnd"/>
            <w:r w:rsidRPr="00E7009D">
              <w:t>.</w:t>
            </w:r>
          </w:p>
        </w:tc>
        <w:tc>
          <w:tcPr>
            <w:tcW w:w="891" w:type="pct"/>
          </w:tcPr>
          <w:p w14:paraId="2868B33C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  <w:r w:rsidRPr="00E7009D">
              <w:t>294</w:t>
            </w:r>
          </w:p>
          <w:p w14:paraId="53B0DF62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  <w:r w:rsidRPr="00E7009D">
              <w:t>0,98</w:t>
            </w:r>
          </w:p>
          <w:p w14:paraId="4376A398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  <w:r w:rsidRPr="00E7009D">
              <w:t>300</w:t>
            </w:r>
          </w:p>
        </w:tc>
        <w:tc>
          <w:tcPr>
            <w:tcW w:w="961" w:type="pct"/>
          </w:tcPr>
          <w:p w14:paraId="396ED4C3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  <w:r w:rsidRPr="00E7009D">
              <w:t>320</w:t>
            </w:r>
          </w:p>
          <w:p w14:paraId="6BE50ECF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  <w:r w:rsidRPr="00E7009D">
              <w:t>0,80</w:t>
            </w:r>
          </w:p>
          <w:p w14:paraId="4D761076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  <w:r w:rsidRPr="00E7009D">
              <w:t>400</w:t>
            </w:r>
          </w:p>
        </w:tc>
      </w:tr>
    </w:tbl>
    <w:p w14:paraId="1589E8E7" w14:textId="74C9C069" w:rsidR="00E7009D" w:rsidRPr="00E7009D" w:rsidRDefault="00EE3E26" w:rsidP="00E7009D">
      <w:pPr>
        <w:spacing w:after="0" w:line="240" w:lineRule="auto"/>
        <w:ind w:left="0" w:firstLine="0"/>
        <w:jc w:val="both"/>
      </w:pPr>
      <w:r>
        <w:t>Задание:</w:t>
      </w:r>
    </w:p>
    <w:p w14:paraId="66B89B1D" w14:textId="38EB5B24" w:rsidR="00E7009D" w:rsidRPr="00E7009D" w:rsidRDefault="00E7009D" w:rsidP="00EE3E26">
      <w:pPr>
        <w:pStyle w:val="a6"/>
        <w:numPr>
          <w:ilvl w:val="0"/>
          <w:numId w:val="45"/>
        </w:numPr>
        <w:spacing w:after="0" w:line="240" w:lineRule="auto"/>
        <w:jc w:val="both"/>
      </w:pPr>
      <w:r w:rsidRPr="00E7009D">
        <w:t>Составить аналитическую таблицу;</w:t>
      </w:r>
    </w:p>
    <w:p w14:paraId="5323A663" w14:textId="36A3D0C5" w:rsidR="00E7009D" w:rsidRPr="00E7009D" w:rsidRDefault="00E7009D" w:rsidP="00EE3E26">
      <w:pPr>
        <w:pStyle w:val="a6"/>
        <w:numPr>
          <w:ilvl w:val="0"/>
          <w:numId w:val="45"/>
        </w:numPr>
        <w:spacing w:after="0" w:line="240" w:lineRule="auto"/>
        <w:jc w:val="both"/>
      </w:pPr>
      <w:r w:rsidRPr="00E7009D">
        <w:t>Определить размер влияния факторов;</w:t>
      </w:r>
    </w:p>
    <w:p w14:paraId="6CD256A9" w14:textId="359B2E97" w:rsidR="00E7009D" w:rsidRPr="00EE3E26" w:rsidRDefault="00E7009D" w:rsidP="00EE3E26">
      <w:pPr>
        <w:pStyle w:val="a6"/>
        <w:numPr>
          <w:ilvl w:val="0"/>
          <w:numId w:val="45"/>
        </w:numPr>
        <w:spacing w:after="0" w:line="240" w:lineRule="auto"/>
        <w:jc w:val="both"/>
      </w:pPr>
      <w:r w:rsidRPr="00E7009D">
        <w:t>Дать оценку результатам анализа.</w:t>
      </w:r>
    </w:p>
    <w:p w14:paraId="5C5376EC" w14:textId="77777777" w:rsidR="00E7009D" w:rsidRPr="00E7009D" w:rsidRDefault="00E7009D" w:rsidP="00E7009D">
      <w:pPr>
        <w:spacing w:after="0" w:line="240" w:lineRule="auto"/>
        <w:ind w:left="0" w:firstLine="0"/>
        <w:rPr>
          <w:b/>
        </w:rPr>
      </w:pPr>
    </w:p>
    <w:p w14:paraId="09061A5F" w14:textId="42B0B6F5" w:rsidR="00E7009D" w:rsidRPr="00E7009D" w:rsidRDefault="00EE3E26" w:rsidP="00E7009D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 xml:space="preserve">Задача </w:t>
      </w:r>
      <w:r w:rsidR="00E7009D" w:rsidRPr="00E7009D">
        <w:rPr>
          <w:b/>
        </w:rPr>
        <w:t>№ 8</w:t>
      </w:r>
    </w:p>
    <w:p w14:paraId="5D0FE853" w14:textId="7D3320A2" w:rsidR="00E7009D" w:rsidRPr="00E7009D" w:rsidRDefault="00E7009D" w:rsidP="00E7009D">
      <w:pPr>
        <w:spacing w:after="0" w:line="240" w:lineRule="auto"/>
        <w:ind w:left="0" w:firstLine="0"/>
        <w:jc w:val="both"/>
      </w:pPr>
      <w:r w:rsidRPr="00E7009D">
        <w:t>Проанализировать коммерческие расходы</w:t>
      </w:r>
    </w:p>
    <w:p w14:paraId="46509C1B" w14:textId="2EEC42A5" w:rsidR="00E7009D" w:rsidRPr="00E7009D" w:rsidRDefault="00EE3E26" w:rsidP="00EE3E26">
      <w:pPr>
        <w:spacing w:after="0" w:line="240" w:lineRule="auto"/>
        <w:ind w:left="0" w:firstLine="0"/>
        <w:jc w:val="center"/>
      </w:pPr>
      <w:r>
        <w:t xml:space="preserve">                                                                                                                                                     </w:t>
      </w:r>
      <w:r w:rsidR="00E7009D" w:rsidRPr="00E7009D">
        <w:t>(</w:t>
      </w:r>
      <w:proofErr w:type="spellStart"/>
      <w:r w:rsidR="00E7009D" w:rsidRPr="00E7009D">
        <w:t>тыс.руб</w:t>
      </w:r>
      <w:proofErr w:type="spellEnd"/>
      <w:r w:rsidR="00E7009D" w:rsidRPr="00E7009D">
        <w:t>.)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13"/>
        <w:gridCol w:w="1534"/>
        <w:gridCol w:w="1801"/>
      </w:tblGrid>
      <w:tr w:rsidR="00E7009D" w:rsidRPr="00E7009D" w14:paraId="006A43E2" w14:textId="77777777" w:rsidTr="00EE3E26">
        <w:tc>
          <w:tcPr>
            <w:tcW w:w="3389" w:type="pct"/>
          </w:tcPr>
          <w:p w14:paraId="1D819D7D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  <w:r w:rsidRPr="00E7009D">
              <w:t>Расходы</w:t>
            </w:r>
          </w:p>
        </w:tc>
        <w:tc>
          <w:tcPr>
            <w:tcW w:w="741" w:type="pct"/>
          </w:tcPr>
          <w:p w14:paraId="10838A8C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  <w:r w:rsidRPr="00E7009D">
              <w:t>По плану</w:t>
            </w:r>
          </w:p>
        </w:tc>
        <w:tc>
          <w:tcPr>
            <w:tcW w:w="870" w:type="pct"/>
          </w:tcPr>
          <w:p w14:paraId="2166D0F0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  <w:r w:rsidRPr="00E7009D">
              <w:t>Фактически</w:t>
            </w:r>
          </w:p>
        </w:tc>
      </w:tr>
      <w:tr w:rsidR="00E7009D" w:rsidRPr="00E7009D" w14:paraId="7D6EC0EC" w14:textId="77777777" w:rsidTr="00EE3E26">
        <w:tc>
          <w:tcPr>
            <w:tcW w:w="3389" w:type="pct"/>
          </w:tcPr>
          <w:p w14:paraId="2936FEE8" w14:textId="34BEC302" w:rsidR="00E7009D" w:rsidRPr="00E7009D" w:rsidRDefault="00E7009D" w:rsidP="00EE3E26">
            <w:pPr>
              <w:spacing w:after="0" w:line="240" w:lineRule="auto"/>
              <w:ind w:left="0" w:firstLine="0"/>
              <w:jc w:val="both"/>
            </w:pPr>
            <w:r w:rsidRPr="00E7009D">
              <w:t>1.Расходы по отправке товаров, погрузке в вагоны и т.д.</w:t>
            </w:r>
          </w:p>
          <w:p w14:paraId="7FE95005" w14:textId="123EC4FB" w:rsidR="00E7009D" w:rsidRPr="00E7009D" w:rsidRDefault="00E7009D" w:rsidP="00EE3E26">
            <w:pPr>
              <w:spacing w:after="0" w:line="240" w:lineRule="auto"/>
              <w:ind w:left="0" w:firstLine="0"/>
              <w:jc w:val="both"/>
            </w:pPr>
            <w:r w:rsidRPr="00E7009D">
              <w:t>2.Расходы на та</w:t>
            </w:r>
            <w:r w:rsidR="00EE3E26">
              <w:t>ру и упаковку</w:t>
            </w:r>
          </w:p>
          <w:p w14:paraId="34AFC00F" w14:textId="77777777" w:rsidR="00E7009D" w:rsidRPr="00E7009D" w:rsidRDefault="00E7009D" w:rsidP="00EE3E26">
            <w:pPr>
              <w:spacing w:after="0" w:line="240" w:lineRule="auto"/>
              <w:ind w:left="0" w:firstLine="0"/>
              <w:jc w:val="both"/>
            </w:pPr>
            <w:r w:rsidRPr="00E7009D">
              <w:t>3.Расходы на рекламу</w:t>
            </w:r>
          </w:p>
        </w:tc>
        <w:tc>
          <w:tcPr>
            <w:tcW w:w="741" w:type="pct"/>
          </w:tcPr>
          <w:p w14:paraId="064D4C4B" w14:textId="36052921" w:rsidR="00E7009D" w:rsidRPr="00E7009D" w:rsidRDefault="00EE3E26" w:rsidP="00EE3E26">
            <w:pPr>
              <w:spacing w:after="0" w:line="240" w:lineRule="auto"/>
              <w:ind w:left="0" w:firstLine="0"/>
              <w:jc w:val="center"/>
            </w:pPr>
            <w:r>
              <w:t>30</w:t>
            </w:r>
          </w:p>
          <w:p w14:paraId="3975394D" w14:textId="572C6F23" w:rsidR="00E7009D" w:rsidRPr="00E7009D" w:rsidRDefault="00EE3E26" w:rsidP="00EE3E26">
            <w:pPr>
              <w:spacing w:after="0" w:line="240" w:lineRule="auto"/>
              <w:ind w:left="0" w:firstLine="0"/>
              <w:jc w:val="center"/>
            </w:pPr>
            <w:r>
              <w:t>20</w:t>
            </w:r>
          </w:p>
          <w:p w14:paraId="61240DA5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  <w:r w:rsidRPr="00E7009D">
              <w:t>100</w:t>
            </w:r>
          </w:p>
        </w:tc>
        <w:tc>
          <w:tcPr>
            <w:tcW w:w="870" w:type="pct"/>
          </w:tcPr>
          <w:p w14:paraId="37498974" w14:textId="42DEE816" w:rsidR="00E7009D" w:rsidRPr="00E7009D" w:rsidRDefault="00EE3E26" w:rsidP="00EE3E26">
            <w:pPr>
              <w:spacing w:after="0" w:line="240" w:lineRule="auto"/>
              <w:ind w:left="0" w:firstLine="0"/>
              <w:jc w:val="center"/>
            </w:pPr>
            <w:r>
              <w:t>32</w:t>
            </w:r>
          </w:p>
          <w:p w14:paraId="57DABC82" w14:textId="5960BCCD" w:rsidR="00E7009D" w:rsidRPr="00E7009D" w:rsidRDefault="00EE3E26" w:rsidP="00EE3E26">
            <w:pPr>
              <w:spacing w:after="0" w:line="240" w:lineRule="auto"/>
              <w:ind w:left="0" w:firstLine="0"/>
              <w:jc w:val="center"/>
            </w:pPr>
            <w:r>
              <w:t>28</w:t>
            </w:r>
          </w:p>
          <w:p w14:paraId="7D7E9D8A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  <w:r w:rsidRPr="00E7009D">
              <w:t>180</w:t>
            </w:r>
          </w:p>
        </w:tc>
      </w:tr>
      <w:tr w:rsidR="00E7009D" w:rsidRPr="00E7009D" w14:paraId="7B39FF3B" w14:textId="77777777" w:rsidTr="00EE3E26">
        <w:tc>
          <w:tcPr>
            <w:tcW w:w="3389" w:type="pct"/>
          </w:tcPr>
          <w:p w14:paraId="1CEC1F70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  <w:r w:rsidRPr="00E7009D">
              <w:t>Итого</w:t>
            </w:r>
          </w:p>
        </w:tc>
        <w:tc>
          <w:tcPr>
            <w:tcW w:w="741" w:type="pct"/>
          </w:tcPr>
          <w:p w14:paraId="297ECF59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</w:p>
        </w:tc>
        <w:tc>
          <w:tcPr>
            <w:tcW w:w="870" w:type="pct"/>
          </w:tcPr>
          <w:p w14:paraId="00E56400" w14:textId="77777777" w:rsidR="00E7009D" w:rsidRPr="00E7009D" w:rsidRDefault="00E7009D" w:rsidP="00EE3E26">
            <w:pPr>
              <w:spacing w:after="0" w:line="240" w:lineRule="auto"/>
              <w:ind w:left="0" w:firstLine="0"/>
              <w:jc w:val="center"/>
            </w:pPr>
          </w:p>
        </w:tc>
      </w:tr>
    </w:tbl>
    <w:p w14:paraId="7B017337" w14:textId="77777777" w:rsidR="00E7009D" w:rsidRPr="00EE3E26" w:rsidRDefault="00E7009D" w:rsidP="00E7009D">
      <w:pPr>
        <w:spacing w:after="0" w:line="240" w:lineRule="auto"/>
        <w:ind w:left="0" w:firstLine="0"/>
        <w:jc w:val="both"/>
      </w:pPr>
      <w:r w:rsidRPr="00EE3E26">
        <w:t>Задание:</w:t>
      </w:r>
    </w:p>
    <w:p w14:paraId="01AE093C" w14:textId="6FE5E82F" w:rsidR="00E7009D" w:rsidRPr="00E7009D" w:rsidRDefault="00E7009D" w:rsidP="00EE3E26">
      <w:pPr>
        <w:pStyle w:val="a6"/>
        <w:numPr>
          <w:ilvl w:val="0"/>
          <w:numId w:val="46"/>
        </w:numPr>
        <w:spacing w:after="0" w:line="240" w:lineRule="auto"/>
        <w:jc w:val="both"/>
      </w:pPr>
      <w:r w:rsidRPr="00E7009D">
        <w:t>Составить аналитическую таблицу и скорректировать переменную часть коммерческих расходов;</w:t>
      </w:r>
    </w:p>
    <w:p w14:paraId="0CA4E6D7" w14:textId="06BAE474" w:rsidR="00E7009D" w:rsidRPr="00E7009D" w:rsidRDefault="00E7009D" w:rsidP="00EE3E26">
      <w:pPr>
        <w:pStyle w:val="a6"/>
        <w:numPr>
          <w:ilvl w:val="0"/>
          <w:numId w:val="46"/>
        </w:numPr>
        <w:spacing w:after="0" w:line="240" w:lineRule="auto"/>
        <w:jc w:val="both"/>
      </w:pPr>
      <w:r w:rsidRPr="00E7009D">
        <w:t>Определить абсолютные и относительные отклонения;</w:t>
      </w:r>
    </w:p>
    <w:p w14:paraId="2D3887BF" w14:textId="1444CEBA" w:rsidR="00E7009D" w:rsidRPr="00E7009D" w:rsidRDefault="00E7009D" w:rsidP="00EE3E26">
      <w:pPr>
        <w:pStyle w:val="a6"/>
        <w:numPr>
          <w:ilvl w:val="0"/>
          <w:numId w:val="46"/>
        </w:numPr>
        <w:spacing w:after="0" w:line="240" w:lineRule="auto"/>
        <w:jc w:val="both"/>
      </w:pPr>
      <w:r w:rsidRPr="00E7009D">
        <w:t>Дать оценку результатам анализа.</w:t>
      </w:r>
    </w:p>
    <w:p w14:paraId="15884D86" w14:textId="4537E9E9" w:rsidR="00E7009D" w:rsidRPr="00E7009D" w:rsidRDefault="00E7009D" w:rsidP="00E7009D">
      <w:pPr>
        <w:spacing w:after="0" w:line="240" w:lineRule="auto"/>
        <w:ind w:left="0" w:firstLine="0"/>
        <w:rPr>
          <w:b/>
        </w:rPr>
      </w:pPr>
    </w:p>
    <w:p w14:paraId="20A05F52" w14:textId="3686D442" w:rsidR="00EE3E26" w:rsidRDefault="00EE3E26" w:rsidP="00EE3E26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 xml:space="preserve">Задача </w:t>
      </w:r>
      <w:r w:rsidR="00E7009D" w:rsidRPr="00E7009D">
        <w:rPr>
          <w:b/>
        </w:rPr>
        <w:t>№</w:t>
      </w:r>
      <w:r>
        <w:rPr>
          <w:b/>
        </w:rPr>
        <w:t xml:space="preserve"> 9 </w:t>
      </w:r>
    </w:p>
    <w:p w14:paraId="0606D78C" w14:textId="6B045792" w:rsidR="00E7009D" w:rsidRPr="00EE3E26" w:rsidRDefault="00E7009D" w:rsidP="00EE3E26">
      <w:pPr>
        <w:spacing w:after="0" w:line="240" w:lineRule="auto"/>
        <w:ind w:left="0" w:firstLine="0"/>
        <w:jc w:val="center"/>
        <w:rPr>
          <w:b/>
        </w:rPr>
      </w:pPr>
      <w:r w:rsidRPr="00E7009D">
        <w:t xml:space="preserve"> по анализу выполнения плана по выпуску продукции.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723"/>
        <w:gridCol w:w="1225"/>
        <w:gridCol w:w="1832"/>
        <w:gridCol w:w="1693"/>
        <w:gridCol w:w="1016"/>
        <w:gridCol w:w="1859"/>
      </w:tblGrid>
      <w:tr w:rsidR="00E7009D" w:rsidRPr="00E7009D" w14:paraId="4245BAA1" w14:textId="77777777" w:rsidTr="00EE3E26">
        <w:tc>
          <w:tcPr>
            <w:tcW w:w="1315" w:type="pct"/>
            <w:vMerge w:val="restart"/>
            <w:vAlign w:val="center"/>
          </w:tcPr>
          <w:p w14:paraId="4F87BE2C" w14:textId="77777777" w:rsidR="00E7009D" w:rsidRPr="00EE3E26" w:rsidRDefault="00E7009D" w:rsidP="00E7009D">
            <w:pPr>
              <w:spacing w:after="0" w:line="240" w:lineRule="auto"/>
              <w:ind w:left="0" w:firstLine="0"/>
              <w:jc w:val="center"/>
            </w:pPr>
            <w:r w:rsidRPr="00EE3E26">
              <w:t>Виды продукции</w:t>
            </w:r>
          </w:p>
        </w:tc>
        <w:tc>
          <w:tcPr>
            <w:tcW w:w="592" w:type="pct"/>
            <w:vMerge w:val="restart"/>
            <w:vAlign w:val="center"/>
          </w:tcPr>
          <w:p w14:paraId="25976D2F" w14:textId="0100EAFA" w:rsidR="00E7009D" w:rsidRPr="00EE3E26" w:rsidRDefault="00EE3E26" w:rsidP="00E7009D">
            <w:pPr>
              <w:spacing w:after="0" w:line="240" w:lineRule="auto"/>
              <w:ind w:left="0" w:firstLine="0"/>
              <w:jc w:val="center"/>
            </w:pPr>
            <w:r>
              <w:t xml:space="preserve">По </w:t>
            </w:r>
            <w:r w:rsidR="00E7009D" w:rsidRPr="00EE3E26">
              <w:t xml:space="preserve">плану, </w:t>
            </w:r>
            <w:proofErr w:type="spellStart"/>
            <w:r w:rsidR="00E7009D" w:rsidRPr="00EE3E26">
              <w:t>тыс.руб</w:t>
            </w:r>
            <w:proofErr w:type="spellEnd"/>
            <w:r w:rsidR="00E7009D" w:rsidRPr="00EE3E26">
              <w:t>.</w:t>
            </w:r>
          </w:p>
        </w:tc>
        <w:tc>
          <w:tcPr>
            <w:tcW w:w="885" w:type="pct"/>
            <w:vMerge w:val="restart"/>
            <w:vAlign w:val="center"/>
          </w:tcPr>
          <w:p w14:paraId="3D447DB0" w14:textId="77777777" w:rsidR="00E7009D" w:rsidRPr="00EE3E26" w:rsidRDefault="00E7009D" w:rsidP="00E7009D">
            <w:pPr>
              <w:spacing w:after="0" w:line="240" w:lineRule="auto"/>
              <w:ind w:left="0" w:firstLine="0"/>
              <w:jc w:val="center"/>
            </w:pPr>
            <w:r w:rsidRPr="00EE3E26">
              <w:t xml:space="preserve">Фактически, </w:t>
            </w:r>
            <w:proofErr w:type="spellStart"/>
            <w:r w:rsidRPr="00EE3E26">
              <w:t>тыс.руб</w:t>
            </w:r>
            <w:proofErr w:type="spellEnd"/>
            <w:r w:rsidRPr="00EE3E26">
              <w:t>.</w:t>
            </w:r>
          </w:p>
        </w:tc>
        <w:tc>
          <w:tcPr>
            <w:tcW w:w="1309" w:type="pct"/>
            <w:gridSpan w:val="2"/>
            <w:vAlign w:val="center"/>
          </w:tcPr>
          <w:p w14:paraId="3A53EDEE" w14:textId="54E6F7FE" w:rsidR="00E7009D" w:rsidRPr="00EE3E26" w:rsidRDefault="00E7009D" w:rsidP="00EE3E26">
            <w:pPr>
              <w:spacing w:after="0" w:line="240" w:lineRule="auto"/>
              <w:ind w:left="0" w:firstLine="0"/>
              <w:jc w:val="center"/>
            </w:pPr>
            <w:r w:rsidRPr="00EE3E26">
              <w:t>Отклонения</w:t>
            </w:r>
            <w:r w:rsidR="00EE3E26">
              <w:t xml:space="preserve"> </w:t>
            </w:r>
            <w:r w:rsidRPr="00EE3E26">
              <w:t>от плана (+,-)</w:t>
            </w:r>
          </w:p>
        </w:tc>
        <w:tc>
          <w:tcPr>
            <w:tcW w:w="898" w:type="pct"/>
            <w:vMerge w:val="restart"/>
            <w:vAlign w:val="center"/>
          </w:tcPr>
          <w:p w14:paraId="40DB9090" w14:textId="77777777" w:rsidR="00E7009D" w:rsidRPr="00EE3E26" w:rsidRDefault="00E7009D" w:rsidP="00E7009D">
            <w:pPr>
              <w:spacing w:after="0" w:line="240" w:lineRule="auto"/>
              <w:ind w:left="0" w:firstLine="0"/>
              <w:jc w:val="center"/>
            </w:pPr>
            <w:r w:rsidRPr="00EE3E26">
              <w:t>Выполнение плана, %</w:t>
            </w:r>
          </w:p>
        </w:tc>
      </w:tr>
      <w:tr w:rsidR="00E7009D" w:rsidRPr="00E7009D" w14:paraId="59F61038" w14:textId="77777777" w:rsidTr="00EE3E26">
        <w:tc>
          <w:tcPr>
            <w:tcW w:w="1315" w:type="pct"/>
            <w:vMerge/>
            <w:vAlign w:val="center"/>
          </w:tcPr>
          <w:p w14:paraId="081595EC" w14:textId="77777777" w:rsidR="00E7009D" w:rsidRPr="00EE3E26" w:rsidRDefault="00E7009D" w:rsidP="00E7009D">
            <w:pPr>
              <w:spacing w:after="0" w:line="240" w:lineRule="auto"/>
              <w:ind w:left="0" w:firstLine="0"/>
              <w:jc w:val="center"/>
            </w:pPr>
          </w:p>
        </w:tc>
        <w:tc>
          <w:tcPr>
            <w:tcW w:w="592" w:type="pct"/>
            <w:vMerge/>
            <w:vAlign w:val="center"/>
          </w:tcPr>
          <w:p w14:paraId="3F2533A2" w14:textId="77777777" w:rsidR="00E7009D" w:rsidRPr="00EE3E26" w:rsidRDefault="00E7009D" w:rsidP="00E7009D">
            <w:pPr>
              <w:spacing w:after="0" w:line="240" w:lineRule="auto"/>
              <w:ind w:left="0" w:firstLine="0"/>
              <w:jc w:val="center"/>
            </w:pPr>
          </w:p>
        </w:tc>
        <w:tc>
          <w:tcPr>
            <w:tcW w:w="885" w:type="pct"/>
            <w:vMerge/>
            <w:vAlign w:val="center"/>
          </w:tcPr>
          <w:p w14:paraId="113AB0D6" w14:textId="77777777" w:rsidR="00E7009D" w:rsidRPr="00EE3E26" w:rsidRDefault="00E7009D" w:rsidP="00E7009D">
            <w:pPr>
              <w:spacing w:after="0" w:line="240" w:lineRule="auto"/>
              <w:ind w:left="0" w:firstLine="0"/>
              <w:jc w:val="center"/>
            </w:pPr>
          </w:p>
        </w:tc>
        <w:tc>
          <w:tcPr>
            <w:tcW w:w="818" w:type="pct"/>
            <w:vAlign w:val="center"/>
          </w:tcPr>
          <w:p w14:paraId="139EB333" w14:textId="77777777" w:rsidR="00E7009D" w:rsidRPr="00EE3E26" w:rsidRDefault="00E7009D" w:rsidP="00E7009D">
            <w:pPr>
              <w:spacing w:after="0" w:line="240" w:lineRule="auto"/>
              <w:ind w:left="0" w:firstLine="0"/>
              <w:jc w:val="center"/>
            </w:pPr>
            <w:proofErr w:type="spellStart"/>
            <w:r w:rsidRPr="00EE3E26">
              <w:t>тыс.руб</w:t>
            </w:r>
            <w:proofErr w:type="spellEnd"/>
            <w:r w:rsidRPr="00EE3E26">
              <w:t>.</w:t>
            </w:r>
          </w:p>
        </w:tc>
        <w:tc>
          <w:tcPr>
            <w:tcW w:w="491" w:type="pct"/>
            <w:vAlign w:val="center"/>
          </w:tcPr>
          <w:p w14:paraId="4A4D5A82" w14:textId="77777777" w:rsidR="00E7009D" w:rsidRPr="00EE3E26" w:rsidRDefault="00E7009D" w:rsidP="00E7009D">
            <w:pPr>
              <w:spacing w:after="0" w:line="240" w:lineRule="auto"/>
              <w:ind w:left="0" w:firstLine="0"/>
              <w:jc w:val="center"/>
            </w:pPr>
            <w:r w:rsidRPr="00EE3E26">
              <w:t>%</w:t>
            </w:r>
          </w:p>
        </w:tc>
        <w:tc>
          <w:tcPr>
            <w:tcW w:w="898" w:type="pct"/>
            <w:vMerge/>
            <w:vAlign w:val="center"/>
          </w:tcPr>
          <w:p w14:paraId="149602CC" w14:textId="77777777" w:rsidR="00E7009D" w:rsidRPr="00EE3E26" w:rsidRDefault="00E7009D" w:rsidP="00E7009D">
            <w:pPr>
              <w:spacing w:after="0" w:line="240" w:lineRule="auto"/>
              <w:ind w:left="0" w:firstLine="0"/>
              <w:jc w:val="center"/>
            </w:pPr>
          </w:p>
        </w:tc>
      </w:tr>
      <w:tr w:rsidR="00E7009D" w:rsidRPr="00E7009D" w14:paraId="0D9563A5" w14:textId="77777777" w:rsidTr="00EE3E26">
        <w:tc>
          <w:tcPr>
            <w:tcW w:w="1315" w:type="pct"/>
          </w:tcPr>
          <w:p w14:paraId="4FD91274" w14:textId="77777777" w:rsidR="00E7009D" w:rsidRPr="00EE3E26" w:rsidRDefault="00E7009D" w:rsidP="00E7009D">
            <w:pPr>
              <w:spacing w:after="0" w:line="240" w:lineRule="auto"/>
              <w:ind w:left="0" w:firstLine="0"/>
              <w:jc w:val="both"/>
            </w:pPr>
            <w:r w:rsidRPr="00EE3E26">
              <w:t>1.Конфеты «Ассорти»</w:t>
            </w:r>
          </w:p>
        </w:tc>
        <w:tc>
          <w:tcPr>
            <w:tcW w:w="592" w:type="pct"/>
          </w:tcPr>
          <w:p w14:paraId="55A5CB60" w14:textId="77777777" w:rsidR="00E7009D" w:rsidRPr="00EE3E26" w:rsidRDefault="00E7009D" w:rsidP="00E7009D">
            <w:pPr>
              <w:spacing w:after="0" w:line="240" w:lineRule="auto"/>
              <w:ind w:left="0" w:firstLine="0"/>
              <w:jc w:val="center"/>
            </w:pPr>
            <w:r w:rsidRPr="00EE3E26">
              <w:t>310</w:t>
            </w:r>
          </w:p>
        </w:tc>
        <w:tc>
          <w:tcPr>
            <w:tcW w:w="885" w:type="pct"/>
          </w:tcPr>
          <w:p w14:paraId="5477F68B" w14:textId="77777777" w:rsidR="00E7009D" w:rsidRPr="00EE3E26" w:rsidRDefault="00E7009D" w:rsidP="00E7009D">
            <w:pPr>
              <w:spacing w:after="0" w:line="240" w:lineRule="auto"/>
              <w:ind w:left="0" w:firstLine="0"/>
              <w:jc w:val="center"/>
            </w:pPr>
            <w:r w:rsidRPr="00EE3E26">
              <w:t>300</w:t>
            </w:r>
          </w:p>
        </w:tc>
        <w:tc>
          <w:tcPr>
            <w:tcW w:w="818" w:type="pct"/>
          </w:tcPr>
          <w:p w14:paraId="193A1614" w14:textId="77777777" w:rsidR="00E7009D" w:rsidRPr="00EE3E26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491" w:type="pct"/>
          </w:tcPr>
          <w:p w14:paraId="646DC01A" w14:textId="77777777" w:rsidR="00E7009D" w:rsidRPr="00EE3E26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898" w:type="pct"/>
          </w:tcPr>
          <w:p w14:paraId="616F802F" w14:textId="77777777" w:rsidR="00E7009D" w:rsidRPr="00EE3E26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</w:tr>
      <w:tr w:rsidR="00E7009D" w:rsidRPr="00E7009D" w14:paraId="044B2EEA" w14:textId="77777777" w:rsidTr="00EE3E26">
        <w:tc>
          <w:tcPr>
            <w:tcW w:w="1315" w:type="pct"/>
          </w:tcPr>
          <w:p w14:paraId="371C58E1" w14:textId="77777777" w:rsidR="00E7009D" w:rsidRPr="00EE3E26" w:rsidRDefault="00E7009D" w:rsidP="00E7009D">
            <w:pPr>
              <w:spacing w:after="0" w:line="240" w:lineRule="auto"/>
              <w:ind w:left="0" w:firstLine="0"/>
              <w:jc w:val="both"/>
            </w:pPr>
            <w:r w:rsidRPr="00EE3E26">
              <w:t>2.Конфеты «Марс»</w:t>
            </w:r>
          </w:p>
        </w:tc>
        <w:tc>
          <w:tcPr>
            <w:tcW w:w="592" w:type="pct"/>
          </w:tcPr>
          <w:p w14:paraId="558A8275" w14:textId="77777777" w:rsidR="00E7009D" w:rsidRPr="00EE3E26" w:rsidRDefault="00E7009D" w:rsidP="00E7009D">
            <w:pPr>
              <w:spacing w:after="0" w:line="240" w:lineRule="auto"/>
              <w:ind w:left="0" w:firstLine="0"/>
              <w:jc w:val="center"/>
            </w:pPr>
            <w:r w:rsidRPr="00EE3E26">
              <w:t>260</w:t>
            </w:r>
          </w:p>
        </w:tc>
        <w:tc>
          <w:tcPr>
            <w:tcW w:w="885" w:type="pct"/>
          </w:tcPr>
          <w:p w14:paraId="3DBBB0B9" w14:textId="77777777" w:rsidR="00E7009D" w:rsidRPr="00EE3E26" w:rsidRDefault="00E7009D" w:rsidP="00E7009D">
            <w:pPr>
              <w:spacing w:after="0" w:line="240" w:lineRule="auto"/>
              <w:ind w:left="0" w:firstLine="0"/>
              <w:jc w:val="center"/>
            </w:pPr>
            <w:r w:rsidRPr="00EE3E26">
              <w:t>285</w:t>
            </w:r>
          </w:p>
        </w:tc>
        <w:tc>
          <w:tcPr>
            <w:tcW w:w="818" w:type="pct"/>
          </w:tcPr>
          <w:p w14:paraId="64778A76" w14:textId="77777777" w:rsidR="00E7009D" w:rsidRPr="00EE3E26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491" w:type="pct"/>
          </w:tcPr>
          <w:p w14:paraId="5907C83A" w14:textId="77777777" w:rsidR="00E7009D" w:rsidRPr="00EE3E26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898" w:type="pct"/>
          </w:tcPr>
          <w:p w14:paraId="1A994079" w14:textId="77777777" w:rsidR="00E7009D" w:rsidRPr="00EE3E26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</w:tr>
      <w:tr w:rsidR="00E7009D" w:rsidRPr="00E7009D" w14:paraId="0F0D9A1C" w14:textId="77777777" w:rsidTr="00EE3E26">
        <w:tc>
          <w:tcPr>
            <w:tcW w:w="1315" w:type="pct"/>
          </w:tcPr>
          <w:p w14:paraId="53536906" w14:textId="77777777" w:rsidR="00E7009D" w:rsidRPr="00EE3E26" w:rsidRDefault="00E7009D" w:rsidP="00E7009D">
            <w:pPr>
              <w:spacing w:after="0" w:line="240" w:lineRule="auto"/>
              <w:ind w:left="0" w:firstLine="0"/>
              <w:jc w:val="both"/>
            </w:pPr>
            <w:r w:rsidRPr="00EE3E26">
              <w:t>3.Конфеты «Степ»</w:t>
            </w:r>
          </w:p>
        </w:tc>
        <w:tc>
          <w:tcPr>
            <w:tcW w:w="592" w:type="pct"/>
          </w:tcPr>
          <w:p w14:paraId="41F0F6DA" w14:textId="77777777" w:rsidR="00E7009D" w:rsidRPr="00EE3E26" w:rsidRDefault="00E7009D" w:rsidP="00E7009D">
            <w:pPr>
              <w:spacing w:after="0" w:line="240" w:lineRule="auto"/>
              <w:ind w:left="0" w:firstLine="0"/>
              <w:jc w:val="center"/>
            </w:pPr>
            <w:r w:rsidRPr="00EE3E26">
              <w:t>148</w:t>
            </w:r>
          </w:p>
        </w:tc>
        <w:tc>
          <w:tcPr>
            <w:tcW w:w="885" w:type="pct"/>
          </w:tcPr>
          <w:p w14:paraId="543AE3B5" w14:textId="77777777" w:rsidR="00E7009D" w:rsidRPr="00EE3E26" w:rsidRDefault="00E7009D" w:rsidP="00E7009D">
            <w:pPr>
              <w:spacing w:after="0" w:line="240" w:lineRule="auto"/>
              <w:ind w:left="0" w:firstLine="0"/>
              <w:jc w:val="center"/>
            </w:pPr>
            <w:r w:rsidRPr="00EE3E26">
              <w:t>166</w:t>
            </w:r>
          </w:p>
        </w:tc>
        <w:tc>
          <w:tcPr>
            <w:tcW w:w="818" w:type="pct"/>
          </w:tcPr>
          <w:p w14:paraId="723E80C6" w14:textId="77777777" w:rsidR="00E7009D" w:rsidRPr="00EE3E26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491" w:type="pct"/>
          </w:tcPr>
          <w:p w14:paraId="62DF2CF4" w14:textId="77777777" w:rsidR="00E7009D" w:rsidRPr="00EE3E26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898" w:type="pct"/>
          </w:tcPr>
          <w:p w14:paraId="26CC84C1" w14:textId="77777777" w:rsidR="00E7009D" w:rsidRPr="00EE3E26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</w:tr>
      <w:tr w:rsidR="00E7009D" w:rsidRPr="00E7009D" w14:paraId="436CA61A" w14:textId="77777777" w:rsidTr="00EE3E26">
        <w:tc>
          <w:tcPr>
            <w:tcW w:w="1315" w:type="pct"/>
          </w:tcPr>
          <w:p w14:paraId="17DDEE47" w14:textId="77777777" w:rsidR="00E7009D" w:rsidRPr="00EE3E26" w:rsidRDefault="00E7009D" w:rsidP="00E7009D">
            <w:pPr>
              <w:spacing w:after="0" w:line="240" w:lineRule="auto"/>
              <w:ind w:left="0" w:firstLine="0"/>
              <w:jc w:val="center"/>
            </w:pPr>
            <w:r w:rsidRPr="00EE3E26">
              <w:t>Всего</w:t>
            </w:r>
          </w:p>
        </w:tc>
        <w:tc>
          <w:tcPr>
            <w:tcW w:w="592" w:type="pct"/>
          </w:tcPr>
          <w:p w14:paraId="380AE5EC" w14:textId="77777777" w:rsidR="00E7009D" w:rsidRPr="00EE3E26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885" w:type="pct"/>
          </w:tcPr>
          <w:p w14:paraId="15235731" w14:textId="77777777" w:rsidR="00E7009D" w:rsidRPr="00EE3E26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818" w:type="pct"/>
          </w:tcPr>
          <w:p w14:paraId="07D4BF15" w14:textId="77777777" w:rsidR="00E7009D" w:rsidRPr="00EE3E26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491" w:type="pct"/>
          </w:tcPr>
          <w:p w14:paraId="07B338A9" w14:textId="77777777" w:rsidR="00E7009D" w:rsidRPr="00EE3E26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898" w:type="pct"/>
          </w:tcPr>
          <w:p w14:paraId="01916F6F" w14:textId="77777777" w:rsidR="00E7009D" w:rsidRPr="00EE3E26" w:rsidRDefault="00E7009D" w:rsidP="00E7009D">
            <w:pPr>
              <w:spacing w:after="0" w:line="240" w:lineRule="auto"/>
              <w:ind w:left="0" w:firstLine="0"/>
              <w:jc w:val="both"/>
            </w:pPr>
          </w:p>
        </w:tc>
      </w:tr>
    </w:tbl>
    <w:p w14:paraId="3A2D16CD" w14:textId="44790147" w:rsidR="00E7009D" w:rsidRPr="00E7009D" w:rsidRDefault="00EE3E26" w:rsidP="00E7009D">
      <w:pPr>
        <w:spacing w:after="0" w:line="240" w:lineRule="auto"/>
        <w:ind w:left="0" w:firstLine="0"/>
      </w:pPr>
      <w:r>
        <w:t>Задание:</w:t>
      </w:r>
    </w:p>
    <w:p w14:paraId="6ED0963A" w14:textId="77777777" w:rsidR="00E7009D" w:rsidRPr="00E7009D" w:rsidRDefault="00E7009D" w:rsidP="00E7009D">
      <w:pPr>
        <w:spacing w:after="0" w:line="240" w:lineRule="auto"/>
        <w:ind w:left="0" w:firstLine="0"/>
      </w:pPr>
      <w:r w:rsidRPr="00E7009D">
        <w:t>1.Определить недостающие показатели;</w:t>
      </w:r>
    </w:p>
    <w:p w14:paraId="53203484" w14:textId="77777777" w:rsidR="00E7009D" w:rsidRPr="00E7009D" w:rsidRDefault="00E7009D" w:rsidP="00E7009D">
      <w:pPr>
        <w:spacing w:after="0" w:line="240" w:lineRule="auto"/>
        <w:ind w:left="0" w:firstLine="0"/>
      </w:pPr>
      <w:r w:rsidRPr="00E7009D">
        <w:t>2. Дать оценку этим показателям.</w:t>
      </w:r>
    </w:p>
    <w:p w14:paraId="158B9920" w14:textId="77777777" w:rsidR="00E7009D" w:rsidRPr="00E7009D" w:rsidRDefault="00E7009D" w:rsidP="00E7009D">
      <w:pPr>
        <w:spacing w:after="0" w:line="240" w:lineRule="auto"/>
        <w:ind w:left="0" w:firstLine="0"/>
      </w:pPr>
    </w:p>
    <w:p w14:paraId="2F0A43A1" w14:textId="5778144D" w:rsidR="00E7009D" w:rsidRPr="00E7009D" w:rsidRDefault="00E7009D" w:rsidP="00E7009D">
      <w:pPr>
        <w:spacing w:after="0" w:line="240" w:lineRule="auto"/>
        <w:ind w:left="0" w:firstLine="0"/>
      </w:pPr>
    </w:p>
    <w:p w14:paraId="37D153CD" w14:textId="77777777" w:rsidR="00E7009D" w:rsidRPr="00E7009D" w:rsidRDefault="00E7009D" w:rsidP="00E7009D">
      <w:pPr>
        <w:spacing w:after="0" w:line="240" w:lineRule="auto"/>
        <w:ind w:left="0" w:firstLine="0"/>
        <w:jc w:val="center"/>
        <w:rPr>
          <w:b/>
        </w:rPr>
      </w:pPr>
      <w:r w:rsidRPr="00E7009D">
        <w:rPr>
          <w:b/>
        </w:rPr>
        <w:t>Вариант № 10</w:t>
      </w:r>
    </w:p>
    <w:p w14:paraId="79320331" w14:textId="50838DE6" w:rsidR="00E7009D" w:rsidRPr="00E7009D" w:rsidRDefault="00E7009D" w:rsidP="00E7009D">
      <w:pPr>
        <w:spacing w:after="0" w:line="240" w:lineRule="auto"/>
        <w:ind w:left="0" w:firstLine="0"/>
      </w:pPr>
      <w:r w:rsidRPr="00E7009D">
        <w:t>по анализу затрат на сырье и материалы.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3"/>
        <w:gridCol w:w="2126"/>
        <w:gridCol w:w="2092"/>
      </w:tblGrid>
      <w:tr w:rsidR="00E7009D" w:rsidRPr="00E7009D" w14:paraId="3A8E5949" w14:textId="77777777" w:rsidTr="00533A8A">
        <w:tc>
          <w:tcPr>
            <w:tcW w:w="5353" w:type="dxa"/>
          </w:tcPr>
          <w:p w14:paraId="0EB16378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7009D">
              <w:rPr>
                <w:b/>
              </w:rPr>
              <w:t>Показатели</w:t>
            </w:r>
          </w:p>
        </w:tc>
        <w:tc>
          <w:tcPr>
            <w:tcW w:w="2126" w:type="dxa"/>
          </w:tcPr>
          <w:p w14:paraId="46419F07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7009D">
              <w:rPr>
                <w:b/>
              </w:rPr>
              <w:t>По плану</w:t>
            </w:r>
          </w:p>
        </w:tc>
        <w:tc>
          <w:tcPr>
            <w:tcW w:w="2092" w:type="dxa"/>
          </w:tcPr>
          <w:p w14:paraId="5E7E9E5E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7009D">
              <w:rPr>
                <w:b/>
              </w:rPr>
              <w:t>Фактически</w:t>
            </w:r>
          </w:p>
        </w:tc>
      </w:tr>
      <w:tr w:rsidR="00E7009D" w:rsidRPr="00E7009D" w14:paraId="4CE66890" w14:textId="77777777" w:rsidTr="00533A8A">
        <w:tc>
          <w:tcPr>
            <w:tcW w:w="5353" w:type="dxa"/>
          </w:tcPr>
          <w:p w14:paraId="020416E5" w14:textId="2D5EA6A9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>1.Стоимость затрат на сырье</w:t>
            </w:r>
            <w:r w:rsidR="00EE3E26">
              <w:t xml:space="preserve"> и материалы</w:t>
            </w:r>
            <w:r w:rsidRPr="00E7009D">
              <w:t>, руб.</w:t>
            </w:r>
          </w:p>
        </w:tc>
        <w:tc>
          <w:tcPr>
            <w:tcW w:w="2126" w:type="dxa"/>
          </w:tcPr>
          <w:p w14:paraId="71EF0CB4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636000</w:t>
            </w:r>
          </w:p>
        </w:tc>
        <w:tc>
          <w:tcPr>
            <w:tcW w:w="2092" w:type="dxa"/>
          </w:tcPr>
          <w:p w14:paraId="7AC75A76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682500</w:t>
            </w:r>
          </w:p>
        </w:tc>
      </w:tr>
      <w:tr w:rsidR="00E7009D" w:rsidRPr="00E7009D" w14:paraId="0ED83D80" w14:textId="77777777" w:rsidTr="00533A8A">
        <w:tc>
          <w:tcPr>
            <w:tcW w:w="5353" w:type="dxa"/>
          </w:tcPr>
          <w:p w14:paraId="3E46345B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>2.Расход сырья, т.</w:t>
            </w:r>
          </w:p>
        </w:tc>
        <w:tc>
          <w:tcPr>
            <w:tcW w:w="2126" w:type="dxa"/>
          </w:tcPr>
          <w:p w14:paraId="26534AF2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12</w:t>
            </w:r>
          </w:p>
        </w:tc>
        <w:tc>
          <w:tcPr>
            <w:tcW w:w="2092" w:type="dxa"/>
          </w:tcPr>
          <w:p w14:paraId="646EEF1E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13</w:t>
            </w:r>
          </w:p>
        </w:tc>
      </w:tr>
      <w:tr w:rsidR="00E7009D" w:rsidRPr="00E7009D" w14:paraId="69707173" w14:textId="77777777" w:rsidTr="00533A8A">
        <w:tc>
          <w:tcPr>
            <w:tcW w:w="5353" w:type="dxa"/>
          </w:tcPr>
          <w:p w14:paraId="18BC04AF" w14:textId="77777777" w:rsidR="00E7009D" w:rsidRPr="00E7009D" w:rsidRDefault="00E7009D" w:rsidP="00E7009D">
            <w:pPr>
              <w:spacing w:after="0" w:line="240" w:lineRule="auto"/>
              <w:ind w:left="0" w:firstLine="0"/>
            </w:pPr>
            <w:r w:rsidRPr="00E7009D">
              <w:t>3.Средняя цена 1т. сырья, руб.</w:t>
            </w:r>
          </w:p>
        </w:tc>
        <w:tc>
          <w:tcPr>
            <w:tcW w:w="2126" w:type="dxa"/>
          </w:tcPr>
          <w:p w14:paraId="000C755C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53000</w:t>
            </w:r>
          </w:p>
        </w:tc>
        <w:tc>
          <w:tcPr>
            <w:tcW w:w="2092" w:type="dxa"/>
          </w:tcPr>
          <w:p w14:paraId="78FEFE58" w14:textId="77777777" w:rsidR="00E7009D" w:rsidRPr="00E7009D" w:rsidRDefault="00E7009D" w:rsidP="00E7009D">
            <w:pPr>
              <w:spacing w:after="0" w:line="240" w:lineRule="auto"/>
              <w:ind w:left="0" w:firstLine="0"/>
              <w:jc w:val="center"/>
            </w:pPr>
            <w:r w:rsidRPr="00E7009D">
              <w:t>52500</w:t>
            </w:r>
          </w:p>
        </w:tc>
      </w:tr>
    </w:tbl>
    <w:p w14:paraId="19BD3D98" w14:textId="77777777" w:rsidR="00E7009D" w:rsidRPr="00E7009D" w:rsidRDefault="00E7009D" w:rsidP="00E7009D">
      <w:pPr>
        <w:spacing w:after="0" w:line="240" w:lineRule="auto"/>
        <w:ind w:left="0" w:firstLine="0"/>
      </w:pPr>
    </w:p>
    <w:p w14:paraId="0BF0AA84" w14:textId="77777777" w:rsidR="00E7009D" w:rsidRPr="00E7009D" w:rsidRDefault="00E7009D" w:rsidP="00E7009D">
      <w:pPr>
        <w:spacing w:after="0" w:line="240" w:lineRule="auto"/>
        <w:ind w:left="0" w:firstLine="0"/>
      </w:pPr>
      <w:r w:rsidRPr="00E7009D">
        <w:t>Задание.</w:t>
      </w:r>
    </w:p>
    <w:p w14:paraId="4A26D842" w14:textId="77777777" w:rsidR="00EE3E26" w:rsidRPr="00E7009D" w:rsidRDefault="00EE3E26" w:rsidP="00EE3E26">
      <w:pPr>
        <w:pStyle w:val="a6"/>
        <w:numPr>
          <w:ilvl w:val="0"/>
          <w:numId w:val="47"/>
        </w:numPr>
        <w:spacing w:after="0" w:line="240" w:lineRule="auto"/>
        <w:jc w:val="both"/>
      </w:pPr>
      <w:r w:rsidRPr="00E7009D">
        <w:t>Составить аналитическую таблицу;</w:t>
      </w:r>
    </w:p>
    <w:p w14:paraId="4F434480" w14:textId="77777777" w:rsidR="00EE3E26" w:rsidRPr="00E7009D" w:rsidRDefault="00EE3E26" w:rsidP="00EE3E26">
      <w:pPr>
        <w:pStyle w:val="a6"/>
        <w:numPr>
          <w:ilvl w:val="0"/>
          <w:numId w:val="47"/>
        </w:numPr>
        <w:spacing w:after="0" w:line="240" w:lineRule="auto"/>
        <w:jc w:val="both"/>
      </w:pPr>
      <w:r w:rsidRPr="00E7009D">
        <w:t>Определить размер влияния факторов;</w:t>
      </w:r>
    </w:p>
    <w:p w14:paraId="62A7CB3F" w14:textId="77777777" w:rsidR="00EE3E26" w:rsidRPr="00EE3E26" w:rsidRDefault="00EE3E26" w:rsidP="00EE3E26">
      <w:pPr>
        <w:pStyle w:val="a6"/>
        <w:numPr>
          <w:ilvl w:val="0"/>
          <w:numId w:val="47"/>
        </w:numPr>
        <w:spacing w:after="0" w:line="240" w:lineRule="auto"/>
        <w:jc w:val="both"/>
      </w:pPr>
      <w:r w:rsidRPr="00E7009D">
        <w:lastRenderedPageBreak/>
        <w:t>Дать оценку результатам анализа.</w:t>
      </w:r>
    </w:p>
    <w:p w14:paraId="5A2D2D8A" w14:textId="77777777" w:rsidR="00EE3E26" w:rsidRPr="00E7009D" w:rsidRDefault="00EE3E26" w:rsidP="00EE3E26">
      <w:pPr>
        <w:spacing w:after="0" w:line="240" w:lineRule="auto"/>
        <w:ind w:left="0" w:firstLine="0"/>
        <w:rPr>
          <w:b/>
        </w:rPr>
      </w:pPr>
    </w:p>
    <w:p w14:paraId="1AED3E7B" w14:textId="77777777" w:rsidR="0009361B" w:rsidRDefault="0009361B" w:rsidP="0009361B">
      <w:pPr>
        <w:tabs>
          <w:tab w:val="left" w:pos="1358"/>
        </w:tabs>
        <w:spacing w:after="0" w:line="240" w:lineRule="auto"/>
        <w:ind w:left="0" w:firstLine="0"/>
        <w:jc w:val="center"/>
      </w:pPr>
      <w:r>
        <w:rPr>
          <w:b/>
          <w:color w:val="000000"/>
        </w:rPr>
        <w:t>Критерии оценивания рубежной аттестации:</w:t>
      </w:r>
    </w:p>
    <w:p w14:paraId="1A82B02E" w14:textId="77777777" w:rsidR="0009361B" w:rsidRDefault="0009361B" w:rsidP="0009361B">
      <w:pPr>
        <w:spacing w:after="0" w:line="288" w:lineRule="auto"/>
        <w:ind w:left="0" w:firstLine="0"/>
        <w:jc w:val="both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на вопрос и решившему правильно    задачу  </w:t>
      </w:r>
    </w:p>
    <w:p w14:paraId="22AD90BB" w14:textId="77777777" w:rsidR="0009361B" w:rsidRDefault="0009361B" w:rsidP="0009361B">
      <w:pPr>
        <w:spacing w:after="0" w:line="288" w:lineRule="auto"/>
        <w:ind w:left="0" w:firstLine="0"/>
        <w:jc w:val="both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не ответил на вопрос и не решил задачу верно.  </w:t>
      </w:r>
    </w:p>
    <w:p w14:paraId="77961C5D" w14:textId="77777777" w:rsidR="0009361B" w:rsidRDefault="0009361B" w:rsidP="0009361B">
      <w:pPr>
        <w:spacing w:after="0" w:line="288" w:lineRule="auto"/>
        <w:ind w:left="0" w:firstLine="0"/>
        <w:jc w:val="both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 обучающемуся, ответившему на вопрос и решившему правильно задачу с выводами.</w:t>
      </w:r>
    </w:p>
    <w:p w14:paraId="54CB1219" w14:textId="77777777" w:rsidR="0009361B" w:rsidRDefault="0009361B" w:rsidP="0009361B">
      <w:pPr>
        <w:spacing w:after="0" w:line="288" w:lineRule="auto"/>
        <w:ind w:left="0" w:firstLine="0"/>
        <w:jc w:val="both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</w:t>
      </w:r>
      <w:r w:rsidRPr="00E50ECF">
        <w:rPr>
          <w:color w:val="000000"/>
        </w:rPr>
        <w:t xml:space="preserve"> </w:t>
      </w:r>
      <w:r>
        <w:rPr>
          <w:color w:val="000000"/>
        </w:rPr>
        <w:t>ответившему на вопрос и решившему правильно задачу с выводами частично.</w:t>
      </w:r>
    </w:p>
    <w:p w14:paraId="536E95D2" w14:textId="2B2EF2C4" w:rsidR="0009361B" w:rsidRDefault="0009361B" w:rsidP="0009361B">
      <w:pPr>
        <w:spacing w:after="0" w:line="288" w:lineRule="auto"/>
        <w:ind w:left="0" w:firstLine="0"/>
        <w:jc w:val="both"/>
        <w:rPr>
          <w:color w:val="000000"/>
        </w:rPr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</w:t>
      </w:r>
      <w:r w:rsidRPr="00E50ECF">
        <w:rPr>
          <w:color w:val="000000"/>
        </w:rPr>
        <w:t xml:space="preserve"> </w:t>
      </w:r>
      <w:r>
        <w:rPr>
          <w:color w:val="000000"/>
        </w:rPr>
        <w:t>ответившему на вопрос и решившему правильно задачу частично.</w:t>
      </w:r>
    </w:p>
    <w:p w14:paraId="7A9F7269" w14:textId="77777777" w:rsidR="0009361B" w:rsidRDefault="0009361B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1EE20A7E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3A6531D6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418A67B5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7E74ACE9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25CF0681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43CD1CC9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395B46B9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44C32743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60D31DD0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63DB13A1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6456A689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3E320668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44E683D4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7C8A6872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793FC76C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22C30EE7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1B5D2D22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1B35C4F1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6E5594D1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421A4963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102D0CEA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7838B6D9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16E6BCE9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295E0AF6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508C31BE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72A03314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4CE2D252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7A3CBF15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5368796A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2A6B88BE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4E61A993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3B9FB76E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757BAFA6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118F4345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137178DB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43DAA820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04F7ECDA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64DD3BE0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742C68A9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11B32896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7DF6A261" w14:textId="77777777" w:rsidR="00F75D13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199D2050" w14:textId="70EE3866" w:rsidR="0009361B" w:rsidRDefault="00F75D13" w:rsidP="0009361B">
      <w:pPr>
        <w:pStyle w:val="af0"/>
        <w:tabs>
          <w:tab w:val="left" w:pos="2700"/>
          <w:tab w:val="center" w:pos="4988"/>
        </w:tabs>
        <w:rPr>
          <w:sz w:val="24"/>
        </w:rPr>
      </w:pPr>
      <w:r>
        <w:rPr>
          <w:sz w:val="24"/>
        </w:rPr>
        <w:t>Вопросы к дифференцированному зачёту</w:t>
      </w:r>
    </w:p>
    <w:p w14:paraId="2FDB6209" w14:textId="77777777" w:rsidR="0009361B" w:rsidRPr="0009361B" w:rsidRDefault="0009361B" w:rsidP="0009361B">
      <w:pPr>
        <w:pStyle w:val="af0"/>
        <w:tabs>
          <w:tab w:val="left" w:pos="2700"/>
          <w:tab w:val="center" w:pos="4988"/>
        </w:tabs>
        <w:rPr>
          <w:sz w:val="24"/>
        </w:rPr>
      </w:pPr>
    </w:p>
    <w:p w14:paraId="52008613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Роль экономического анализа в системе управления предприятием.</w:t>
      </w:r>
    </w:p>
    <w:p w14:paraId="792465FC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Предмет и задачи экономического анализа</w:t>
      </w:r>
    </w:p>
    <w:p w14:paraId="046961A5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Классификация видов экономического анализа</w:t>
      </w:r>
    </w:p>
    <w:p w14:paraId="59D3BC66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Развитие экономического анализа в России</w:t>
      </w:r>
    </w:p>
    <w:p w14:paraId="2AEF7D82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Система экономической информации. Виды источников информации</w:t>
      </w:r>
    </w:p>
    <w:p w14:paraId="40AE9FA5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Требования, предъявляемые к экономической информации</w:t>
      </w:r>
    </w:p>
    <w:p w14:paraId="062F585C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Оформление результатов анализа</w:t>
      </w:r>
    </w:p>
    <w:p w14:paraId="615D659C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Организация и последовательность проведения управленческого анализа на предприятии</w:t>
      </w:r>
    </w:p>
    <w:p w14:paraId="5710079C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Метод сравнения, детализации и группировки</w:t>
      </w:r>
    </w:p>
    <w:p w14:paraId="1D00C1C4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Способ цепных подстановок и интегральный метод</w:t>
      </w:r>
    </w:p>
    <w:p w14:paraId="41164ABA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Способ абсолютных и относительных разниц</w:t>
      </w:r>
    </w:p>
    <w:p w14:paraId="0F3DA933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Классификация факторов в анализе</w:t>
      </w:r>
    </w:p>
    <w:p w14:paraId="4B90C505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Классификация резервов роста производства</w:t>
      </w:r>
    </w:p>
    <w:p w14:paraId="0BE33333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rPr>
          <w:rFonts w:eastAsia="Calibri"/>
        </w:rPr>
        <w:t>Анализ показателей научно-технического уровня производства</w:t>
      </w:r>
    </w:p>
    <w:p w14:paraId="262FF1F6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  <w:rPr>
          <w:rFonts w:eastAsia="Calibri"/>
        </w:rPr>
      </w:pPr>
      <w:r w:rsidRPr="0009361B">
        <w:rPr>
          <w:rFonts w:eastAsia="Calibri"/>
        </w:rPr>
        <w:t xml:space="preserve">Анализ организации производства и труда </w:t>
      </w:r>
    </w:p>
    <w:p w14:paraId="18623A52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Значение, задачи и источники анализа основных средств</w:t>
      </w:r>
    </w:p>
    <w:p w14:paraId="0B640800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состава, структуры, движения и состояния основных средств</w:t>
      </w:r>
    </w:p>
    <w:p w14:paraId="1793A1EC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эффективности использования основных средств</w:t>
      </w:r>
    </w:p>
    <w:p w14:paraId="15B79DDF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использования производственного оборудования</w:t>
      </w:r>
    </w:p>
    <w:p w14:paraId="40304443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использования производственной мощности</w:t>
      </w:r>
    </w:p>
    <w:p w14:paraId="16B7866C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обеспеченности материальными ресурсами</w:t>
      </w:r>
    </w:p>
    <w:p w14:paraId="19ACAD09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эффективности использования материальными ресурсами</w:t>
      </w:r>
    </w:p>
    <w:p w14:paraId="1076F6E8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Значение, задачи и источники анализа использования трудовых ресурсов</w:t>
      </w:r>
    </w:p>
    <w:p w14:paraId="3EEAE471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обеспеченности предприятия персоналом</w:t>
      </w:r>
    </w:p>
    <w:p w14:paraId="544AABCD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структуры и движения персонала</w:t>
      </w:r>
    </w:p>
    <w:p w14:paraId="4FADAEC3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использования рабочего времени</w:t>
      </w:r>
    </w:p>
    <w:p w14:paraId="55166021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уровня производительности труда</w:t>
      </w:r>
    </w:p>
    <w:p w14:paraId="5672C467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использования фонда оплаты труда</w:t>
      </w:r>
    </w:p>
    <w:p w14:paraId="0BE58B46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Значение, задачи и источники анализа производства и реализации продукции. Общая оценка выпуска продукции</w:t>
      </w:r>
    </w:p>
    <w:p w14:paraId="001CA678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номенклатуры и ассортимента продукции</w:t>
      </w:r>
    </w:p>
    <w:p w14:paraId="662AF93F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уровня качества и потерь от брака в производстве</w:t>
      </w:r>
    </w:p>
    <w:p w14:paraId="19A8D3D0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ритмичности выпуска продукции</w:t>
      </w:r>
    </w:p>
    <w:p w14:paraId="7CD27FF7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реализации продукции</w:t>
      </w:r>
    </w:p>
    <w:p w14:paraId="328429C8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Значение, задачи и источники анализа себестоимости продукции</w:t>
      </w:r>
    </w:p>
    <w:p w14:paraId="1343ABA9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затрат по элементам и калькуляционным статьям</w:t>
      </w:r>
    </w:p>
    <w:p w14:paraId="261D293E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затрат на 1 рубль продукции</w:t>
      </w:r>
    </w:p>
    <w:p w14:paraId="47C407DD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материальных затрат</w:t>
      </w:r>
    </w:p>
    <w:p w14:paraId="466E890B" w14:textId="77777777" w:rsidR="0009361B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расходов на оплату труда</w:t>
      </w:r>
    </w:p>
    <w:p w14:paraId="539F4AB1" w14:textId="77777777" w:rsid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общепроизводственных и общехозяйственных расходов</w:t>
      </w:r>
    </w:p>
    <w:p w14:paraId="7B07C64A" w14:textId="33515E66" w:rsidR="00735622" w:rsidRPr="0009361B" w:rsidRDefault="0009361B" w:rsidP="0009361B">
      <w:pPr>
        <w:pStyle w:val="a6"/>
        <w:numPr>
          <w:ilvl w:val="0"/>
          <w:numId w:val="48"/>
        </w:numPr>
        <w:spacing w:after="0" w:line="276" w:lineRule="auto"/>
        <w:ind w:left="0" w:firstLine="0"/>
        <w:jc w:val="both"/>
      </w:pPr>
      <w:r w:rsidRPr="0009361B">
        <w:t>Анализ коммерческих расходов</w:t>
      </w:r>
    </w:p>
    <w:p w14:paraId="713FCF0F" w14:textId="6811DD2E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C235EBC" w14:textId="77777777" w:rsidR="00C57293" w:rsidRPr="00F75D13" w:rsidRDefault="001C6CD9" w:rsidP="00C5729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u w:val="single"/>
          <w14:ligatures w14:val="none"/>
        </w:rPr>
      </w:pPr>
      <w:r>
        <w:rPr>
          <w:b/>
          <w:color w:val="000000"/>
        </w:rPr>
        <w:br w:type="page"/>
      </w:r>
    </w:p>
    <w:p w14:paraId="71A364CC" w14:textId="77777777" w:rsidR="00C57293" w:rsidRPr="00F75D13" w:rsidRDefault="00C57293" w:rsidP="00C5729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u w:val="single"/>
          <w14:ligatures w14:val="none"/>
        </w:rPr>
      </w:pPr>
    </w:p>
    <w:p w14:paraId="7A25030E" w14:textId="77777777" w:rsidR="00C57293" w:rsidRPr="00F75D13" w:rsidRDefault="00C57293" w:rsidP="00C5729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u w:val="single"/>
          <w14:ligatures w14:val="none"/>
        </w:rPr>
      </w:pPr>
    </w:p>
    <w:p w14:paraId="28F45F0D" w14:textId="77777777" w:rsidR="00C57293" w:rsidRDefault="00C57293" w:rsidP="00C57293">
      <w:pPr>
        <w:pStyle w:val="2"/>
        <w:spacing w:after="0"/>
        <w:ind w:right="0"/>
      </w:pPr>
      <w:r>
        <w:t xml:space="preserve">Образцы задач к экзамену     </w:t>
      </w:r>
    </w:p>
    <w:p w14:paraId="49E72E2A" w14:textId="07EF1FF7" w:rsidR="00C57293" w:rsidRDefault="00C57293" w:rsidP="00C5729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u w:val="single"/>
          <w14:ligatures w14:val="none"/>
        </w:rPr>
      </w:pPr>
      <w:r w:rsidRPr="00F75D13">
        <w:rPr>
          <w:rFonts w:eastAsia="Arial Unicode MS"/>
          <w:b/>
          <w:color w:val="000000"/>
          <w:kern w:val="0"/>
          <w:u w:val="single"/>
          <w14:ligatures w14:val="none"/>
        </w:rPr>
        <w:t>ОП.12 Управленческий анализ</w:t>
      </w:r>
    </w:p>
    <w:p w14:paraId="7BAA0D89" w14:textId="40111DDC" w:rsidR="00517A42" w:rsidRDefault="00517A42" w:rsidP="00C5729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u w:val="single"/>
          <w14:ligatures w14:val="none"/>
        </w:rPr>
      </w:pPr>
      <w:r>
        <w:rPr>
          <w:rFonts w:eastAsia="Arial Unicode MS"/>
          <w:b/>
          <w:color w:val="000000"/>
          <w:kern w:val="0"/>
          <w:u w:val="single"/>
          <w14:ligatures w14:val="none"/>
        </w:rPr>
        <w:t xml:space="preserve">Дифференцированный зачёт </w:t>
      </w:r>
    </w:p>
    <w:p w14:paraId="6BB364CD" w14:textId="024DB4F1" w:rsidR="00517A42" w:rsidRDefault="00517A42" w:rsidP="00C5729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u w:val="single"/>
          <w14:ligatures w14:val="none"/>
        </w:rPr>
      </w:pPr>
    </w:p>
    <w:p w14:paraId="481F210A" w14:textId="4ABF8E03" w:rsidR="00517A42" w:rsidRPr="00E7009D" w:rsidRDefault="00517A42" w:rsidP="00517A42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 xml:space="preserve">Задача </w:t>
      </w:r>
      <w:r>
        <w:rPr>
          <w:b/>
        </w:rPr>
        <w:t>№ 1</w:t>
      </w:r>
    </w:p>
    <w:p w14:paraId="6D434696" w14:textId="77777777" w:rsidR="00517A42" w:rsidRPr="00E7009D" w:rsidRDefault="00517A42" w:rsidP="00517A42">
      <w:pPr>
        <w:spacing w:after="0" w:line="240" w:lineRule="auto"/>
        <w:ind w:left="0" w:firstLine="0"/>
        <w:jc w:val="both"/>
      </w:pPr>
      <w:r w:rsidRPr="00E7009D">
        <w:t>Проанализируйте способом абсолютных разниц влияние затрат на 1 рубль продукции и объема продукции на изменение себестоимости продукции.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515"/>
        <w:gridCol w:w="1844"/>
        <w:gridCol w:w="1989"/>
      </w:tblGrid>
      <w:tr w:rsidR="00517A42" w:rsidRPr="00E7009D" w14:paraId="2F13100A" w14:textId="77777777" w:rsidTr="00A05CD9">
        <w:tc>
          <w:tcPr>
            <w:tcW w:w="3148" w:type="pct"/>
          </w:tcPr>
          <w:p w14:paraId="48F7CD0C" w14:textId="77777777" w:rsidR="00517A42" w:rsidRPr="00E7009D" w:rsidRDefault="00517A42" w:rsidP="00A05CD9">
            <w:pPr>
              <w:spacing w:after="0" w:line="240" w:lineRule="auto"/>
              <w:ind w:left="0" w:firstLine="0"/>
              <w:jc w:val="both"/>
            </w:pPr>
            <w:r w:rsidRPr="00E7009D">
              <w:t>Показатели</w:t>
            </w:r>
          </w:p>
        </w:tc>
        <w:tc>
          <w:tcPr>
            <w:tcW w:w="891" w:type="pct"/>
          </w:tcPr>
          <w:p w14:paraId="65821634" w14:textId="77777777" w:rsidR="00517A42" w:rsidRPr="00E7009D" w:rsidRDefault="00517A42" w:rsidP="00A05CD9">
            <w:pPr>
              <w:spacing w:after="0" w:line="240" w:lineRule="auto"/>
              <w:ind w:left="0" w:firstLine="0"/>
              <w:jc w:val="both"/>
            </w:pPr>
            <w:r w:rsidRPr="00E7009D">
              <w:t>По плану</w:t>
            </w:r>
          </w:p>
        </w:tc>
        <w:tc>
          <w:tcPr>
            <w:tcW w:w="961" w:type="pct"/>
          </w:tcPr>
          <w:p w14:paraId="4A9AC8B8" w14:textId="77777777" w:rsidR="00517A42" w:rsidRPr="00E7009D" w:rsidRDefault="00517A42" w:rsidP="00A05CD9">
            <w:pPr>
              <w:spacing w:after="0" w:line="240" w:lineRule="auto"/>
              <w:ind w:left="0" w:firstLine="0"/>
              <w:jc w:val="both"/>
            </w:pPr>
            <w:r w:rsidRPr="00E7009D">
              <w:t>Фактически</w:t>
            </w:r>
          </w:p>
        </w:tc>
      </w:tr>
      <w:tr w:rsidR="00517A42" w:rsidRPr="00E7009D" w14:paraId="2A91553C" w14:textId="77777777" w:rsidTr="00A05CD9">
        <w:tc>
          <w:tcPr>
            <w:tcW w:w="3148" w:type="pct"/>
          </w:tcPr>
          <w:p w14:paraId="095B1745" w14:textId="77777777" w:rsidR="00517A42" w:rsidRPr="00E7009D" w:rsidRDefault="00517A42" w:rsidP="00A05CD9">
            <w:pPr>
              <w:spacing w:after="0" w:line="240" w:lineRule="auto"/>
              <w:ind w:left="0" w:firstLine="0"/>
              <w:jc w:val="both"/>
            </w:pPr>
            <w:r w:rsidRPr="00E7009D">
              <w:t xml:space="preserve">1.Себестоимость продукции, </w:t>
            </w:r>
            <w:proofErr w:type="spellStart"/>
            <w:r w:rsidRPr="00E7009D">
              <w:t>тыс.руб</w:t>
            </w:r>
            <w:proofErr w:type="spellEnd"/>
            <w:r w:rsidRPr="00E7009D">
              <w:t>.</w:t>
            </w:r>
          </w:p>
          <w:p w14:paraId="0698580F" w14:textId="77777777" w:rsidR="00517A42" w:rsidRPr="00E7009D" w:rsidRDefault="00517A42" w:rsidP="00A05CD9">
            <w:pPr>
              <w:spacing w:after="0" w:line="240" w:lineRule="auto"/>
              <w:ind w:left="0" w:firstLine="0"/>
              <w:jc w:val="both"/>
            </w:pPr>
            <w:r w:rsidRPr="00E7009D">
              <w:t>2.Затраты на 1 рубль продукции, руб.</w:t>
            </w:r>
          </w:p>
          <w:p w14:paraId="1D76EE73" w14:textId="77777777" w:rsidR="00517A42" w:rsidRPr="00E7009D" w:rsidRDefault="00517A42" w:rsidP="00A05CD9">
            <w:pPr>
              <w:spacing w:after="0" w:line="240" w:lineRule="auto"/>
              <w:ind w:left="0" w:firstLine="0"/>
              <w:jc w:val="both"/>
            </w:pPr>
            <w:r w:rsidRPr="00E7009D">
              <w:t xml:space="preserve">3. Валовая продукция в стоимостном выражении, </w:t>
            </w:r>
            <w:proofErr w:type="spellStart"/>
            <w:r w:rsidRPr="00E7009D">
              <w:t>тыс.руб</w:t>
            </w:r>
            <w:proofErr w:type="spellEnd"/>
            <w:r w:rsidRPr="00E7009D">
              <w:t>.</w:t>
            </w:r>
          </w:p>
        </w:tc>
        <w:tc>
          <w:tcPr>
            <w:tcW w:w="891" w:type="pct"/>
          </w:tcPr>
          <w:p w14:paraId="76A671B0" w14:textId="56E2164F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>
              <w:t>28</w:t>
            </w:r>
            <w:r w:rsidRPr="00E7009D">
              <w:t>4</w:t>
            </w:r>
          </w:p>
          <w:p w14:paraId="6A646AD1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 w:rsidRPr="00E7009D">
              <w:t>0,98</w:t>
            </w:r>
          </w:p>
          <w:p w14:paraId="2962B3C3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 w:rsidRPr="00E7009D">
              <w:t>300</w:t>
            </w:r>
          </w:p>
        </w:tc>
        <w:tc>
          <w:tcPr>
            <w:tcW w:w="961" w:type="pct"/>
          </w:tcPr>
          <w:p w14:paraId="4A96FF87" w14:textId="4E3EEFA3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>
              <w:t>31</w:t>
            </w:r>
            <w:r w:rsidRPr="00E7009D">
              <w:t>0</w:t>
            </w:r>
          </w:p>
          <w:p w14:paraId="1DD5C705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 w:rsidRPr="00E7009D">
              <w:t>0,80</w:t>
            </w:r>
          </w:p>
          <w:p w14:paraId="2D40D0A7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 w:rsidRPr="00E7009D">
              <w:t>400</w:t>
            </w:r>
          </w:p>
        </w:tc>
      </w:tr>
    </w:tbl>
    <w:p w14:paraId="247FABFA" w14:textId="77777777" w:rsidR="00517A42" w:rsidRPr="00E7009D" w:rsidRDefault="00517A42" w:rsidP="00517A42">
      <w:pPr>
        <w:spacing w:after="0" w:line="240" w:lineRule="auto"/>
        <w:ind w:left="0" w:firstLine="0"/>
        <w:jc w:val="both"/>
      </w:pPr>
      <w:r>
        <w:t>Задание:</w:t>
      </w:r>
    </w:p>
    <w:p w14:paraId="50F54CBE" w14:textId="77777777" w:rsidR="00517A42" w:rsidRPr="00E7009D" w:rsidRDefault="00517A42" w:rsidP="00517A42">
      <w:pPr>
        <w:pStyle w:val="a6"/>
        <w:numPr>
          <w:ilvl w:val="0"/>
          <w:numId w:val="45"/>
        </w:numPr>
        <w:spacing w:after="0" w:line="240" w:lineRule="auto"/>
        <w:jc w:val="both"/>
      </w:pPr>
      <w:r w:rsidRPr="00E7009D">
        <w:t>Составить аналитическую таблицу;</w:t>
      </w:r>
    </w:p>
    <w:p w14:paraId="6D8DF454" w14:textId="77777777" w:rsidR="00517A42" w:rsidRPr="00E7009D" w:rsidRDefault="00517A42" w:rsidP="00517A42">
      <w:pPr>
        <w:pStyle w:val="a6"/>
        <w:numPr>
          <w:ilvl w:val="0"/>
          <w:numId w:val="45"/>
        </w:numPr>
        <w:spacing w:after="0" w:line="240" w:lineRule="auto"/>
        <w:jc w:val="both"/>
      </w:pPr>
      <w:r w:rsidRPr="00E7009D">
        <w:t>Определить размер влияния факторов;</w:t>
      </w:r>
    </w:p>
    <w:p w14:paraId="79E33C83" w14:textId="77777777" w:rsidR="00517A42" w:rsidRPr="00EE3E26" w:rsidRDefault="00517A42" w:rsidP="00517A42">
      <w:pPr>
        <w:pStyle w:val="a6"/>
        <w:numPr>
          <w:ilvl w:val="0"/>
          <w:numId w:val="45"/>
        </w:numPr>
        <w:spacing w:after="0" w:line="240" w:lineRule="auto"/>
        <w:jc w:val="both"/>
      </w:pPr>
      <w:r w:rsidRPr="00E7009D">
        <w:t>Дать оценку результатам анализа.</w:t>
      </w:r>
    </w:p>
    <w:p w14:paraId="1D95737D" w14:textId="77777777" w:rsidR="00517A42" w:rsidRPr="00E7009D" w:rsidRDefault="00517A42" w:rsidP="00517A42">
      <w:pPr>
        <w:spacing w:after="0" w:line="240" w:lineRule="auto"/>
        <w:ind w:left="0" w:firstLine="0"/>
        <w:rPr>
          <w:b/>
        </w:rPr>
      </w:pPr>
    </w:p>
    <w:p w14:paraId="097C4CAB" w14:textId="6325037C" w:rsidR="00517A42" w:rsidRPr="00E7009D" w:rsidRDefault="00517A42" w:rsidP="00517A42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 xml:space="preserve">Задача </w:t>
      </w:r>
      <w:r>
        <w:rPr>
          <w:b/>
        </w:rPr>
        <w:t>№ 2</w:t>
      </w:r>
    </w:p>
    <w:p w14:paraId="0095EFD3" w14:textId="77777777" w:rsidR="00517A42" w:rsidRPr="00E7009D" w:rsidRDefault="00517A42" w:rsidP="00517A42">
      <w:pPr>
        <w:spacing w:after="0" w:line="240" w:lineRule="auto"/>
        <w:ind w:left="0" w:firstLine="0"/>
        <w:jc w:val="both"/>
      </w:pPr>
      <w:r w:rsidRPr="00E7009D">
        <w:t>Проанализировать коммерческие расходы</w:t>
      </w:r>
    </w:p>
    <w:p w14:paraId="131E31DE" w14:textId="77777777" w:rsidR="00517A42" w:rsidRPr="00E7009D" w:rsidRDefault="00517A42" w:rsidP="00517A42">
      <w:pPr>
        <w:spacing w:after="0" w:line="240" w:lineRule="auto"/>
        <w:ind w:left="0" w:firstLine="0"/>
        <w:jc w:val="center"/>
      </w:pPr>
      <w:r>
        <w:t xml:space="preserve">                                                                                                                                                     </w:t>
      </w:r>
      <w:r w:rsidRPr="00E7009D">
        <w:t>(</w:t>
      </w:r>
      <w:proofErr w:type="spellStart"/>
      <w:r w:rsidRPr="00E7009D">
        <w:t>тыс.руб</w:t>
      </w:r>
      <w:proofErr w:type="spellEnd"/>
      <w:r w:rsidRPr="00E7009D">
        <w:t>.)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13"/>
        <w:gridCol w:w="1534"/>
        <w:gridCol w:w="1801"/>
      </w:tblGrid>
      <w:tr w:rsidR="00517A42" w:rsidRPr="00E7009D" w14:paraId="2F886896" w14:textId="77777777" w:rsidTr="00A05CD9">
        <w:tc>
          <w:tcPr>
            <w:tcW w:w="3389" w:type="pct"/>
          </w:tcPr>
          <w:p w14:paraId="086BDEAE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 w:rsidRPr="00E7009D">
              <w:t>Расходы</w:t>
            </w:r>
          </w:p>
        </w:tc>
        <w:tc>
          <w:tcPr>
            <w:tcW w:w="741" w:type="pct"/>
          </w:tcPr>
          <w:p w14:paraId="2D4A6DB3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 w:rsidRPr="00E7009D">
              <w:t>По плану</w:t>
            </w:r>
          </w:p>
        </w:tc>
        <w:tc>
          <w:tcPr>
            <w:tcW w:w="870" w:type="pct"/>
          </w:tcPr>
          <w:p w14:paraId="1B5F3BDE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 w:rsidRPr="00E7009D">
              <w:t>Фактически</w:t>
            </w:r>
          </w:p>
        </w:tc>
      </w:tr>
      <w:tr w:rsidR="00517A42" w:rsidRPr="00E7009D" w14:paraId="2F57DE95" w14:textId="77777777" w:rsidTr="00A05CD9">
        <w:tc>
          <w:tcPr>
            <w:tcW w:w="3389" w:type="pct"/>
          </w:tcPr>
          <w:p w14:paraId="1F2115C7" w14:textId="77777777" w:rsidR="00517A42" w:rsidRPr="00E7009D" w:rsidRDefault="00517A42" w:rsidP="00A05CD9">
            <w:pPr>
              <w:spacing w:after="0" w:line="240" w:lineRule="auto"/>
              <w:ind w:left="0" w:firstLine="0"/>
              <w:jc w:val="both"/>
            </w:pPr>
            <w:r w:rsidRPr="00E7009D">
              <w:t>1.Расходы по отправке товаров, погрузке в вагоны и т.д.</w:t>
            </w:r>
          </w:p>
          <w:p w14:paraId="534D35DE" w14:textId="77777777" w:rsidR="00517A42" w:rsidRPr="00E7009D" w:rsidRDefault="00517A42" w:rsidP="00A05CD9">
            <w:pPr>
              <w:spacing w:after="0" w:line="240" w:lineRule="auto"/>
              <w:ind w:left="0" w:firstLine="0"/>
              <w:jc w:val="both"/>
            </w:pPr>
            <w:r w:rsidRPr="00E7009D">
              <w:t>2.Расходы на та</w:t>
            </w:r>
            <w:r>
              <w:t>ру и упаковку</w:t>
            </w:r>
          </w:p>
          <w:p w14:paraId="54185B2E" w14:textId="77777777" w:rsidR="00517A42" w:rsidRPr="00E7009D" w:rsidRDefault="00517A42" w:rsidP="00A05CD9">
            <w:pPr>
              <w:spacing w:after="0" w:line="240" w:lineRule="auto"/>
              <w:ind w:left="0" w:firstLine="0"/>
              <w:jc w:val="both"/>
            </w:pPr>
            <w:r w:rsidRPr="00E7009D">
              <w:t>3.Расходы на рекламу</w:t>
            </w:r>
          </w:p>
        </w:tc>
        <w:tc>
          <w:tcPr>
            <w:tcW w:w="741" w:type="pct"/>
          </w:tcPr>
          <w:p w14:paraId="456EC77B" w14:textId="14254DF6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>
              <w:t>34</w:t>
            </w:r>
          </w:p>
          <w:p w14:paraId="45E7965F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>
              <w:t>20</w:t>
            </w:r>
          </w:p>
          <w:p w14:paraId="6080886F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 w:rsidRPr="00E7009D">
              <w:t>100</w:t>
            </w:r>
          </w:p>
        </w:tc>
        <w:tc>
          <w:tcPr>
            <w:tcW w:w="870" w:type="pct"/>
          </w:tcPr>
          <w:p w14:paraId="3DFF06EE" w14:textId="7A844F3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>
              <w:t>31</w:t>
            </w:r>
          </w:p>
          <w:p w14:paraId="7BB9B4EB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>
              <w:t>28</w:t>
            </w:r>
          </w:p>
          <w:p w14:paraId="1E5EA11F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 w:rsidRPr="00E7009D">
              <w:t>180</w:t>
            </w:r>
          </w:p>
        </w:tc>
      </w:tr>
      <w:tr w:rsidR="00517A42" w:rsidRPr="00E7009D" w14:paraId="7A4C1E89" w14:textId="77777777" w:rsidTr="00A05CD9">
        <w:tc>
          <w:tcPr>
            <w:tcW w:w="3389" w:type="pct"/>
          </w:tcPr>
          <w:p w14:paraId="5902B612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 w:rsidRPr="00E7009D">
              <w:t>Итого</w:t>
            </w:r>
          </w:p>
        </w:tc>
        <w:tc>
          <w:tcPr>
            <w:tcW w:w="741" w:type="pct"/>
          </w:tcPr>
          <w:p w14:paraId="580FB65E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</w:p>
        </w:tc>
        <w:tc>
          <w:tcPr>
            <w:tcW w:w="870" w:type="pct"/>
          </w:tcPr>
          <w:p w14:paraId="6DD40837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</w:p>
        </w:tc>
      </w:tr>
    </w:tbl>
    <w:p w14:paraId="553C7803" w14:textId="77777777" w:rsidR="00517A42" w:rsidRPr="00EE3E26" w:rsidRDefault="00517A42" w:rsidP="00517A42">
      <w:pPr>
        <w:spacing w:after="0" w:line="240" w:lineRule="auto"/>
        <w:ind w:left="0" w:firstLine="0"/>
        <w:jc w:val="both"/>
      </w:pPr>
      <w:r w:rsidRPr="00EE3E26">
        <w:t>Задание:</w:t>
      </w:r>
    </w:p>
    <w:p w14:paraId="0BD4E9E1" w14:textId="77777777" w:rsidR="00517A42" w:rsidRPr="00E7009D" w:rsidRDefault="00517A42" w:rsidP="00517A42">
      <w:pPr>
        <w:pStyle w:val="a6"/>
        <w:numPr>
          <w:ilvl w:val="0"/>
          <w:numId w:val="46"/>
        </w:numPr>
        <w:spacing w:after="0" w:line="240" w:lineRule="auto"/>
        <w:jc w:val="both"/>
      </w:pPr>
      <w:r w:rsidRPr="00E7009D">
        <w:t>Составить аналитическую таблицу и скорректировать переменную часть коммерческих расходов;</w:t>
      </w:r>
    </w:p>
    <w:p w14:paraId="021D079A" w14:textId="77777777" w:rsidR="00517A42" w:rsidRPr="00E7009D" w:rsidRDefault="00517A42" w:rsidP="00517A42">
      <w:pPr>
        <w:pStyle w:val="a6"/>
        <w:numPr>
          <w:ilvl w:val="0"/>
          <w:numId w:val="46"/>
        </w:numPr>
        <w:spacing w:after="0" w:line="240" w:lineRule="auto"/>
        <w:jc w:val="both"/>
      </w:pPr>
      <w:r w:rsidRPr="00E7009D">
        <w:t>Определить абсолютные и относительные отклонения;</w:t>
      </w:r>
    </w:p>
    <w:p w14:paraId="2EB94E87" w14:textId="77777777" w:rsidR="00517A42" w:rsidRPr="00E7009D" w:rsidRDefault="00517A42" w:rsidP="00517A42">
      <w:pPr>
        <w:pStyle w:val="a6"/>
        <w:numPr>
          <w:ilvl w:val="0"/>
          <w:numId w:val="46"/>
        </w:numPr>
        <w:spacing w:after="0" w:line="240" w:lineRule="auto"/>
        <w:jc w:val="both"/>
      </w:pPr>
      <w:r w:rsidRPr="00E7009D">
        <w:t>Дать оценку результатам анализа.</w:t>
      </w:r>
    </w:p>
    <w:p w14:paraId="160651A3" w14:textId="77777777" w:rsidR="00517A42" w:rsidRPr="00E7009D" w:rsidRDefault="00517A42" w:rsidP="00517A42">
      <w:pPr>
        <w:spacing w:after="0" w:line="240" w:lineRule="auto"/>
        <w:ind w:left="0" w:firstLine="0"/>
        <w:rPr>
          <w:b/>
        </w:rPr>
      </w:pPr>
    </w:p>
    <w:p w14:paraId="0B76945D" w14:textId="349229B5" w:rsidR="00517A42" w:rsidRDefault="00517A42" w:rsidP="00517A42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 xml:space="preserve">Задача </w:t>
      </w:r>
      <w:r w:rsidRPr="00E7009D">
        <w:rPr>
          <w:b/>
        </w:rPr>
        <w:t>№</w:t>
      </w:r>
      <w:r>
        <w:rPr>
          <w:b/>
        </w:rPr>
        <w:t xml:space="preserve"> 3</w:t>
      </w:r>
      <w:r>
        <w:rPr>
          <w:b/>
        </w:rPr>
        <w:t xml:space="preserve"> </w:t>
      </w:r>
    </w:p>
    <w:p w14:paraId="5F266576" w14:textId="77777777" w:rsidR="00517A42" w:rsidRPr="00EE3E26" w:rsidRDefault="00517A42" w:rsidP="00517A42">
      <w:pPr>
        <w:spacing w:after="0" w:line="240" w:lineRule="auto"/>
        <w:ind w:left="0" w:firstLine="0"/>
        <w:jc w:val="center"/>
        <w:rPr>
          <w:b/>
        </w:rPr>
      </w:pPr>
      <w:r w:rsidRPr="00E7009D">
        <w:t xml:space="preserve"> по анализу выполнения плана по выпуску продукции.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723"/>
        <w:gridCol w:w="1225"/>
        <w:gridCol w:w="1832"/>
        <w:gridCol w:w="1693"/>
        <w:gridCol w:w="1016"/>
        <w:gridCol w:w="1859"/>
      </w:tblGrid>
      <w:tr w:rsidR="00517A42" w:rsidRPr="00E7009D" w14:paraId="2A568A3C" w14:textId="77777777" w:rsidTr="00A05CD9">
        <w:tc>
          <w:tcPr>
            <w:tcW w:w="1315" w:type="pct"/>
            <w:vMerge w:val="restart"/>
            <w:vAlign w:val="center"/>
          </w:tcPr>
          <w:p w14:paraId="5F0F4A1D" w14:textId="77777777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  <w:r w:rsidRPr="00EE3E26">
              <w:t>Виды продукции</w:t>
            </w:r>
          </w:p>
        </w:tc>
        <w:tc>
          <w:tcPr>
            <w:tcW w:w="592" w:type="pct"/>
            <w:vMerge w:val="restart"/>
            <w:vAlign w:val="center"/>
          </w:tcPr>
          <w:p w14:paraId="689B2A1A" w14:textId="77777777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  <w:r>
              <w:t xml:space="preserve">По </w:t>
            </w:r>
            <w:r w:rsidRPr="00EE3E26">
              <w:t xml:space="preserve">плану, </w:t>
            </w:r>
            <w:proofErr w:type="spellStart"/>
            <w:r w:rsidRPr="00EE3E26">
              <w:t>тыс.руб</w:t>
            </w:r>
            <w:proofErr w:type="spellEnd"/>
            <w:r w:rsidRPr="00EE3E26">
              <w:t>.</w:t>
            </w:r>
          </w:p>
        </w:tc>
        <w:tc>
          <w:tcPr>
            <w:tcW w:w="885" w:type="pct"/>
            <w:vMerge w:val="restart"/>
            <w:vAlign w:val="center"/>
          </w:tcPr>
          <w:p w14:paraId="23AB130B" w14:textId="77777777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  <w:r w:rsidRPr="00EE3E26">
              <w:t xml:space="preserve">Фактически, </w:t>
            </w:r>
            <w:proofErr w:type="spellStart"/>
            <w:r w:rsidRPr="00EE3E26">
              <w:t>тыс.руб</w:t>
            </w:r>
            <w:proofErr w:type="spellEnd"/>
            <w:r w:rsidRPr="00EE3E26">
              <w:t>.</w:t>
            </w:r>
          </w:p>
        </w:tc>
        <w:tc>
          <w:tcPr>
            <w:tcW w:w="1309" w:type="pct"/>
            <w:gridSpan w:val="2"/>
            <w:vAlign w:val="center"/>
          </w:tcPr>
          <w:p w14:paraId="7506608A" w14:textId="77777777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  <w:r w:rsidRPr="00EE3E26">
              <w:t>Отклонения</w:t>
            </w:r>
            <w:r>
              <w:t xml:space="preserve"> </w:t>
            </w:r>
            <w:r w:rsidRPr="00EE3E26">
              <w:t>от плана (+,-)</w:t>
            </w:r>
          </w:p>
        </w:tc>
        <w:tc>
          <w:tcPr>
            <w:tcW w:w="898" w:type="pct"/>
            <w:vMerge w:val="restart"/>
            <w:vAlign w:val="center"/>
          </w:tcPr>
          <w:p w14:paraId="10B27C48" w14:textId="77777777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  <w:r w:rsidRPr="00EE3E26">
              <w:t>Выполнение плана, %</w:t>
            </w:r>
          </w:p>
        </w:tc>
      </w:tr>
      <w:tr w:rsidR="00517A42" w:rsidRPr="00E7009D" w14:paraId="23059CD3" w14:textId="77777777" w:rsidTr="00A05CD9">
        <w:tc>
          <w:tcPr>
            <w:tcW w:w="1315" w:type="pct"/>
            <w:vMerge/>
            <w:vAlign w:val="center"/>
          </w:tcPr>
          <w:p w14:paraId="5501DC7D" w14:textId="77777777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</w:p>
        </w:tc>
        <w:tc>
          <w:tcPr>
            <w:tcW w:w="592" w:type="pct"/>
            <w:vMerge/>
            <w:vAlign w:val="center"/>
          </w:tcPr>
          <w:p w14:paraId="43748632" w14:textId="77777777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</w:p>
        </w:tc>
        <w:tc>
          <w:tcPr>
            <w:tcW w:w="885" w:type="pct"/>
            <w:vMerge/>
            <w:vAlign w:val="center"/>
          </w:tcPr>
          <w:p w14:paraId="684CFD62" w14:textId="77777777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</w:p>
        </w:tc>
        <w:tc>
          <w:tcPr>
            <w:tcW w:w="818" w:type="pct"/>
            <w:vAlign w:val="center"/>
          </w:tcPr>
          <w:p w14:paraId="6CA194E8" w14:textId="77777777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  <w:proofErr w:type="spellStart"/>
            <w:r w:rsidRPr="00EE3E26">
              <w:t>тыс.руб</w:t>
            </w:r>
            <w:proofErr w:type="spellEnd"/>
            <w:r w:rsidRPr="00EE3E26">
              <w:t>.</w:t>
            </w:r>
          </w:p>
        </w:tc>
        <w:tc>
          <w:tcPr>
            <w:tcW w:w="491" w:type="pct"/>
            <w:vAlign w:val="center"/>
          </w:tcPr>
          <w:p w14:paraId="0DDA6F3C" w14:textId="77777777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  <w:r w:rsidRPr="00EE3E26">
              <w:t>%</w:t>
            </w:r>
          </w:p>
        </w:tc>
        <w:tc>
          <w:tcPr>
            <w:tcW w:w="898" w:type="pct"/>
            <w:vMerge/>
            <w:vAlign w:val="center"/>
          </w:tcPr>
          <w:p w14:paraId="0FEA1A74" w14:textId="77777777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</w:p>
        </w:tc>
      </w:tr>
      <w:tr w:rsidR="00517A42" w:rsidRPr="00E7009D" w14:paraId="0592389C" w14:textId="77777777" w:rsidTr="00A05CD9">
        <w:tc>
          <w:tcPr>
            <w:tcW w:w="1315" w:type="pct"/>
          </w:tcPr>
          <w:p w14:paraId="295E0579" w14:textId="77777777" w:rsidR="00517A42" w:rsidRPr="00EE3E26" w:rsidRDefault="00517A42" w:rsidP="00A05CD9">
            <w:pPr>
              <w:spacing w:after="0" w:line="240" w:lineRule="auto"/>
              <w:ind w:left="0" w:firstLine="0"/>
              <w:jc w:val="both"/>
            </w:pPr>
            <w:r w:rsidRPr="00EE3E26">
              <w:t>1.Конфеты «Ассорти»</w:t>
            </w:r>
          </w:p>
        </w:tc>
        <w:tc>
          <w:tcPr>
            <w:tcW w:w="592" w:type="pct"/>
          </w:tcPr>
          <w:p w14:paraId="1704BCFD" w14:textId="27E692DB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  <w:r>
              <w:t>2</w:t>
            </w:r>
            <w:r w:rsidRPr="00EE3E26">
              <w:t>10</w:t>
            </w:r>
          </w:p>
        </w:tc>
        <w:tc>
          <w:tcPr>
            <w:tcW w:w="885" w:type="pct"/>
          </w:tcPr>
          <w:p w14:paraId="2BD2FB12" w14:textId="4BC29233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  <w:r>
              <w:t>2</w:t>
            </w:r>
            <w:r w:rsidRPr="00EE3E26">
              <w:t>00</w:t>
            </w:r>
          </w:p>
        </w:tc>
        <w:tc>
          <w:tcPr>
            <w:tcW w:w="818" w:type="pct"/>
          </w:tcPr>
          <w:p w14:paraId="57F6AE1D" w14:textId="77777777" w:rsidR="00517A42" w:rsidRPr="00EE3E26" w:rsidRDefault="00517A42" w:rsidP="00A05CD9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491" w:type="pct"/>
          </w:tcPr>
          <w:p w14:paraId="2D8280CD" w14:textId="77777777" w:rsidR="00517A42" w:rsidRPr="00EE3E26" w:rsidRDefault="00517A42" w:rsidP="00A05CD9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898" w:type="pct"/>
          </w:tcPr>
          <w:p w14:paraId="02941264" w14:textId="77777777" w:rsidR="00517A42" w:rsidRPr="00EE3E26" w:rsidRDefault="00517A42" w:rsidP="00A05CD9">
            <w:pPr>
              <w:spacing w:after="0" w:line="240" w:lineRule="auto"/>
              <w:ind w:left="0" w:firstLine="0"/>
              <w:jc w:val="both"/>
            </w:pPr>
          </w:p>
        </w:tc>
      </w:tr>
      <w:tr w:rsidR="00517A42" w:rsidRPr="00E7009D" w14:paraId="2D3021F7" w14:textId="77777777" w:rsidTr="00A05CD9">
        <w:tc>
          <w:tcPr>
            <w:tcW w:w="1315" w:type="pct"/>
          </w:tcPr>
          <w:p w14:paraId="55926794" w14:textId="77777777" w:rsidR="00517A42" w:rsidRPr="00EE3E26" w:rsidRDefault="00517A42" w:rsidP="00A05CD9">
            <w:pPr>
              <w:spacing w:after="0" w:line="240" w:lineRule="auto"/>
              <w:ind w:left="0" w:firstLine="0"/>
              <w:jc w:val="both"/>
            </w:pPr>
            <w:r w:rsidRPr="00EE3E26">
              <w:t>2.Конфеты «Марс»</w:t>
            </w:r>
          </w:p>
        </w:tc>
        <w:tc>
          <w:tcPr>
            <w:tcW w:w="592" w:type="pct"/>
          </w:tcPr>
          <w:p w14:paraId="6C9C7E5B" w14:textId="77777777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  <w:r w:rsidRPr="00EE3E26">
              <w:t>260</w:t>
            </w:r>
          </w:p>
        </w:tc>
        <w:tc>
          <w:tcPr>
            <w:tcW w:w="885" w:type="pct"/>
          </w:tcPr>
          <w:p w14:paraId="4AA865AA" w14:textId="77777777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  <w:r w:rsidRPr="00EE3E26">
              <w:t>285</w:t>
            </w:r>
          </w:p>
        </w:tc>
        <w:tc>
          <w:tcPr>
            <w:tcW w:w="818" w:type="pct"/>
          </w:tcPr>
          <w:p w14:paraId="3951074C" w14:textId="77777777" w:rsidR="00517A42" w:rsidRPr="00EE3E26" w:rsidRDefault="00517A42" w:rsidP="00A05CD9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491" w:type="pct"/>
          </w:tcPr>
          <w:p w14:paraId="7491AE98" w14:textId="77777777" w:rsidR="00517A42" w:rsidRPr="00EE3E26" w:rsidRDefault="00517A42" w:rsidP="00A05CD9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898" w:type="pct"/>
          </w:tcPr>
          <w:p w14:paraId="13E40212" w14:textId="77777777" w:rsidR="00517A42" w:rsidRPr="00EE3E26" w:rsidRDefault="00517A42" w:rsidP="00A05CD9">
            <w:pPr>
              <w:spacing w:after="0" w:line="240" w:lineRule="auto"/>
              <w:ind w:left="0" w:firstLine="0"/>
              <w:jc w:val="both"/>
            </w:pPr>
          </w:p>
        </w:tc>
      </w:tr>
      <w:tr w:rsidR="00517A42" w:rsidRPr="00E7009D" w14:paraId="6CCF7609" w14:textId="77777777" w:rsidTr="00A05CD9">
        <w:tc>
          <w:tcPr>
            <w:tcW w:w="1315" w:type="pct"/>
          </w:tcPr>
          <w:p w14:paraId="2A93C7C4" w14:textId="77777777" w:rsidR="00517A42" w:rsidRPr="00EE3E26" w:rsidRDefault="00517A42" w:rsidP="00A05CD9">
            <w:pPr>
              <w:spacing w:after="0" w:line="240" w:lineRule="auto"/>
              <w:ind w:left="0" w:firstLine="0"/>
              <w:jc w:val="both"/>
            </w:pPr>
            <w:r w:rsidRPr="00EE3E26">
              <w:t>3.Конфеты «Степ»</w:t>
            </w:r>
          </w:p>
        </w:tc>
        <w:tc>
          <w:tcPr>
            <w:tcW w:w="592" w:type="pct"/>
          </w:tcPr>
          <w:p w14:paraId="0263652D" w14:textId="77777777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  <w:r w:rsidRPr="00EE3E26">
              <w:t>148</w:t>
            </w:r>
          </w:p>
        </w:tc>
        <w:tc>
          <w:tcPr>
            <w:tcW w:w="885" w:type="pct"/>
          </w:tcPr>
          <w:p w14:paraId="3A2D20F3" w14:textId="77777777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  <w:r w:rsidRPr="00EE3E26">
              <w:t>166</w:t>
            </w:r>
          </w:p>
        </w:tc>
        <w:tc>
          <w:tcPr>
            <w:tcW w:w="818" w:type="pct"/>
          </w:tcPr>
          <w:p w14:paraId="7055ED8F" w14:textId="77777777" w:rsidR="00517A42" w:rsidRPr="00EE3E26" w:rsidRDefault="00517A42" w:rsidP="00A05CD9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491" w:type="pct"/>
          </w:tcPr>
          <w:p w14:paraId="2B876B48" w14:textId="77777777" w:rsidR="00517A42" w:rsidRPr="00EE3E26" w:rsidRDefault="00517A42" w:rsidP="00A05CD9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898" w:type="pct"/>
          </w:tcPr>
          <w:p w14:paraId="052B6507" w14:textId="77777777" w:rsidR="00517A42" w:rsidRPr="00EE3E26" w:rsidRDefault="00517A42" w:rsidP="00A05CD9">
            <w:pPr>
              <w:spacing w:after="0" w:line="240" w:lineRule="auto"/>
              <w:ind w:left="0" w:firstLine="0"/>
              <w:jc w:val="both"/>
            </w:pPr>
          </w:p>
        </w:tc>
      </w:tr>
      <w:tr w:rsidR="00517A42" w:rsidRPr="00E7009D" w14:paraId="0E765A18" w14:textId="77777777" w:rsidTr="00A05CD9">
        <w:tc>
          <w:tcPr>
            <w:tcW w:w="1315" w:type="pct"/>
          </w:tcPr>
          <w:p w14:paraId="6DF035D2" w14:textId="77777777" w:rsidR="00517A42" w:rsidRPr="00EE3E26" w:rsidRDefault="00517A42" w:rsidP="00A05CD9">
            <w:pPr>
              <w:spacing w:after="0" w:line="240" w:lineRule="auto"/>
              <w:ind w:left="0" w:firstLine="0"/>
              <w:jc w:val="center"/>
            </w:pPr>
            <w:r w:rsidRPr="00EE3E26">
              <w:t>Всего</w:t>
            </w:r>
          </w:p>
        </w:tc>
        <w:tc>
          <w:tcPr>
            <w:tcW w:w="592" w:type="pct"/>
          </w:tcPr>
          <w:p w14:paraId="334DB18D" w14:textId="77777777" w:rsidR="00517A42" w:rsidRPr="00EE3E26" w:rsidRDefault="00517A42" w:rsidP="00A05CD9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885" w:type="pct"/>
          </w:tcPr>
          <w:p w14:paraId="46A1363B" w14:textId="77777777" w:rsidR="00517A42" w:rsidRPr="00EE3E26" w:rsidRDefault="00517A42" w:rsidP="00A05CD9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818" w:type="pct"/>
          </w:tcPr>
          <w:p w14:paraId="31AA3E44" w14:textId="77777777" w:rsidR="00517A42" w:rsidRPr="00EE3E26" w:rsidRDefault="00517A42" w:rsidP="00A05CD9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491" w:type="pct"/>
          </w:tcPr>
          <w:p w14:paraId="6B237F75" w14:textId="77777777" w:rsidR="00517A42" w:rsidRPr="00EE3E26" w:rsidRDefault="00517A42" w:rsidP="00A05CD9">
            <w:pPr>
              <w:spacing w:after="0" w:line="240" w:lineRule="auto"/>
              <w:ind w:left="0" w:firstLine="0"/>
              <w:jc w:val="both"/>
            </w:pPr>
          </w:p>
        </w:tc>
        <w:tc>
          <w:tcPr>
            <w:tcW w:w="898" w:type="pct"/>
          </w:tcPr>
          <w:p w14:paraId="4BDD93A7" w14:textId="77777777" w:rsidR="00517A42" w:rsidRPr="00EE3E26" w:rsidRDefault="00517A42" w:rsidP="00A05CD9">
            <w:pPr>
              <w:spacing w:after="0" w:line="240" w:lineRule="auto"/>
              <w:ind w:left="0" w:firstLine="0"/>
              <w:jc w:val="both"/>
            </w:pPr>
          </w:p>
        </w:tc>
      </w:tr>
    </w:tbl>
    <w:p w14:paraId="6D6AF7D3" w14:textId="77777777" w:rsidR="00517A42" w:rsidRPr="00E7009D" w:rsidRDefault="00517A42" w:rsidP="00517A42">
      <w:pPr>
        <w:spacing w:after="0" w:line="240" w:lineRule="auto"/>
        <w:ind w:left="0" w:firstLine="0"/>
      </w:pPr>
      <w:r>
        <w:t>Задание:</w:t>
      </w:r>
    </w:p>
    <w:p w14:paraId="3BB240D4" w14:textId="77777777" w:rsidR="00517A42" w:rsidRPr="00E7009D" w:rsidRDefault="00517A42" w:rsidP="00517A42">
      <w:pPr>
        <w:spacing w:after="0" w:line="240" w:lineRule="auto"/>
        <w:ind w:left="0" w:firstLine="0"/>
      </w:pPr>
      <w:r w:rsidRPr="00E7009D">
        <w:t>1.Определить недостающие показатели;</w:t>
      </w:r>
    </w:p>
    <w:p w14:paraId="406DE380" w14:textId="77777777" w:rsidR="00517A42" w:rsidRPr="00E7009D" w:rsidRDefault="00517A42" w:rsidP="00517A42">
      <w:pPr>
        <w:spacing w:after="0" w:line="240" w:lineRule="auto"/>
        <w:ind w:left="0" w:firstLine="0"/>
      </w:pPr>
      <w:r w:rsidRPr="00E7009D">
        <w:t>2. Дать оценку этим показателям.</w:t>
      </w:r>
    </w:p>
    <w:p w14:paraId="52BD8136" w14:textId="77777777" w:rsidR="00517A42" w:rsidRPr="00E7009D" w:rsidRDefault="00517A42" w:rsidP="00517A42">
      <w:pPr>
        <w:spacing w:after="0" w:line="240" w:lineRule="auto"/>
        <w:ind w:left="0" w:firstLine="0"/>
      </w:pPr>
    </w:p>
    <w:p w14:paraId="4B12DB0B" w14:textId="77777777" w:rsidR="00517A42" w:rsidRPr="00E7009D" w:rsidRDefault="00517A42" w:rsidP="00517A42">
      <w:pPr>
        <w:spacing w:after="0" w:line="240" w:lineRule="auto"/>
        <w:ind w:left="0" w:firstLine="0"/>
      </w:pPr>
    </w:p>
    <w:p w14:paraId="2D6A1A73" w14:textId="516F5F07" w:rsidR="00517A42" w:rsidRPr="00E7009D" w:rsidRDefault="00517A42" w:rsidP="00517A42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>Вариант № 4</w:t>
      </w:r>
    </w:p>
    <w:p w14:paraId="5A85855E" w14:textId="77777777" w:rsidR="00517A42" w:rsidRPr="00E7009D" w:rsidRDefault="00517A42" w:rsidP="00517A42">
      <w:pPr>
        <w:spacing w:after="0" w:line="240" w:lineRule="auto"/>
        <w:ind w:left="0" w:firstLine="0"/>
      </w:pPr>
      <w:r w:rsidRPr="00E7009D">
        <w:t>по анализу затрат на сырье и материалы.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3"/>
        <w:gridCol w:w="2126"/>
        <w:gridCol w:w="2092"/>
      </w:tblGrid>
      <w:tr w:rsidR="00517A42" w:rsidRPr="00E7009D" w14:paraId="0CCF5BA0" w14:textId="77777777" w:rsidTr="00A05CD9">
        <w:tc>
          <w:tcPr>
            <w:tcW w:w="5353" w:type="dxa"/>
          </w:tcPr>
          <w:p w14:paraId="4F5A4DF3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7009D">
              <w:rPr>
                <w:b/>
              </w:rPr>
              <w:t>Показатели</w:t>
            </w:r>
          </w:p>
        </w:tc>
        <w:tc>
          <w:tcPr>
            <w:tcW w:w="2126" w:type="dxa"/>
          </w:tcPr>
          <w:p w14:paraId="566D4535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7009D">
              <w:rPr>
                <w:b/>
              </w:rPr>
              <w:t>По плану</w:t>
            </w:r>
          </w:p>
        </w:tc>
        <w:tc>
          <w:tcPr>
            <w:tcW w:w="2092" w:type="dxa"/>
          </w:tcPr>
          <w:p w14:paraId="3904EB9B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E7009D">
              <w:rPr>
                <w:b/>
              </w:rPr>
              <w:t>Фактически</w:t>
            </w:r>
          </w:p>
        </w:tc>
      </w:tr>
      <w:tr w:rsidR="00517A42" w:rsidRPr="00E7009D" w14:paraId="737D7101" w14:textId="77777777" w:rsidTr="00A05CD9">
        <w:tc>
          <w:tcPr>
            <w:tcW w:w="5353" w:type="dxa"/>
          </w:tcPr>
          <w:p w14:paraId="09FAB317" w14:textId="77777777" w:rsidR="00517A42" w:rsidRPr="00E7009D" w:rsidRDefault="00517A42" w:rsidP="00A05CD9">
            <w:pPr>
              <w:spacing w:after="0" w:line="240" w:lineRule="auto"/>
              <w:ind w:left="0" w:firstLine="0"/>
            </w:pPr>
            <w:r w:rsidRPr="00E7009D">
              <w:t>1.Стоимость затрат на сырье</w:t>
            </w:r>
            <w:r>
              <w:t xml:space="preserve"> и материалы</w:t>
            </w:r>
            <w:r w:rsidRPr="00E7009D">
              <w:t>, руб.</w:t>
            </w:r>
          </w:p>
        </w:tc>
        <w:tc>
          <w:tcPr>
            <w:tcW w:w="2126" w:type="dxa"/>
          </w:tcPr>
          <w:p w14:paraId="71B5220A" w14:textId="5012CB12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>
              <w:t>7</w:t>
            </w:r>
            <w:r w:rsidRPr="00E7009D">
              <w:t>36000</w:t>
            </w:r>
          </w:p>
        </w:tc>
        <w:tc>
          <w:tcPr>
            <w:tcW w:w="2092" w:type="dxa"/>
          </w:tcPr>
          <w:p w14:paraId="4CE7CBAC" w14:textId="7B2380AE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>
              <w:t>7</w:t>
            </w:r>
            <w:r w:rsidRPr="00E7009D">
              <w:t>82500</w:t>
            </w:r>
          </w:p>
        </w:tc>
      </w:tr>
      <w:tr w:rsidR="00517A42" w:rsidRPr="00E7009D" w14:paraId="2FBCE57A" w14:textId="77777777" w:rsidTr="00A05CD9">
        <w:tc>
          <w:tcPr>
            <w:tcW w:w="5353" w:type="dxa"/>
          </w:tcPr>
          <w:p w14:paraId="2E65264E" w14:textId="77777777" w:rsidR="00517A42" w:rsidRPr="00E7009D" w:rsidRDefault="00517A42" w:rsidP="00A05CD9">
            <w:pPr>
              <w:spacing w:after="0" w:line="240" w:lineRule="auto"/>
              <w:ind w:left="0" w:firstLine="0"/>
            </w:pPr>
            <w:r w:rsidRPr="00E7009D">
              <w:t>2.Расход сырья, т.</w:t>
            </w:r>
          </w:p>
        </w:tc>
        <w:tc>
          <w:tcPr>
            <w:tcW w:w="2126" w:type="dxa"/>
          </w:tcPr>
          <w:p w14:paraId="797B4A63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 w:rsidRPr="00E7009D">
              <w:t>12</w:t>
            </w:r>
          </w:p>
        </w:tc>
        <w:tc>
          <w:tcPr>
            <w:tcW w:w="2092" w:type="dxa"/>
          </w:tcPr>
          <w:p w14:paraId="09E19FD2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 w:rsidRPr="00E7009D">
              <w:t>13</w:t>
            </w:r>
          </w:p>
        </w:tc>
      </w:tr>
      <w:tr w:rsidR="00517A42" w:rsidRPr="00E7009D" w14:paraId="023EA6D5" w14:textId="77777777" w:rsidTr="00A05CD9">
        <w:tc>
          <w:tcPr>
            <w:tcW w:w="5353" w:type="dxa"/>
          </w:tcPr>
          <w:p w14:paraId="7CBC36E8" w14:textId="77777777" w:rsidR="00517A42" w:rsidRPr="00E7009D" w:rsidRDefault="00517A42" w:rsidP="00A05CD9">
            <w:pPr>
              <w:spacing w:after="0" w:line="240" w:lineRule="auto"/>
              <w:ind w:left="0" w:firstLine="0"/>
            </w:pPr>
            <w:r w:rsidRPr="00E7009D">
              <w:t>3.Средняя цена 1т. сырья, руб.</w:t>
            </w:r>
          </w:p>
        </w:tc>
        <w:tc>
          <w:tcPr>
            <w:tcW w:w="2126" w:type="dxa"/>
          </w:tcPr>
          <w:p w14:paraId="5B936E52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 w:rsidRPr="00E7009D">
              <w:t>53000</w:t>
            </w:r>
          </w:p>
        </w:tc>
        <w:tc>
          <w:tcPr>
            <w:tcW w:w="2092" w:type="dxa"/>
          </w:tcPr>
          <w:p w14:paraId="41FC2C5C" w14:textId="77777777" w:rsidR="00517A42" w:rsidRPr="00E7009D" w:rsidRDefault="00517A42" w:rsidP="00A05CD9">
            <w:pPr>
              <w:spacing w:after="0" w:line="240" w:lineRule="auto"/>
              <w:ind w:left="0" w:firstLine="0"/>
              <w:jc w:val="center"/>
            </w:pPr>
            <w:r w:rsidRPr="00E7009D">
              <w:t>52500</w:t>
            </w:r>
          </w:p>
        </w:tc>
      </w:tr>
    </w:tbl>
    <w:p w14:paraId="3892F1F3" w14:textId="77777777" w:rsidR="00517A42" w:rsidRPr="00E7009D" w:rsidRDefault="00517A42" w:rsidP="00517A42">
      <w:pPr>
        <w:spacing w:after="0" w:line="240" w:lineRule="auto"/>
        <w:ind w:left="0" w:firstLine="0"/>
      </w:pPr>
    </w:p>
    <w:p w14:paraId="7858D66F" w14:textId="77777777" w:rsidR="00517A42" w:rsidRPr="00E7009D" w:rsidRDefault="00517A42" w:rsidP="00517A42">
      <w:pPr>
        <w:spacing w:after="0" w:line="240" w:lineRule="auto"/>
        <w:ind w:left="0" w:firstLine="0"/>
      </w:pPr>
      <w:r w:rsidRPr="00E7009D">
        <w:lastRenderedPageBreak/>
        <w:t>Задание.</w:t>
      </w:r>
    </w:p>
    <w:p w14:paraId="03276B65" w14:textId="77777777" w:rsidR="00517A42" w:rsidRPr="00E7009D" w:rsidRDefault="00517A42" w:rsidP="00517A42">
      <w:pPr>
        <w:pStyle w:val="a6"/>
        <w:numPr>
          <w:ilvl w:val="0"/>
          <w:numId w:val="47"/>
        </w:numPr>
        <w:spacing w:after="0" w:line="240" w:lineRule="auto"/>
        <w:jc w:val="both"/>
      </w:pPr>
      <w:r w:rsidRPr="00E7009D">
        <w:t>Составить аналитическую таблицу;</w:t>
      </w:r>
    </w:p>
    <w:p w14:paraId="1A4FB9F7" w14:textId="77777777" w:rsidR="00517A42" w:rsidRPr="00E7009D" w:rsidRDefault="00517A42" w:rsidP="00517A42">
      <w:pPr>
        <w:pStyle w:val="a6"/>
        <w:numPr>
          <w:ilvl w:val="0"/>
          <w:numId w:val="47"/>
        </w:numPr>
        <w:spacing w:after="0" w:line="240" w:lineRule="auto"/>
        <w:jc w:val="both"/>
      </w:pPr>
      <w:r w:rsidRPr="00E7009D">
        <w:t>Определить размер влияния факторов;</w:t>
      </w:r>
    </w:p>
    <w:p w14:paraId="7F9DFC04" w14:textId="77777777" w:rsidR="00517A42" w:rsidRPr="00EE3E26" w:rsidRDefault="00517A42" w:rsidP="00517A42">
      <w:pPr>
        <w:pStyle w:val="a6"/>
        <w:numPr>
          <w:ilvl w:val="0"/>
          <w:numId w:val="47"/>
        </w:numPr>
        <w:spacing w:after="0" w:line="240" w:lineRule="auto"/>
        <w:jc w:val="both"/>
      </w:pPr>
      <w:r w:rsidRPr="00E7009D">
        <w:t>Дать оценку результатам анализа.</w:t>
      </w:r>
    </w:p>
    <w:p w14:paraId="7A2342BC" w14:textId="77777777" w:rsidR="00517A42" w:rsidRDefault="00517A42" w:rsidP="00C5729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u w:val="single"/>
          <w14:ligatures w14:val="none"/>
        </w:rPr>
      </w:pPr>
    </w:p>
    <w:p w14:paraId="0078ABC5" w14:textId="28D07689" w:rsidR="00517A42" w:rsidRPr="00D27DCD" w:rsidRDefault="00517A42" w:rsidP="00517A42">
      <w:pPr>
        <w:pStyle w:val="a7"/>
        <w:ind w:left="0" w:firstLine="0"/>
        <w:jc w:val="center"/>
        <w:rPr>
          <w:b/>
        </w:rPr>
      </w:pPr>
      <w:r w:rsidRPr="00D27DCD">
        <w:rPr>
          <w:b/>
        </w:rPr>
        <w:t xml:space="preserve">Задача </w:t>
      </w:r>
      <w:r>
        <w:rPr>
          <w:b/>
        </w:rPr>
        <w:t>№ 5</w:t>
      </w:r>
    </w:p>
    <w:p w14:paraId="30625C04" w14:textId="77777777" w:rsidR="00517A42" w:rsidRPr="00A04550" w:rsidRDefault="00517A42" w:rsidP="00517A42">
      <w:pPr>
        <w:pStyle w:val="a7"/>
        <w:ind w:left="0" w:firstLine="0"/>
        <w:jc w:val="center"/>
      </w:pPr>
      <w:r w:rsidRPr="00A04550">
        <w:t>по анализу фонда оплаты труда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15"/>
        <w:gridCol w:w="1830"/>
        <w:gridCol w:w="1803"/>
      </w:tblGrid>
      <w:tr w:rsidR="00517A42" w:rsidRPr="00A04550" w14:paraId="3F6E4184" w14:textId="77777777" w:rsidTr="00A05CD9">
        <w:tc>
          <w:tcPr>
            <w:tcW w:w="6771" w:type="dxa"/>
          </w:tcPr>
          <w:p w14:paraId="4870C8D1" w14:textId="77777777" w:rsidR="00517A42" w:rsidRPr="00A04550" w:rsidRDefault="00517A42" w:rsidP="00A05CD9">
            <w:pPr>
              <w:pStyle w:val="a7"/>
              <w:ind w:left="0" w:firstLine="0"/>
            </w:pPr>
            <w:r w:rsidRPr="00A04550">
              <w:t>Показатели</w:t>
            </w:r>
          </w:p>
        </w:tc>
        <w:tc>
          <w:tcPr>
            <w:tcW w:w="1842" w:type="dxa"/>
          </w:tcPr>
          <w:p w14:paraId="29D4C438" w14:textId="77777777" w:rsidR="00517A42" w:rsidRPr="00A04550" w:rsidRDefault="00517A42" w:rsidP="00A05CD9">
            <w:pPr>
              <w:pStyle w:val="a7"/>
              <w:ind w:left="0" w:firstLine="0"/>
            </w:pPr>
            <w:r w:rsidRPr="00A04550">
              <w:t>по плану</w:t>
            </w:r>
          </w:p>
        </w:tc>
        <w:tc>
          <w:tcPr>
            <w:tcW w:w="1808" w:type="dxa"/>
          </w:tcPr>
          <w:p w14:paraId="627862AC" w14:textId="77777777" w:rsidR="00517A42" w:rsidRPr="00A04550" w:rsidRDefault="00517A42" w:rsidP="00A05CD9">
            <w:pPr>
              <w:pStyle w:val="a7"/>
              <w:ind w:left="0" w:firstLine="0"/>
            </w:pPr>
            <w:r w:rsidRPr="00A04550">
              <w:t>фактически</w:t>
            </w:r>
          </w:p>
        </w:tc>
      </w:tr>
      <w:tr w:rsidR="00517A42" w:rsidRPr="00A04550" w14:paraId="050553FD" w14:textId="77777777" w:rsidTr="00A05CD9">
        <w:tc>
          <w:tcPr>
            <w:tcW w:w="6771" w:type="dxa"/>
          </w:tcPr>
          <w:p w14:paraId="03D4476A" w14:textId="77777777" w:rsidR="00517A42" w:rsidRPr="00A04550" w:rsidRDefault="00517A42" w:rsidP="00A05CD9">
            <w:pPr>
              <w:pStyle w:val="a7"/>
              <w:ind w:left="0" w:firstLine="0"/>
            </w:pPr>
            <w:r w:rsidRPr="00A04550">
              <w:t xml:space="preserve">1. Фонд оплаты труда, </w:t>
            </w:r>
            <w:proofErr w:type="spellStart"/>
            <w:r w:rsidRPr="00A04550">
              <w:t>тыс.руб</w:t>
            </w:r>
            <w:proofErr w:type="spellEnd"/>
            <w:r w:rsidRPr="00A04550">
              <w:t>.</w:t>
            </w:r>
          </w:p>
          <w:p w14:paraId="01C4548D" w14:textId="77777777" w:rsidR="00517A42" w:rsidRPr="00A04550" w:rsidRDefault="00517A42" w:rsidP="00A05CD9">
            <w:pPr>
              <w:pStyle w:val="a7"/>
              <w:ind w:left="0" w:firstLine="0"/>
            </w:pPr>
            <w:r w:rsidRPr="00A04550">
              <w:t>2. Среднес</w:t>
            </w:r>
            <w:r>
              <w:t xml:space="preserve">писочная численность работников, </w:t>
            </w:r>
            <w:r w:rsidRPr="00A04550">
              <w:t>чел.</w:t>
            </w:r>
          </w:p>
          <w:p w14:paraId="63EC4AAF" w14:textId="77777777" w:rsidR="00517A42" w:rsidRPr="00A04550" w:rsidRDefault="00517A42" w:rsidP="00A05CD9">
            <w:pPr>
              <w:pStyle w:val="a7"/>
              <w:ind w:left="0" w:firstLine="0"/>
            </w:pPr>
            <w:r w:rsidRPr="00A04550">
              <w:t xml:space="preserve">3.Среднегодовая заработная плата, </w:t>
            </w:r>
            <w:proofErr w:type="spellStart"/>
            <w:r w:rsidRPr="00A04550">
              <w:t>руб</w:t>
            </w:r>
            <w:proofErr w:type="spellEnd"/>
          </w:p>
        </w:tc>
        <w:tc>
          <w:tcPr>
            <w:tcW w:w="1842" w:type="dxa"/>
          </w:tcPr>
          <w:p w14:paraId="7AFA14E2" w14:textId="0D16D4DA" w:rsidR="00517A42" w:rsidRPr="00A04550" w:rsidRDefault="00517A42" w:rsidP="00A05CD9">
            <w:pPr>
              <w:pStyle w:val="a7"/>
              <w:ind w:left="0" w:firstLine="0"/>
              <w:jc w:val="center"/>
            </w:pPr>
            <w:r>
              <w:t>8</w:t>
            </w:r>
            <w:r>
              <w:t>628</w:t>
            </w:r>
          </w:p>
          <w:p w14:paraId="670015DD" w14:textId="77777777" w:rsidR="00517A42" w:rsidRPr="00A04550" w:rsidRDefault="00517A42" w:rsidP="00A05CD9">
            <w:pPr>
              <w:pStyle w:val="a7"/>
              <w:ind w:left="0" w:firstLine="0"/>
              <w:jc w:val="center"/>
            </w:pPr>
            <w:r w:rsidRPr="00A04550">
              <w:t>40</w:t>
            </w:r>
          </w:p>
          <w:p w14:paraId="0953B18E" w14:textId="77777777" w:rsidR="00517A42" w:rsidRPr="00A04550" w:rsidRDefault="00517A42" w:rsidP="00A05CD9">
            <w:pPr>
              <w:pStyle w:val="a7"/>
              <w:ind w:left="0" w:firstLine="0"/>
              <w:jc w:val="center"/>
            </w:pPr>
            <w:r w:rsidRPr="00A04550">
              <w:t>240,7</w:t>
            </w:r>
          </w:p>
        </w:tc>
        <w:tc>
          <w:tcPr>
            <w:tcW w:w="1808" w:type="dxa"/>
          </w:tcPr>
          <w:p w14:paraId="6ACF4822" w14:textId="3A571EE1" w:rsidR="00517A42" w:rsidRPr="00A04550" w:rsidRDefault="00517A42" w:rsidP="00A05CD9">
            <w:pPr>
              <w:pStyle w:val="a7"/>
              <w:ind w:left="0" w:firstLine="0"/>
              <w:jc w:val="center"/>
            </w:pPr>
            <w:r>
              <w:t>8</w:t>
            </w:r>
            <w:r>
              <w:t>894</w:t>
            </w:r>
          </w:p>
          <w:p w14:paraId="2D0F3F5B" w14:textId="77777777" w:rsidR="00517A42" w:rsidRPr="00A04550" w:rsidRDefault="00517A42" w:rsidP="00A05CD9">
            <w:pPr>
              <w:pStyle w:val="a7"/>
              <w:ind w:left="0" w:firstLine="0"/>
              <w:jc w:val="center"/>
            </w:pPr>
            <w:r w:rsidRPr="00A04550">
              <w:t>45</w:t>
            </w:r>
          </w:p>
          <w:p w14:paraId="3CFE5B67" w14:textId="77777777" w:rsidR="00517A42" w:rsidRPr="00A04550" w:rsidRDefault="00517A42" w:rsidP="00A05CD9">
            <w:pPr>
              <w:pStyle w:val="a7"/>
              <w:ind w:left="0" w:firstLine="0"/>
              <w:jc w:val="center"/>
            </w:pPr>
            <w:r w:rsidRPr="00A04550">
              <w:t>219,9</w:t>
            </w:r>
          </w:p>
        </w:tc>
      </w:tr>
    </w:tbl>
    <w:p w14:paraId="3873D505" w14:textId="77777777" w:rsidR="00517A42" w:rsidRPr="00A04550" w:rsidRDefault="00517A42" w:rsidP="00517A42">
      <w:pPr>
        <w:pStyle w:val="a7"/>
        <w:ind w:left="0" w:firstLine="708"/>
        <w:rPr>
          <w:u w:val="single"/>
        </w:rPr>
      </w:pPr>
      <w:r w:rsidRPr="00A04550">
        <w:rPr>
          <w:u w:val="single"/>
        </w:rPr>
        <w:t>Задание:</w:t>
      </w:r>
    </w:p>
    <w:p w14:paraId="4EBFFEED" w14:textId="77777777" w:rsidR="00517A42" w:rsidRPr="00A04550" w:rsidRDefault="00517A42" w:rsidP="00517A42">
      <w:pPr>
        <w:pStyle w:val="a7"/>
        <w:numPr>
          <w:ilvl w:val="0"/>
          <w:numId w:val="21"/>
        </w:numPr>
      </w:pPr>
      <w:r w:rsidRPr="00A04550">
        <w:t>Составить аналитическую таблицу и определить абсолютные отклонения.</w:t>
      </w:r>
    </w:p>
    <w:p w14:paraId="36A3A955" w14:textId="77777777" w:rsidR="00517A42" w:rsidRDefault="00517A42" w:rsidP="00517A42">
      <w:pPr>
        <w:pStyle w:val="a7"/>
        <w:numPr>
          <w:ilvl w:val="0"/>
          <w:numId w:val="21"/>
        </w:numPr>
      </w:pPr>
      <w:r w:rsidRPr="00A04550">
        <w:t>Определить влияние среднегодовой заработной платы и среднесписочной численности работников на изменение фонда оплаты труда (способом абсолютных разниц).</w:t>
      </w:r>
    </w:p>
    <w:p w14:paraId="3FA3F68C" w14:textId="77777777" w:rsidR="00517A42" w:rsidRPr="00D27DCD" w:rsidRDefault="00517A42" w:rsidP="00517A42">
      <w:pPr>
        <w:pStyle w:val="a7"/>
        <w:numPr>
          <w:ilvl w:val="0"/>
          <w:numId w:val="21"/>
        </w:numPr>
      </w:pPr>
      <w:r>
        <w:t>Дать оценку этим показателям.</w:t>
      </w:r>
    </w:p>
    <w:p w14:paraId="10363C71" w14:textId="2F49C167" w:rsidR="00517A42" w:rsidRPr="00D27DCD" w:rsidRDefault="00517A42" w:rsidP="00517A42">
      <w:pPr>
        <w:pStyle w:val="a7"/>
        <w:ind w:left="0" w:firstLine="0"/>
        <w:jc w:val="center"/>
        <w:rPr>
          <w:b/>
          <w:color w:val="auto"/>
        </w:rPr>
      </w:pPr>
      <w:r w:rsidRPr="00D27DCD">
        <w:rPr>
          <w:b/>
          <w:color w:val="auto"/>
        </w:rPr>
        <w:t>Задача №</w:t>
      </w:r>
      <w:r>
        <w:rPr>
          <w:b/>
          <w:color w:val="auto"/>
        </w:rPr>
        <w:t xml:space="preserve"> 6</w:t>
      </w:r>
    </w:p>
    <w:p w14:paraId="0BB97DE4" w14:textId="77777777" w:rsidR="00517A42" w:rsidRPr="00D27DCD" w:rsidRDefault="00517A42" w:rsidP="00517A42">
      <w:pPr>
        <w:pStyle w:val="a7"/>
        <w:ind w:left="0" w:firstLine="0"/>
        <w:jc w:val="center"/>
        <w:rPr>
          <w:color w:val="auto"/>
        </w:rPr>
      </w:pPr>
      <w:r w:rsidRPr="00D27DCD">
        <w:rPr>
          <w:color w:val="auto"/>
        </w:rPr>
        <w:t>по анализу структуры персонала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88"/>
        <w:gridCol w:w="2120"/>
        <w:gridCol w:w="1940"/>
      </w:tblGrid>
      <w:tr w:rsidR="00517A42" w:rsidRPr="00D27DCD" w14:paraId="595C528E" w14:textId="77777777" w:rsidTr="00A05CD9">
        <w:tc>
          <w:tcPr>
            <w:tcW w:w="6345" w:type="dxa"/>
            <w:vAlign w:val="center"/>
          </w:tcPr>
          <w:p w14:paraId="661F4833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Показатели</w:t>
            </w:r>
          </w:p>
        </w:tc>
        <w:tc>
          <w:tcPr>
            <w:tcW w:w="2127" w:type="dxa"/>
            <w:vAlign w:val="center"/>
          </w:tcPr>
          <w:p w14:paraId="5921CB74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Предыдущий период</w:t>
            </w:r>
          </w:p>
        </w:tc>
        <w:tc>
          <w:tcPr>
            <w:tcW w:w="1949" w:type="dxa"/>
            <w:vAlign w:val="center"/>
          </w:tcPr>
          <w:p w14:paraId="008715CF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Отчетный период</w:t>
            </w:r>
          </w:p>
        </w:tc>
      </w:tr>
      <w:tr w:rsidR="00517A42" w:rsidRPr="00D27DCD" w14:paraId="6BB7BB56" w14:textId="77777777" w:rsidTr="00A05CD9">
        <w:trPr>
          <w:trHeight w:val="1422"/>
        </w:trPr>
        <w:tc>
          <w:tcPr>
            <w:tcW w:w="6345" w:type="dxa"/>
          </w:tcPr>
          <w:p w14:paraId="45D7FFCE" w14:textId="77777777" w:rsidR="00517A42" w:rsidRPr="00D27DCD" w:rsidRDefault="00517A42" w:rsidP="00A05CD9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Всего промышленно-производственного персонала, чел.</w:t>
            </w:r>
          </w:p>
          <w:p w14:paraId="0A7D6E8F" w14:textId="77777777" w:rsidR="00517A42" w:rsidRPr="00D27DCD" w:rsidRDefault="00517A42" w:rsidP="00A05CD9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Рабочие</w:t>
            </w:r>
          </w:p>
          <w:p w14:paraId="09072CEF" w14:textId="77777777" w:rsidR="00517A42" w:rsidRPr="00D27DCD" w:rsidRDefault="00517A42" w:rsidP="00A05CD9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 xml:space="preserve">Служащие, в </w:t>
            </w:r>
            <w:proofErr w:type="spellStart"/>
            <w:r w:rsidRPr="00D27DCD">
              <w:rPr>
                <w:color w:val="auto"/>
              </w:rPr>
              <w:t>т.ч</w:t>
            </w:r>
            <w:proofErr w:type="spellEnd"/>
            <w:r w:rsidRPr="00D27DCD">
              <w:rPr>
                <w:color w:val="auto"/>
              </w:rPr>
              <w:t>.</w:t>
            </w:r>
          </w:p>
          <w:p w14:paraId="73537D26" w14:textId="77777777" w:rsidR="00517A42" w:rsidRPr="00D27DCD" w:rsidRDefault="00517A42" w:rsidP="00A05CD9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- руководители</w:t>
            </w:r>
          </w:p>
          <w:p w14:paraId="64F52113" w14:textId="77777777" w:rsidR="00517A42" w:rsidRPr="00D27DCD" w:rsidRDefault="00517A42" w:rsidP="00A05CD9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- специалисты</w:t>
            </w:r>
          </w:p>
        </w:tc>
        <w:tc>
          <w:tcPr>
            <w:tcW w:w="2127" w:type="dxa"/>
          </w:tcPr>
          <w:p w14:paraId="2B02C2ED" w14:textId="142C4499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15</w:t>
            </w:r>
            <w:r w:rsidRPr="00D27DCD">
              <w:rPr>
                <w:color w:val="auto"/>
              </w:rPr>
              <w:t>0</w:t>
            </w:r>
          </w:p>
          <w:p w14:paraId="23FCBC97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80</w:t>
            </w:r>
          </w:p>
          <w:p w14:paraId="31DBB311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20</w:t>
            </w:r>
          </w:p>
          <w:p w14:paraId="54714E38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5</w:t>
            </w:r>
          </w:p>
          <w:p w14:paraId="19D29948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15</w:t>
            </w:r>
          </w:p>
        </w:tc>
        <w:tc>
          <w:tcPr>
            <w:tcW w:w="1949" w:type="dxa"/>
          </w:tcPr>
          <w:p w14:paraId="3F4F17F4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90</w:t>
            </w:r>
          </w:p>
          <w:p w14:paraId="5856B957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75</w:t>
            </w:r>
          </w:p>
          <w:p w14:paraId="1211264F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15</w:t>
            </w:r>
          </w:p>
          <w:p w14:paraId="36F76729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4</w:t>
            </w:r>
          </w:p>
          <w:p w14:paraId="4C3D6E27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11</w:t>
            </w:r>
          </w:p>
        </w:tc>
      </w:tr>
    </w:tbl>
    <w:p w14:paraId="029AC509" w14:textId="77777777" w:rsidR="00517A42" w:rsidRPr="00D27DCD" w:rsidRDefault="00517A42" w:rsidP="00517A42">
      <w:pPr>
        <w:pStyle w:val="a7"/>
        <w:ind w:left="0" w:firstLine="0"/>
        <w:rPr>
          <w:color w:val="auto"/>
        </w:rPr>
      </w:pPr>
      <w:r w:rsidRPr="00D27DCD">
        <w:rPr>
          <w:color w:val="auto"/>
        </w:rPr>
        <w:t>Задание:</w:t>
      </w:r>
    </w:p>
    <w:p w14:paraId="0685A83D" w14:textId="77777777" w:rsidR="00517A42" w:rsidRPr="00D27DCD" w:rsidRDefault="00517A42" w:rsidP="00517A42">
      <w:pPr>
        <w:pStyle w:val="a7"/>
        <w:ind w:left="0" w:firstLine="0"/>
        <w:rPr>
          <w:color w:val="auto"/>
        </w:rPr>
      </w:pPr>
      <w:r w:rsidRPr="00D27DCD">
        <w:rPr>
          <w:color w:val="auto"/>
        </w:rPr>
        <w:t>1. Составить аналитическую таблицу и определить абсолютные отклонения.</w:t>
      </w:r>
    </w:p>
    <w:p w14:paraId="5093E7F4" w14:textId="77777777" w:rsidR="00517A42" w:rsidRPr="00D27DCD" w:rsidRDefault="00517A42" w:rsidP="00517A42">
      <w:pPr>
        <w:pStyle w:val="a7"/>
        <w:ind w:left="0" w:firstLine="0"/>
        <w:rPr>
          <w:color w:val="auto"/>
        </w:rPr>
      </w:pPr>
      <w:r w:rsidRPr="00D27DCD">
        <w:rPr>
          <w:color w:val="auto"/>
        </w:rPr>
        <w:t>2. Определить структуру персонала за оба периода.</w:t>
      </w:r>
    </w:p>
    <w:p w14:paraId="55366A86" w14:textId="77777777" w:rsidR="00517A42" w:rsidRDefault="00517A42" w:rsidP="00517A42">
      <w:pPr>
        <w:pStyle w:val="a7"/>
        <w:ind w:left="0" w:firstLine="0"/>
        <w:rPr>
          <w:color w:val="auto"/>
        </w:rPr>
      </w:pPr>
      <w:r>
        <w:rPr>
          <w:color w:val="auto"/>
        </w:rPr>
        <w:t>3.Дать оценку этим показателям.</w:t>
      </w:r>
    </w:p>
    <w:p w14:paraId="23A18101" w14:textId="77777777" w:rsidR="00517A42" w:rsidRDefault="00517A42" w:rsidP="00517A42">
      <w:pPr>
        <w:pStyle w:val="a7"/>
        <w:ind w:left="0" w:firstLine="0"/>
        <w:rPr>
          <w:color w:val="auto"/>
        </w:rPr>
      </w:pPr>
    </w:p>
    <w:p w14:paraId="05DED38A" w14:textId="77777777" w:rsidR="00517A42" w:rsidRPr="00D27DCD" w:rsidRDefault="00517A42" w:rsidP="00517A42">
      <w:pPr>
        <w:pStyle w:val="a7"/>
        <w:ind w:left="0" w:firstLine="0"/>
        <w:rPr>
          <w:color w:val="auto"/>
        </w:rPr>
      </w:pPr>
    </w:p>
    <w:p w14:paraId="5066163F" w14:textId="2E3184E9" w:rsidR="00517A42" w:rsidRPr="00D27DCD" w:rsidRDefault="00517A42" w:rsidP="00517A42">
      <w:pPr>
        <w:pStyle w:val="a7"/>
        <w:ind w:left="0" w:firstLine="0"/>
        <w:jc w:val="center"/>
        <w:rPr>
          <w:b/>
          <w:color w:val="auto"/>
        </w:rPr>
      </w:pPr>
      <w:r>
        <w:rPr>
          <w:b/>
          <w:color w:val="auto"/>
        </w:rPr>
        <w:t>Задача № 7</w:t>
      </w:r>
    </w:p>
    <w:p w14:paraId="777042CE" w14:textId="77777777" w:rsidR="00517A42" w:rsidRPr="00D27DCD" w:rsidRDefault="00517A42" w:rsidP="00517A42">
      <w:pPr>
        <w:pStyle w:val="a7"/>
        <w:ind w:left="0" w:firstLine="0"/>
        <w:jc w:val="center"/>
        <w:rPr>
          <w:color w:val="auto"/>
        </w:rPr>
      </w:pPr>
      <w:r w:rsidRPr="00D27DCD">
        <w:rPr>
          <w:color w:val="auto"/>
        </w:rPr>
        <w:t>по анализу движения персонала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62"/>
        <w:gridCol w:w="1886"/>
        <w:gridCol w:w="1800"/>
      </w:tblGrid>
      <w:tr w:rsidR="00517A42" w:rsidRPr="00D27DCD" w14:paraId="1726784B" w14:textId="77777777" w:rsidTr="00A05CD9">
        <w:tc>
          <w:tcPr>
            <w:tcW w:w="6722" w:type="dxa"/>
            <w:vAlign w:val="center"/>
          </w:tcPr>
          <w:p w14:paraId="28BFC376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Показатели</w:t>
            </w:r>
          </w:p>
        </w:tc>
        <w:tc>
          <w:tcPr>
            <w:tcW w:w="1891" w:type="dxa"/>
            <w:vAlign w:val="center"/>
          </w:tcPr>
          <w:p w14:paraId="5FBA4BA0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За предыдущий период</w:t>
            </w:r>
          </w:p>
        </w:tc>
        <w:tc>
          <w:tcPr>
            <w:tcW w:w="1808" w:type="dxa"/>
            <w:vAlign w:val="center"/>
          </w:tcPr>
          <w:p w14:paraId="08F41717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За отчетный период</w:t>
            </w:r>
          </w:p>
        </w:tc>
      </w:tr>
      <w:tr w:rsidR="00517A42" w:rsidRPr="00D27DCD" w14:paraId="45405C32" w14:textId="77777777" w:rsidTr="00A05CD9">
        <w:tc>
          <w:tcPr>
            <w:tcW w:w="6722" w:type="dxa"/>
          </w:tcPr>
          <w:p w14:paraId="39E18BCB" w14:textId="77777777" w:rsidR="00517A42" w:rsidRPr="00D27DCD" w:rsidRDefault="00517A42" w:rsidP="00A05CD9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Принято всего, чел.</w:t>
            </w:r>
          </w:p>
          <w:p w14:paraId="1CBCCD94" w14:textId="77777777" w:rsidR="00517A42" w:rsidRPr="00D27DCD" w:rsidRDefault="00517A42" w:rsidP="00A05CD9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Выбыло всего, чел.</w:t>
            </w:r>
          </w:p>
          <w:p w14:paraId="122770A6" w14:textId="77777777" w:rsidR="00517A42" w:rsidRPr="00D27DCD" w:rsidRDefault="00517A42" w:rsidP="00A05CD9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 xml:space="preserve">в </w:t>
            </w:r>
            <w:proofErr w:type="spellStart"/>
            <w:r w:rsidRPr="00D27DCD">
              <w:rPr>
                <w:color w:val="auto"/>
              </w:rPr>
              <w:t>т.ч</w:t>
            </w:r>
            <w:proofErr w:type="spellEnd"/>
            <w:r w:rsidRPr="00D27DCD">
              <w:rPr>
                <w:color w:val="auto"/>
              </w:rPr>
              <w:t>.</w:t>
            </w:r>
          </w:p>
          <w:p w14:paraId="0E194788" w14:textId="77777777" w:rsidR="00517A42" w:rsidRPr="00D27DCD" w:rsidRDefault="00517A42" w:rsidP="00A05CD9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- в связи с переводом на другую работу</w:t>
            </w:r>
          </w:p>
          <w:p w14:paraId="7AD9DADC" w14:textId="77777777" w:rsidR="00517A42" w:rsidRPr="00D27DCD" w:rsidRDefault="00517A42" w:rsidP="00A05CD9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- за нарушение трудовой дисциплины</w:t>
            </w:r>
          </w:p>
          <w:p w14:paraId="12AE1B71" w14:textId="77777777" w:rsidR="00517A42" w:rsidRPr="00D27DCD" w:rsidRDefault="00517A42" w:rsidP="00A05CD9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- по собственному желанию</w:t>
            </w:r>
          </w:p>
          <w:p w14:paraId="3C5F78B8" w14:textId="77777777" w:rsidR="00517A42" w:rsidRPr="00D27DCD" w:rsidRDefault="00517A42" w:rsidP="00A05CD9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Состояло в списках предприятия с 1.01. по 31.12.</w:t>
            </w:r>
          </w:p>
          <w:p w14:paraId="35A70D4D" w14:textId="77777777" w:rsidR="00517A42" w:rsidRPr="00D27DCD" w:rsidRDefault="00517A42" w:rsidP="00A05CD9">
            <w:pPr>
              <w:pStyle w:val="a7"/>
              <w:ind w:left="0" w:firstLine="0"/>
              <w:rPr>
                <w:color w:val="auto"/>
              </w:rPr>
            </w:pPr>
            <w:r w:rsidRPr="00D27DCD">
              <w:rPr>
                <w:color w:val="auto"/>
              </w:rPr>
              <w:t>Среднесписочная численность работников, чел.</w:t>
            </w:r>
          </w:p>
        </w:tc>
        <w:tc>
          <w:tcPr>
            <w:tcW w:w="1891" w:type="dxa"/>
          </w:tcPr>
          <w:p w14:paraId="64B6105F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10</w:t>
            </w:r>
          </w:p>
          <w:p w14:paraId="379EFEB4" w14:textId="50E52D90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  <w:p w14:paraId="699E1256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</w:p>
          <w:p w14:paraId="70324A00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2</w:t>
            </w:r>
          </w:p>
          <w:p w14:paraId="544DDD42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</w:t>
            </w:r>
          </w:p>
          <w:p w14:paraId="4A2DFF2C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</w:t>
            </w:r>
          </w:p>
          <w:p w14:paraId="61A31ECA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170</w:t>
            </w:r>
          </w:p>
          <w:p w14:paraId="49E10320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150</w:t>
            </w:r>
          </w:p>
        </w:tc>
        <w:tc>
          <w:tcPr>
            <w:tcW w:w="1808" w:type="dxa"/>
          </w:tcPr>
          <w:p w14:paraId="5841B100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6</w:t>
            </w:r>
          </w:p>
          <w:p w14:paraId="6B3026B0" w14:textId="085D0DAF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  <w:p w14:paraId="3149180A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</w:p>
          <w:p w14:paraId="5C2BF2E6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</w:t>
            </w:r>
          </w:p>
          <w:p w14:paraId="1D125565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</w:t>
            </w:r>
          </w:p>
          <w:p w14:paraId="6362D67C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</w:p>
          <w:p w14:paraId="61CB483C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150</w:t>
            </w:r>
          </w:p>
          <w:p w14:paraId="4E9F02EF" w14:textId="77777777" w:rsidR="00517A42" w:rsidRPr="00D27DCD" w:rsidRDefault="00517A42" w:rsidP="00A05CD9">
            <w:pPr>
              <w:pStyle w:val="a7"/>
              <w:ind w:left="0" w:firstLine="0"/>
              <w:jc w:val="center"/>
              <w:rPr>
                <w:color w:val="auto"/>
              </w:rPr>
            </w:pPr>
            <w:r w:rsidRPr="00D27DCD">
              <w:rPr>
                <w:color w:val="auto"/>
              </w:rPr>
              <w:t>130</w:t>
            </w:r>
          </w:p>
        </w:tc>
      </w:tr>
    </w:tbl>
    <w:p w14:paraId="511DCE0B" w14:textId="77777777" w:rsidR="00517A42" w:rsidRPr="00D27DCD" w:rsidRDefault="00517A42" w:rsidP="00517A42">
      <w:pPr>
        <w:pStyle w:val="a7"/>
        <w:ind w:left="0" w:firstLine="0"/>
        <w:rPr>
          <w:color w:val="auto"/>
        </w:rPr>
      </w:pPr>
      <w:r>
        <w:rPr>
          <w:color w:val="auto"/>
        </w:rPr>
        <w:t>Задание:</w:t>
      </w:r>
    </w:p>
    <w:p w14:paraId="7F765AB4" w14:textId="77777777" w:rsidR="00517A42" w:rsidRPr="00D27DCD" w:rsidRDefault="00517A42" w:rsidP="00517A42">
      <w:pPr>
        <w:pStyle w:val="a7"/>
        <w:numPr>
          <w:ilvl w:val="0"/>
          <w:numId w:val="23"/>
        </w:numPr>
        <w:ind w:left="357" w:hanging="357"/>
        <w:rPr>
          <w:color w:val="auto"/>
        </w:rPr>
      </w:pPr>
      <w:r w:rsidRPr="00D27DCD">
        <w:rPr>
          <w:color w:val="auto"/>
        </w:rPr>
        <w:t>Рассчитать показатели движения персонала за оба периода.</w:t>
      </w:r>
    </w:p>
    <w:p w14:paraId="7FA7D2DD" w14:textId="1F2B6CD8" w:rsidR="00517A42" w:rsidRPr="00517A42" w:rsidRDefault="00517A42" w:rsidP="00517A42">
      <w:pPr>
        <w:pStyle w:val="a7"/>
        <w:numPr>
          <w:ilvl w:val="0"/>
          <w:numId w:val="23"/>
        </w:numPr>
        <w:ind w:left="357" w:hanging="357"/>
        <w:rPr>
          <w:color w:val="auto"/>
        </w:rPr>
      </w:pPr>
      <w:r w:rsidRPr="00D27DCD">
        <w:rPr>
          <w:color w:val="auto"/>
        </w:rPr>
        <w:t>Дать оценку этим показателям.</w:t>
      </w:r>
    </w:p>
    <w:p w14:paraId="645155E7" w14:textId="567424FB" w:rsidR="00517A42" w:rsidRPr="00D27DCD" w:rsidRDefault="00517A42" w:rsidP="00517A42">
      <w:pPr>
        <w:pStyle w:val="a7"/>
        <w:ind w:left="0" w:firstLine="0"/>
        <w:jc w:val="center"/>
        <w:rPr>
          <w:b/>
          <w:color w:val="auto"/>
        </w:rPr>
      </w:pPr>
      <w:r>
        <w:rPr>
          <w:b/>
          <w:color w:val="auto"/>
        </w:rPr>
        <w:t xml:space="preserve">Задача </w:t>
      </w:r>
      <w:r>
        <w:rPr>
          <w:b/>
          <w:color w:val="auto"/>
        </w:rPr>
        <w:t>№ 8</w:t>
      </w:r>
    </w:p>
    <w:p w14:paraId="1F59753B" w14:textId="77777777" w:rsidR="00517A42" w:rsidRPr="00D27DCD" w:rsidRDefault="00517A42" w:rsidP="00517A42">
      <w:pPr>
        <w:pStyle w:val="a7"/>
        <w:ind w:left="0" w:firstLine="0"/>
        <w:jc w:val="center"/>
        <w:rPr>
          <w:color w:val="auto"/>
        </w:rPr>
      </w:pPr>
      <w:r w:rsidRPr="00D27DCD">
        <w:rPr>
          <w:color w:val="auto"/>
        </w:rPr>
        <w:t>по анализу использования рабочего времени</w:t>
      </w:r>
    </w:p>
    <w:p w14:paraId="45F32B01" w14:textId="77777777" w:rsidR="00517A42" w:rsidRPr="00D27DCD" w:rsidRDefault="00517A42" w:rsidP="00517A42">
      <w:pPr>
        <w:pStyle w:val="a7"/>
        <w:ind w:left="0" w:firstLine="0"/>
        <w:jc w:val="both"/>
        <w:rPr>
          <w:color w:val="auto"/>
        </w:rPr>
      </w:pPr>
      <w:r w:rsidRPr="00D27DCD">
        <w:rPr>
          <w:color w:val="auto"/>
        </w:rPr>
        <w:t xml:space="preserve">     Определите календарный, табельный и максимально-возможный фонды рабочего времени, а также коэффициенты их использования.</w:t>
      </w:r>
    </w:p>
    <w:p w14:paraId="1CC5A5A6" w14:textId="5595D350" w:rsidR="00517A42" w:rsidRPr="00D27DCD" w:rsidRDefault="00517A42" w:rsidP="00517A42">
      <w:pPr>
        <w:pStyle w:val="a7"/>
        <w:numPr>
          <w:ilvl w:val="0"/>
          <w:numId w:val="24"/>
        </w:numPr>
        <w:jc w:val="both"/>
        <w:rPr>
          <w:color w:val="auto"/>
        </w:rPr>
      </w:pPr>
      <w:r w:rsidRPr="00D27DCD">
        <w:rPr>
          <w:color w:val="auto"/>
        </w:rPr>
        <w:t xml:space="preserve">Отработано, всего часов         –                          </w:t>
      </w:r>
      <w:r>
        <w:rPr>
          <w:color w:val="auto"/>
        </w:rPr>
        <w:t xml:space="preserve">                              23</w:t>
      </w:r>
      <w:r w:rsidRPr="00D27DCD">
        <w:rPr>
          <w:color w:val="auto"/>
        </w:rPr>
        <w:t>580</w:t>
      </w:r>
    </w:p>
    <w:p w14:paraId="65709470" w14:textId="77777777" w:rsidR="00517A42" w:rsidRPr="00D27DCD" w:rsidRDefault="00517A42" w:rsidP="00517A42">
      <w:pPr>
        <w:pStyle w:val="a7"/>
        <w:numPr>
          <w:ilvl w:val="0"/>
          <w:numId w:val="24"/>
        </w:numPr>
        <w:jc w:val="both"/>
        <w:rPr>
          <w:color w:val="auto"/>
        </w:rPr>
      </w:pPr>
      <w:r w:rsidRPr="00D27DCD">
        <w:rPr>
          <w:color w:val="auto"/>
        </w:rPr>
        <w:t xml:space="preserve">Целодневные простои, </w:t>
      </w:r>
      <w:proofErr w:type="gramStart"/>
      <w:r w:rsidRPr="00D27DCD">
        <w:rPr>
          <w:color w:val="auto"/>
        </w:rPr>
        <w:t>часы  –</w:t>
      </w:r>
      <w:proofErr w:type="gramEnd"/>
      <w:r w:rsidRPr="00D27DCD">
        <w:rPr>
          <w:color w:val="auto"/>
        </w:rPr>
        <w:t xml:space="preserve">                                                        </w:t>
      </w:r>
      <w:r>
        <w:rPr>
          <w:color w:val="auto"/>
        </w:rPr>
        <w:t xml:space="preserve"> </w:t>
      </w:r>
      <w:r w:rsidRPr="00D27DCD">
        <w:rPr>
          <w:color w:val="auto"/>
        </w:rPr>
        <w:t xml:space="preserve">     60</w:t>
      </w:r>
    </w:p>
    <w:p w14:paraId="2AFB834D" w14:textId="77777777" w:rsidR="00517A42" w:rsidRPr="00D27DCD" w:rsidRDefault="00517A42" w:rsidP="00517A42">
      <w:pPr>
        <w:pStyle w:val="a7"/>
        <w:numPr>
          <w:ilvl w:val="0"/>
          <w:numId w:val="24"/>
        </w:numPr>
        <w:jc w:val="both"/>
        <w:rPr>
          <w:color w:val="auto"/>
        </w:rPr>
      </w:pPr>
      <w:r w:rsidRPr="00D27DCD">
        <w:rPr>
          <w:color w:val="auto"/>
        </w:rPr>
        <w:t xml:space="preserve">Неявки – всего </w:t>
      </w:r>
      <w:proofErr w:type="gramStart"/>
      <w:r w:rsidRPr="00D27DCD">
        <w:rPr>
          <w:color w:val="auto"/>
        </w:rPr>
        <w:t>часов</w:t>
      </w:r>
      <w:r>
        <w:rPr>
          <w:color w:val="auto"/>
        </w:rPr>
        <w:t>,</w:t>
      </w:r>
      <w:r w:rsidRPr="00D27DCD">
        <w:rPr>
          <w:color w:val="auto"/>
        </w:rPr>
        <w:t xml:space="preserve">   </w:t>
      </w:r>
      <w:proofErr w:type="gramEnd"/>
      <w:r w:rsidRPr="00D27DCD">
        <w:rPr>
          <w:color w:val="auto"/>
        </w:rPr>
        <w:t xml:space="preserve">             –                         </w:t>
      </w:r>
      <w:r>
        <w:rPr>
          <w:color w:val="auto"/>
        </w:rPr>
        <w:t xml:space="preserve">                              </w:t>
      </w:r>
      <w:r w:rsidRPr="00D27DCD">
        <w:rPr>
          <w:color w:val="auto"/>
        </w:rPr>
        <w:t>6790</w:t>
      </w:r>
    </w:p>
    <w:p w14:paraId="0DE8E90F" w14:textId="77777777" w:rsidR="00517A42" w:rsidRPr="00D27DCD" w:rsidRDefault="00517A42" w:rsidP="00517A42">
      <w:pPr>
        <w:pStyle w:val="a7"/>
        <w:ind w:left="720" w:firstLine="0"/>
        <w:jc w:val="both"/>
        <w:rPr>
          <w:color w:val="auto"/>
        </w:rPr>
      </w:pPr>
      <w:r>
        <w:rPr>
          <w:color w:val="auto"/>
        </w:rPr>
        <w:lastRenderedPageBreak/>
        <w:t xml:space="preserve">в </w:t>
      </w:r>
      <w:proofErr w:type="spellStart"/>
      <w:r w:rsidRPr="00D27DCD">
        <w:rPr>
          <w:color w:val="auto"/>
        </w:rPr>
        <w:t>т.ч</w:t>
      </w:r>
      <w:proofErr w:type="spellEnd"/>
      <w:r w:rsidRPr="00D27DCD">
        <w:rPr>
          <w:color w:val="auto"/>
        </w:rPr>
        <w:t xml:space="preserve">. очередные отпуска         –                                                          </w:t>
      </w:r>
      <w:r>
        <w:rPr>
          <w:color w:val="auto"/>
        </w:rPr>
        <w:t xml:space="preserve"> </w:t>
      </w:r>
      <w:r w:rsidRPr="00D27DCD">
        <w:rPr>
          <w:color w:val="auto"/>
        </w:rPr>
        <w:t xml:space="preserve"> 900</w:t>
      </w:r>
    </w:p>
    <w:p w14:paraId="3B418DE3" w14:textId="77777777" w:rsidR="00517A42" w:rsidRPr="00D27DCD" w:rsidRDefault="00517A42" w:rsidP="00517A42">
      <w:pPr>
        <w:pStyle w:val="a7"/>
        <w:numPr>
          <w:ilvl w:val="0"/>
          <w:numId w:val="24"/>
        </w:numPr>
        <w:rPr>
          <w:color w:val="auto"/>
        </w:rPr>
      </w:pPr>
      <w:r w:rsidRPr="00D27DCD">
        <w:rPr>
          <w:color w:val="auto"/>
        </w:rPr>
        <w:t xml:space="preserve">Праздничные и выходные </w:t>
      </w:r>
      <w:r>
        <w:rPr>
          <w:color w:val="auto"/>
        </w:rPr>
        <w:t>дни</w:t>
      </w:r>
      <w:r w:rsidRPr="00D27DCD">
        <w:rPr>
          <w:color w:val="auto"/>
        </w:rPr>
        <w:t xml:space="preserve">      -           </w:t>
      </w:r>
      <w:r>
        <w:rPr>
          <w:color w:val="auto"/>
        </w:rPr>
        <w:t xml:space="preserve">                          </w:t>
      </w:r>
      <w:r w:rsidRPr="00D27DCD">
        <w:rPr>
          <w:color w:val="auto"/>
        </w:rPr>
        <w:t xml:space="preserve">              6000</w:t>
      </w:r>
    </w:p>
    <w:p w14:paraId="5739FF72" w14:textId="749A3916" w:rsidR="00517A42" w:rsidRDefault="00517A42" w:rsidP="00C5729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u w:val="single"/>
          <w14:ligatures w14:val="none"/>
        </w:rPr>
      </w:pPr>
    </w:p>
    <w:p w14:paraId="19D028F5" w14:textId="04862437" w:rsidR="00517A42" w:rsidRDefault="00517A42" w:rsidP="00517A42">
      <w:pPr>
        <w:spacing w:after="0" w:line="240" w:lineRule="auto"/>
        <w:ind w:left="0" w:firstLine="0"/>
        <w:rPr>
          <w:b/>
          <w:i/>
        </w:rPr>
      </w:pPr>
    </w:p>
    <w:p w14:paraId="61C0079C" w14:textId="41503CCE" w:rsidR="00517A42" w:rsidRPr="00D27DCD" w:rsidRDefault="00517A42" w:rsidP="00517A42">
      <w:pPr>
        <w:spacing w:after="0" w:line="240" w:lineRule="auto"/>
        <w:ind w:left="0" w:firstLine="0"/>
        <w:jc w:val="center"/>
        <w:rPr>
          <w:b/>
        </w:rPr>
      </w:pPr>
      <w:r w:rsidRPr="00D27DCD">
        <w:rPr>
          <w:b/>
        </w:rPr>
        <w:t xml:space="preserve">Задача </w:t>
      </w:r>
      <w:r>
        <w:rPr>
          <w:b/>
        </w:rPr>
        <w:t>№ 9</w:t>
      </w:r>
    </w:p>
    <w:p w14:paraId="1EF0C5E3" w14:textId="77777777" w:rsidR="00517A42" w:rsidRPr="00F9361F" w:rsidRDefault="00517A42" w:rsidP="00517A42">
      <w:pPr>
        <w:spacing w:after="0" w:line="240" w:lineRule="auto"/>
        <w:ind w:left="0" w:firstLine="0"/>
        <w:jc w:val="both"/>
      </w:pPr>
      <w:r w:rsidRPr="00F9361F">
        <w:t>Проанализируйте методом цепных подстановок влияние объема продукции и затрат на выпуск единицы продукции на изменение себестоимости товарного выпуска продукции 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2"/>
        <w:gridCol w:w="1871"/>
        <w:gridCol w:w="1875"/>
      </w:tblGrid>
      <w:tr w:rsidR="00517A42" w:rsidRPr="00F9361F" w14:paraId="3F5B31AF" w14:textId="77777777" w:rsidTr="00A05CD9">
        <w:tc>
          <w:tcPr>
            <w:tcW w:w="3190" w:type="pct"/>
            <w:vAlign w:val="center"/>
          </w:tcPr>
          <w:p w14:paraId="15E4639E" w14:textId="77777777" w:rsidR="00517A42" w:rsidRPr="00F9361F" w:rsidRDefault="00517A42" w:rsidP="00A05CD9">
            <w:pPr>
              <w:spacing w:after="0" w:line="240" w:lineRule="auto"/>
              <w:ind w:left="0" w:firstLine="0"/>
              <w:jc w:val="center"/>
            </w:pPr>
            <w:r w:rsidRPr="00F9361F">
              <w:t>Показатели</w:t>
            </w:r>
          </w:p>
          <w:p w14:paraId="75CE692E" w14:textId="77777777" w:rsidR="00517A42" w:rsidRPr="00F9361F" w:rsidRDefault="00517A42" w:rsidP="00A05CD9">
            <w:pPr>
              <w:spacing w:after="0" w:line="240" w:lineRule="auto"/>
              <w:ind w:left="0" w:firstLine="0"/>
              <w:jc w:val="center"/>
            </w:pPr>
          </w:p>
        </w:tc>
        <w:tc>
          <w:tcPr>
            <w:tcW w:w="904" w:type="pct"/>
            <w:vAlign w:val="center"/>
          </w:tcPr>
          <w:p w14:paraId="0AA6002D" w14:textId="77777777" w:rsidR="00517A42" w:rsidRPr="00F9361F" w:rsidRDefault="00517A42" w:rsidP="00A05CD9">
            <w:pPr>
              <w:spacing w:after="0" w:line="240" w:lineRule="auto"/>
              <w:ind w:left="0" w:firstLine="0"/>
              <w:jc w:val="center"/>
            </w:pPr>
            <w:r w:rsidRPr="00F9361F">
              <w:t>По плану</w:t>
            </w:r>
          </w:p>
        </w:tc>
        <w:tc>
          <w:tcPr>
            <w:tcW w:w="906" w:type="pct"/>
            <w:vAlign w:val="center"/>
          </w:tcPr>
          <w:p w14:paraId="1D617892" w14:textId="77777777" w:rsidR="00517A42" w:rsidRPr="00F9361F" w:rsidRDefault="00517A42" w:rsidP="00A05CD9">
            <w:pPr>
              <w:spacing w:after="0" w:line="240" w:lineRule="auto"/>
              <w:ind w:left="0" w:firstLine="0"/>
              <w:jc w:val="center"/>
            </w:pPr>
            <w:r w:rsidRPr="00F9361F">
              <w:t>Фактически</w:t>
            </w:r>
          </w:p>
        </w:tc>
      </w:tr>
      <w:tr w:rsidR="00517A42" w:rsidRPr="00F9361F" w14:paraId="0486CEEE" w14:textId="77777777" w:rsidTr="00A05CD9">
        <w:tc>
          <w:tcPr>
            <w:tcW w:w="3190" w:type="pct"/>
          </w:tcPr>
          <w:p w14:paraId="288DECB4" w14:textId="77777777" w:rsidR="00517A42" w:rsidRPr="00F9361F" w:rsidRDefault="00517A42" w:rsidP="00A05CD9">
            <w:pPr>
              <w:spacing w:after="0" w:line="240" w:lineRule="auto"/>
              <w:ind w:left="0" w:firstLine="0"/>
            </w:pPr>
            <w:r w:rsidRPr="00F9361F">
              <w:t>Себестоимость  товарного выпуска продукции А, тыс. руб.</w:t>
            </w:r>
          </w:p>
        </w:tc>
        <w:tc>
          <w:tcPr>
            <w:tcW w:w="904" w:type="pct"/>
            <w:vAlign w:val="center"/>
          </w:tcPr>
          <w:p w14:paraId="67BE7EF8" w14:textId="77777777" w:rsidR="00517A42" w:rsidRPr="00F9361F" w:rsidRDefault="00517A42" w:rsidP="00A05CD9">
            <w:pPr>
              <w:spacing w:after="0" w:line="240" w:lineRule="auto"/>
              <w:ind w:left="0" w:firstLine="0"/>
              <w:jc w:val="center"/>
            </w:pPr>
            <w:r w:rsidRPr="00F9361F">
              <w:t>?</w:t>
            </w:r>
          </w:p>
        </w:tc>
        <w:tc>
          <w:tcPr>
            <w:tcW w:w="906" w:type="pct"/>
            <w:vAlign w:val="center"/>
          </w:tcPr>
          <w:p w14:paraId="1219D82C" w14:textId="77777777" w:rsidR="00517A42" w:rsidRPr="00F9361F" w:rsidRDefault="00517A42" w:rsidP="00A05CD9">
            <w:pPr>
              <w:spacing w:after="0" w:line="240" w:lineRule="auto"/>
              <w:ind w:left="0" w:firstLine="0"/>
              <w:jc w:val="center"/>
            </w:pPr>
            <w:r w:rsidRPr="00F9361F">
              <w:t>?</w:t>
            </w:r>
          </w:p>
        </w:tc>
      </w:tr>
      <w:tr w:rsidR="00517A42" w:rsidRPr="00F9361F" w14:paraId="3ADF1391" w14:textId="77777777" w:rsidTr="00A05CD9">
        <w:tc>
          <w:tcPr>
            <w:tcW w:w="3190" w:type="pct"/>
          </w:tcPr>
          <w:p w14:paraId="42BD23C1" w14:textId="77777777" w:rsidR="00517A42" w:rsidRPr="00F9361F" w:rsidRDefault="00517A42" w:rsidP="00A05CD9">
            <w:pPr>
              <w:spacing w:after="0" w:line="240" w:lineRule="auto"/>
              <w:ind w:left="0" w:firstLine="0"/>
            </w:pPr>
            <w:r w:rsidRPr="00F9361F">
              <w:t>Объем продукции А, шт.</w:t>
            </w:r>
          </w:p>
        </w:tc>
        <w:tc>
          <w:tcPr>
            <w:tcW w:w="904" w:type="pct"/>
            <w:vAlign w:val="center"/>
          </w:tcPr>
          <w:p w14:paraId="6D116BCB" w14:textId="71F9DF24" w:rsidR="00517A42" w:rsidRPr="00F9361F" w:rsidRDefault="00517A42" w:rsidP="00A05CD9">
            <w:pPr>
              <w:spacing w:after="0" w:line="240" w:lineRule="auto"/>
              <w:ind w:left="0" w:firstLine="0"/>
              <w:jc w:val="center"/>
            </w:pPr>
            <w:r>
              <w:t>172</w:t>
            </w:r>
            <w:r w:rsidRPr="00F9361F">
              <w:t>00</w:t>
            </w:r>
          </w:p>
        </w:tc>
        <w:tc>
          <w:tcPr>
            <w:tcW w:w="906" w:type="pct"/>
            <w:vAlign w:val="center"/>
          </w:tcPr>
          <w:p w14:paraId="50612BED" w14:textId="77777777" w:rsidR="00517A42" w:rsidRPr="00F9361F" w:rsidRDefault="00517A42" w:rsidP="00A05CD9">
            <w:pPr>
              <w:spacing w:after="0" w:line="240" w:lineRule="auto"/>
              <w:ind w:left="0" w:firstLine="0"/>
              <w:jc w:val="center"/>
            </w:pPr>
            <w:r w:rsidRPr="00F9361F">
              <w:t>18400</w:t>
            </w:r>
          </w:p>
        </w:tc>
      </w:tr>
      <w:tr w:rsidR="00517A42" w:rsidRPr="00F9361F" w14:paraId="4FE37012" w14:textId="77777777" w:rsidTr="00A05CD9">
        <w:tc>
          <w:tcPr>
            <w:tcW w:w="3190" w:type="pct"/>
          </w:tcPr>
          <w:p w14:paraId="1AFE6DCE" w14:textId="77777777" w:rsidR="00517A42" w:rsidRPr="00F9361F" w:rsidRDefault="00517A42" w:rsidP="00A05CD9">
            <w:pPr>
              <w:spacing w:after="0" w:line="240" w:lineRule="auto"/>
              <w:ind w:left="0" w:firstLine="0"/>
            </w:pPr>
            <w:r w:rsidRPr="00F9361F">
              <w:t>Затраты на выпуск единицы продукции А, тыс. руб.</w:t>
            </w:r>
          </w:p>
        </w:tc>
        <w:tc>
          <w:tcPr>
            <w:tcW w:w="904" w:type="pct"/>
            <w:vAlign w:val="center"/>
          </w:tcPr>
          <w:p w14:paraId="2DC7404B" w14:textId="77777777" w:rsidR="00517A42" w:rsidRPr="00F9361F" w:rsidRDefault="00517A42" w:rsidP="00A05CD9">
            <w:pPr>
              <w:spacing w:after="0" w:line="240" w:lineRule="auto"/>
              <w:ind w:left="0" w:firstLine="0"/>
              <w:jc w:val="center"/>
            </w:pPr>
            <w:r w:rsidRPr="00F9361F">
              <w:t>2,01</w:t>
            </w:r>
          </w:p>
        </w:tc>
        <w:tc>
          <w:tcPr>
            <w:tcW w:w="906" w:type="pct"/>
            <w:vAlign w:val="center"/>
          </w:tcPr>
          <w:p w14:paraId="4FFA4986" w14:textId="77777777" w:rsidR="00517A42" w:rsidRPr="00F9361F" w:rsidRDefault="00517A42" w:rsidP="00A05CD9">
            <w:pPr>
              <w:spacing w:after="0" w:line="240" w:lineRule="auto"/>
              <w:ind w:left="0" w:firstLine="0"/>
              <w:jc w:val="center"/>
            </w:pPr>
            <w:r w:rsidRPr="00F9361F">
              <w:t>1,92</w:t>
            </w:r>
          </w:p>
        </w:tc>
      </w:tr>
    </w:tbl>
    <w:p w14:paraId="634F4CEF" w14:textId="77777777" w:rsidR="00517A42" w:rsidRDefault="00517A42" w:rsidP="00517A42">
      <w:pPr>
        <w:spacing w:after="0" w:line="240" w:lineRule="auto"/>
        <w:ind w:left="0" w:firstLine="0"/>
        <w:jc w:val="center"/>
      </w:pPr>
    </w:p>
    <w:p w14:paraId="74476A54" w14:textId="77777777" w:rsidR="00517A42" w:rsidRDefault="00517A42" w:rsidP="00517A42">
      <w:pPr>
        <w:spacing w:after="0" w:line="240" w:lineRule="auto"/>
        <w:ind w:left="0" w:firstLine="0"/>
        <w:jc w:val="center"/>
      </w:pPr>
    </w:p>
    <w:p w14:paraId="72C6FBDE" w14:textId="53E013FA" w:rsidR="00517A42" w:rsidRPr="00F9361F" w:rsidRDefault="00517A42" w:rsidP="00517A42">
      <w:pPr>
        <w:spacing w:after="0" w:line="240" w:lineRule="auto"/>
        <w:ind w:left="0" w:firstLine="0"/>
        <w:jc w:val="center"/>
      </w:pPr>
      <w:r>
        <w:t>З</w:t>
      </w:r>
      <w:r w:rsidRPr="00D27DCD">
        <w:rPr>
          <w:b/>
        </w:rPr>
        <w:t>адача</w:t>
      </w:r>
      <w:r>
        <w:rPr>
          <w:b/>
        </w:rPr>
        <w:t xml:space="preserve"> № 10</w:t>
      </w:r>
    </w:p>
    <w:p w14:paraId="56B96E74" w14:textId="77777777" w:rsidR="00517A42" w:rsidRPr="00F9361F" w:rsidRDefault="00517A42" w:rsidP="00517A42">
      <w:pPr>
        <w:spacing w:after="0" w:line="240" w:lineRule="auto"/>
        <w:ind w:left="0" w:firstLine="0"/>
        <w:jc w:val="both"/>
      </w:pPr>
      <w:r w:rsidRPr="00F9361F">
        <w:t xml:space="preserve">Проанализируйте интегральным методом влияние численности и среднегодовой выработки продукции на изменение объёма продукции за отчётный период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4"/>
        <w:gridCol w:w="1751"/>
        <w:gridCol w:w="1863"/>
      </w:tblGrid>
      <w:tr w:rsidR="00517A42" w:rsidRPr="00F9361F" w14:paraId="09A85750" w14:textId="77777777" w:rsidTr="00A05CD9">
        <w:tc>
          <w:tcPr>
            <w:tcW w:w="3254" w:type="pct"/>
            <w:vAlign w:val="center"/>
          </w:tcPr>
          <w:p w14:paraId="22CF4D41" w14:textId="77777777" w:rsidR="00517A42" w:rsidRPr="00F9361F" w:rsidRDefault="00517A42" w:rsidP="00A05CD9">
            <w:pPr>
              <w:spacing w:after="0" w:line="240" w:lineRule="auto"/>
              <w:ind w:left="0" w:firstLine="0"/>
              <w:jc w:val="center"/>
            </w:pPr>
            <w:r w:rsidRPr="00F9361F">
              <w:t>Показатели</w:t>
            </w:r>
          </w:p>
        </w:tc>
        <w:tc>
          <w:tcPr>
            <w:tcW w:w="846" w:type="pct"/>
            <w:vAlign w:val="center"/>
          </w:tcPr>
          <w:p w14:paraId="05D38CC9" w14:textId="77777777" w:rsidR="00517A42" w:rsidRPr="00F9361F" w:rsidRDefault="00517A42" w:rsidP="00A05CD9">
            <w:pPr>
              <w:spacing w:after="0" w:line="240" w:lineRule="auto"/>
              <w:ind w:left="0" w:firstLine="0"/>
              <w:jc w:val="both"/>
            </w:pPr>
            <w:r w:rsidRPr="00F9361F">
              <w:t>По плану</w:t>
            </w:r>
          </w:p>
        </w:tc>
        <w:tc>
          <w:tcPr>
            <w:tcW w:w="900" w:type="pct"/>
            <w:vAlign w:val="center"/>
          </w:tcPr>
          <w:p w14:paraId="1FCCAA27" w14:textId="77777777" w:rsidR="00517A42" w:rsidRPr="00F9361F" w:rsidRDefault="00517A42" w:rsidP="00A05CD9">
            <w:pPr>
              <w:spacing w:after="0" w:line="240" w:lineRule="auto"/>
              <w:ind w:left="0" w:firstLine="0"/>
              <w:jc w:val="both"/>
            </w:pPr>
            <w:r w:rsidRPr="00F9361F">
              <w:t>Фактически</w:t>
            </w:r>
          </w:p>
        </w:tc>
      </w:tr>
      <w:tr w:rsidR="00517A42" w:rsidRPr="00F9361F" w14:paraId="10259C02" w14:textId="77777777" w:rsidTr="00A05CD9">
        <w:tc>
          <w:tcPr>
            <w:tcW w:w="3254" w:type="pct"/>
          </w:tcPr>
          <w:p w14:paraId="1A2A53EF" w14:textId="77777777" w:rsidR="00517A42" w:rsidRPr="00F9361F" w:rsidRDefault="00517A42" w:rsidP="00A05CD9">
            <w:pPr>
              <w:spacing w:after="0" w:line="240" w:lineRule="auto"/>
              <w:ind w:left="0" w:firstLine="0"/>
              <w:jc w:val="both"/>
            </w:pPr>
            <w:r w:rsidRPr="00F9361F">
              <w:t xml:space="preserve">1. Объём продукции, тыс. </w:t>
            </w:r>
            <w:proofErr w:type="spellStart"/>
            <w:r w:rsidRPr="00F9361F">
              <w:t>руб</w:t>
            </w:r>
            <w:proofErr w:type="spellEnd"/>
          </w:p>
        </w:tc>
        <w:tc>
          <w:tcPr>
            <w:tcW w:w="846" w:type="pct"/>
          </w:tcPr>
          <w:p w14:paraId="64E2B051" w14:textId="77777777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 w:rsidRPr="00F9361F">
              <w:t>?</w:t>
            </w:r>
          </w:p>
        </w:tc>
        <w:tc>
          <w:tcPr>
            <w:tcW w:w="900" w:type="pct"/>
          </w:tcPr>
          <w:p w14:paraId="679311FA" w14:textId="77777777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 w:rsidRPr="00F9361F">
              <w:t>?</w:t>
            </w:r>
          </w:p>
        </w:tc>
      </w:tr>
      <w:tr w:rsidR="00517A42" w:rsidRPr="00F9361F" w14:paraId="42939D1D" w14:textId="77777777" w:rsidTr="00A05CD9">
        <w:tc>
          <w:tcPr>
            <w:tcW w:w="3254" w:type="pct"/>
          </w:tcPr>
          <w:p w14:paraId="0DDEB9B1" w14:textId="77777777" w:rsidR="00517A42" w:rsidRPr="00F9361F" w:rsidRDefault="00517A42" w:rsidP="00A05CD9">
            <w:pPr>
              <w:spacing w:after="0" w:line="240" w:lineRule="auto"/>
              <w:ind w:left="0" w:firstLine="0"/>
              <w:jc w:val="both"/>
            </w:pPr>
            <w:r w:rsidRPr="00F9361F">
              <w:t>2. Численность рабочих, чел</w:t>
            </w:r>
          </w:p>
        </w:tc>
        <w:tc>
          <w:tcPr>
            <w:tcW w:w="846" w:type="pct"/>
          </w:tcPr>
          <w:p w14:paraId="34868149" w14:textId="77777777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 w:rsidRPr="00F9361F">
              <w:t>10</w:t>
            </w:r>
          </w:p>
        </w:tc>
        <w:tc>
          <w:tcPr>
            <w:tcW w:w="900" w:type="pct"/>
          </w:tcPr>
          <w:p w14:paraId="271A9A06" w14:textId="77777777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 w:rsidRPr="00F9361F">
              <w:t>4</w:t>
            </w:r>
          </w:p>
        </w:tc>
      </w:tr>
      <w:tr w:rsidR="00517A42" w:rsidRPr="00F9361F" w14:paraId="695DEFD4" w14:textId="77777777" w:rsidTr="00A05CD9">
        <w:tc>
          <w:tcPr>
            <w:tcW w:w="3254" w:type="pct"/>
          </w:tcPr>
          <w:p w14:paraId="33FF3F92" w14:textId="77777777" w:rsidR="00517A42" w:rsidRPr="00F9361F" w:rsidRDefault="00517A42" w:rsidP="00A05CD9">
            <w:pPr>
              <w:spacing w:after="0" w:line="240" w:lineRule="auto"/>
              <w:ind w:left="0" w:firstLine="0"/>
              <w:jc w:val="both"/>
            </w:pPr>
            <w:r w:rsidRPr="00F9361F">
              <w:t>3. Среднегодовая выработка продукции, руб.</w:t>
            </w:r>
          </w:p>
        </w:tc>
        <w:tc>
          <w:tcPr>
            <w:tcW w:w="846" w:type="pct"/>
          </w:tcPr>
          <w:p w14:paraId="62369C4E" w14:textId="77777777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 w:rsidRPr="00F9361F">
              <w:t>8000</w:t>
            </w:r>
          </w:p>
        </w:tc>
        <w:tc>
          <w:tcPr>
            <w:tcW w:w="900" w:type="pct"/>
          </w:tcPr>
          <w:p w14:paraId="64173520" w14:textId="77777777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 w:rsidRPr="00F9361F">
              <w:t>25000</w:t>
            </w:r>
          </w:p>
        </w:tc>
      </w:tr>
    </w:tbl>
    <w:p w14:paraId="53C684BC" w14:textId="77777777" w:rsidR="00517A42" w:rsidRDefault="00517A42" w:rsidP="00517A42">
      <w:pPr>
        <w:spacing w:after="0" w:line="240" w:lineRule="auto"/>
        <w:ind w:left="0" w:firstLine="0"/>
      </w:pPr>
    </w:p>
    <w:p w14:paraId="01DF0FA5" w14:textId="77777777" w:rsidR="00517A42" w:rsidRDefault="00517A42" w:rsidP="00517A42">
      <w:pPr>
        <w:spacing w:after="0" w:line="240" w:lineRule="auto"/>
        <w:ind w:left="0" w:firstLine="0"/>
      </w:pPr>
    </w:p>
    <w:p w14:paraId="6567DD45" w14:textId="77777777" w:rsidR="00517A42" w:rsidRPr="00F9361F" w:rsidRDefault="00517A42" w:rsidP="00517A42">
      <w:pPr>
        <w:spacing w:after="0" w:line="240" w:lineRule="auto"/>
        <w:ind w:left="0" w:firstLine="0"/>
      </w:pPr>
    </w:p>
    <w:p w14:paraId="5CA07FFA" w14:textId="464F66D9" w:rsidR="00517A42" w:rsidRPr="00D27DCD" w:rsidRDefault="00517A42" w:rsidP="00517A42">
      <w:pPr>
        <w:spacing w:after="0" w:line="240" w:lineRule="auto"/>
        <w:ind w:left="0" w:firstLine="0"/>
        <w:jc w:val="center"/>
        <w:rPr>
          <w:b/>
        </w:rPr>
      </w:pPr>
      <w:r w:rsidRPr="00D27DCD">
        <w:rPr>
          <w:b/>
        </w:rPr>
        <w:t xml:space="preserve">Задача </w:t>
      </w:r>
      <w:r>
        <w:rPr>
          <w:b/>
        </w:rPr>
        <w:t>№ 11</w:t>
      </w:r>
    </w:p>
    <w:p w14:paraId="145A777C" w14:textId="77777777" w:rsidR="00517A42" w:rsidRPr="00F9361F" w:rsidRDefault="00517A42" w:rsidP="00517A42">
      <w:pPr>
        <w:spacing w:after="0" w:line="240" w:lineRule="auto"/>
        <w:ind w:left="0" w:firstLine="0"/>
        <w:jc w:val="both"/>
      </w:pPr>
      <w:r w:rsidRPr="00F9361F">
        <w:t>Проанализируйте интегральным методом влияние затрат на 1 руб. продукции и объёма продукций в стоимостном выражении на из</w:t>
      </w:r>
      <w:r>
        <w:t>менение себестоимости 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4"/>
        <w:gridCol w:w="1751"/>
        <w:gridCol w:w="1863"/>
      </w:tblGrid>
      <w:tr w:rsidR="00517A42" w:rsidRPr="00F9361F" w14:paraId="1660A27E" w14:textId="77777777" w:rsidTr="00A05CD9">
        <w:tc>
          <w:tcPr>
            <w:tcW w:w="3254" w:type="pct"/>
            <w:vAlign w:val="center"/>
          </w:tcPr>
          <w:p w14:paraId="6DA68578" w14:textId="77777777" w:rsidR="00517A42" w:rsidRPr="00F9361F" w:rsidRDefault="00517A42" w:rsidP="00A05CD9">
            <w:pPr>
              <w:spacing w:after="0" w:line="240" w:lineRule="auto"/>
              <w:ind w:left="0" w:firstLine="0"/>
              <w:jc w:val="center"/>
            </w:pPr>
            <w:r w:rsidRPr="00F9361F">
              <w:t>Показатели</w:t>
            </w:r>
          </w:p>
        </w:tc>
        <w:tc>
          <w:tcPr>
            <w:tcW w:w="846" w:type="pct"/>
            <w:vAlign w:val="center"/>
          </w:tcPr>
          <w:p w14:paraId="285B39FE" w14:textId="77777777" w:rsidR="00517A42" w:rsidRPr="00F9361F" w:rsidRDefault="00517A42" w:rsidP="00A05CD9">
            <w:pPr>
              <w:spacing w:after="0" w:line="240" w:lineRule="auto"/>
              <w:ind w:left="0" w:firstLine="0"/>
              <w:jc w:val="both"/>
            </w:pPr>
            <w:r w:rsidRPr="00F9361F">
              <w:t>По плану</w:t>
            </w:r>
          </w:p>
        </w:tc>
        <w:tc>
          <w:tcPr>
            <w:tcW w:w="900" w:type="pct"/>
            <w:vAlign w:val="center"/>
          </w:tcPr>
          <w:p w14:paraId="4ECC803E" w14:textId="77777777" w:rsidR="00517A42" w:rsidRPr="00F9361F" w:rsidRDefault="00517A42" w:rsidP="00A05CD9">
            <w:pPr>
              <w:spacing w:after="0" w:line="240" w:lineRule="auto"/>
              <w:ind w:left="0" w:firstLine="0"/>
              <w:jc w:val="both"/>
            </w:pPr>
            <w:r w:rsidRPr="00F9361F">
              <w:t>Фактически</w:t>
            </w:r>
          </w:p>
        </w:tc>
      </w:tr>
      <w:tr w:rsidR="00517A42" w:rsidRPr="00F9361F" w14:paraId="13C6E17A" w14:textId="77777777" w:rsidTr="00A05CD9">
        <w:tc>
          <w:tcPr>
            <w:tcW w:w="3254" w:type="pct"/>
          </w:tcPr>
          <w:p w14:paraId="144678B1" w14:textId="77777777" w:rsidR="00517A42" w:rsidRPr="00F9361F" w:rsidRDefault="00517A42" w:rsidP="00A05CD9">
            <w:pPr>
              <w:spacing w:after="0" w:line="240" w:lineRule="auto"/>
              <w:ind w:left="0" w:firstLine="0"/>
              <w:jc w:val="both"/>
            </w:pPr>
            <w:r w:rsidRPr="00F9361F">
              <w:t>1. Себестоимость продукции, тыс. руб.</w:t>
            </w:r>
          </w:p>
        </w:tc>
        <w:tc>
          <w:tcPr>
            <w:tcW w:w="846" w:type="pct"/>
          </w:tcPr>
          <w:p w14:paraId="6E90EBA0" w14:textId="77777777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 w:rsidRPr="00F9361F">
              <w:t>294</w:t>
            </w:r>
          </w:p>
        </w:tc>
        <w:tc>
          <w:tcPr>
            <w:tcW w:w="900" w:type="pct"/>
          </w:tcPr>
          <w:p w14:paraId="48AC4459" w14:textId="77777777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 w:rsidRPr="00F9361F">
              <w:t>320</w:t>
            </w:r>
          </w:p>
        </w:tc>
      </w:tr>
      <w:tr w:rsidR="00517A42" w:rsidRPr="00F9361F" w14:paraId="18640157" w14:textId="77777777" w:rsidTr="00A05CD9">
        <w:tc>
          <w:tcPr>
            <w:tcW w:w="3254" w:type="pct"/>
          </w:tcPr>
          <w:p w14:paraId="4FC4C250" w14:textId="77777777" w:rsidR="00517A42" w:rsidRPr="00F9361F" w:rsidRDefault="00517A42" w:rsidP="00A05CD9">
            <w:pPr>
              <w:spacing w:after="0" w:line="240" w:lineRule="auto"/>
              <w:ind w:left="0" w:firstLine="0"/>
              <w:jc w:val="both"/>
            </w:pPr>
            <w:r w:rsidRPr="00F9361F">
              <w:t>2. Затраты на 1 руб. продукции, руб.</w:t>
            </w:r>
          </w:p>
        </w:tc>
        <w:tc>
          <w:tcPr>
            <w:tcW w:w="846" w:type="pct"/>
          </w:tcPr>
          <w:p w14:paraId="4A5F4B5B" w14:textId="2E34ED8F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>
              <w:t>0,97</w:t>
            </w:r>
            <w:bookmarkStart w:id="3" w:name="_GoBack"/>
            <w:bookmarkEnd w:id="3"/>
          </w:p>
        </w:tc>
        <w:tc>
          <w:tcPr>
            <w:tcW w:w="900" w:type="pct"/>
          </w:tcPr>
          <w:p w14:paraId="44DAC929" w14:textId="77777777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 w:rsidRPr="00F9361F">
              <w:t>0,80</w:t>
            </w:r>
          </w:p>
        </w:tc>
      </w:tr>
      <w:tr w:rsidR="00517A42" w:rsidRPr="00F9361F" w14:paraId="68E1135F" w14:textId="77777777" w:rsidTr="00A05CD9">
        <w:tc>
          <w:tcPr>
            <w:tcW w:w="3254" w:type="pct"/>
          </w:tcPr>
          <w:p w14:paraId="4F94191B" w14:textId="77777777" w:rsidR="00517A42" w:rsidRPr="00F9361F" w:rsidRDefault="00517A42" w:rsidP="00A05CD9">
            <w:pPr>
              <w:spacing w:after="0" w:line="240" w:lineRule="auto"/>
              <w:ind w:left="0" w:firstLine="0"/>
              <w:jc w:val="both"/>
            </w:pPr>
            <w:r w:rsidRPr="00F9361F">
              <w:t xml:space="preserve">3. Продукция в стоимостном выражении </w:t>
            </w:r>
            <w:proofErr w:type="spellStart"/>
            <w:r w:rsidRPr="00F9361F">
              <w:t>тыс.руб</w:t>
            </w:r>
            <w:proofErr w:type="spellEnd"/>
            <w:r w:rsidRPr="00F9361F">
              <w:t xml:space="preserve">. </w:t>
            </w:r>
          </w:p>
        </w:tc>
        <w:tc>
          <w:tcPr>
            <w:tcW w:w="846" w:type="pct"/>
          </w:tcPr>
          <w:p w14:paraId="7F940AFA" w14:textId="77777777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 w:rsidRPr="00F9361F">
              <w:t>300</w:t>
            </w:r>
          </w:p>
        </w:tc>
        <w:tc>
          <w:tcPr>
            <w:tcW w:w="900" w:type="pct"/>
          </w:tcPr>
          <w:p w14:paraId="6D7627C8" w14:textId="77777777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 w:rsidRPr="00F9361F">
              <w:t>400</w:t>
            </w:r>
          </w:p>
        </w:tc>
      </w:tr>
    </w:tbl>
    <w:p w14:paraId="1DB11D1F" w14:textId="77777777" w:rsidR="00517A42" w:rsidRPr="00F9361F" w:rsidRDefault="00517A42" w:rsidP="00517A42">
      <w:pPr>
        <w:spacing w:after="0" w:line="240" w:lineRule="auto"/>
        <w:ind w:left="0" w:firstLine="0"/>
      </w:pPr>
    </w:p>
    <w:p w14:paraId="2EB70089" w14:textId="57FBB9F9" w:rsidR="00517A42" w:rsidRPr="00D27DCD" w:rsidRDefault="00517A42" w:rsidP="00517A42">
      <w:pPr>
        <w:spacing w:after="0" w:line="240" w:lineRule="auto"/>
        <w:ind w:left="0" w:firstLine="0"/>
        <w:jc w:val="center"/>
        <w:rPr>
          <w:b/>
        </w:rPr>
      </w:pPr>
      <w:r w:rsidRPr="00D27DCD">
        <w:rPr>
          <w:b/>
        </w:rPr>
        <w:t xml:space="preserve">Задача </w:t>
      </w:r>
      <w:r>
        <w:rPr>
          <w:b/>
        </w:rPr>
        <w:t>№ 12</w:t>
      </w:r>
    </w:p>
    <w:p w14:paraId="3D9C4C2E" w14:textId="77777777" w:rsidR="00517A42" w:rsidRPr="00F9361F" w:rsidRDefault="00517A42" w:rsidP="00517A42">
      <w:pPr>
        <w:spacing w:after="0" w:line="240" w:lineRule="auto"/>
        <w:ind w:left="0" w:firstLine="0"/>
        <w:jc w:val="both"/>
      </w:pPr>
      <w:proofErr w:type="spellStart"/>
      <w:r w:rsidRPr="00F9361F">
        <w:rPr>
          <w:u w:val="single"/>
        </w:rPr>
        <w:t>Задача.</w:t>
      </w:r>
      <w:r w:rsidRPr="00F9361F">
        <w:t>Проанализируйте</w:t>
      </w:r>
      <w:proofErr w:type="spellEnd"/>
      <w:r w:rsidRPr="00F9361F">
        <w:t xml:space="preserve"> методом абсолютных разниц влияние соответствующих факторов на изменение фонда повременной оплаты труда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4"/>
        <w:gridCol w:w="1751"/>
        <w:gridCol w:w="1863"/>
      </w:tblGrid>
      <w:tr w:rsidR="00517A42" w:rsidRPr="00F9361F" w14:paraId="12152787" w14:textId="77777777" w:rsidTr="00A05CD9">
        <w:trPr>
          <w:trHeight w:val="92"/>
        </w:trPr>
        <w:tc>
          <w:tcPr>
            <w:tcW w:w="3254" w:type="pct"/>
            <w:vAlign w:val="center"/>
          </w:tcPr>
          <w:p w14:paraId="30235455" w14:textId="77777777" w:rsidR="00517A42" w:rsidRPr="00F9361F" w:rsidRDefault="00517A42" w:rsidP="00A05CD9">
            <w:pPr>
              <w:spacing w:after="0" w:line="240" w:lineRule="auto"/>
              <w:ind w:left="0" w:firstLine="0"/>
              <w:jc w:val="center"/>
            </w:pPr>
            <w:r w:rsidRPr="00F9361F">
              <w:t>Показатели</w:t>
            </w:r>
          </w:p>
        </w:tc>
        <w:tc>
          <w:tcPr>
            <w:tcW w:w="846" w:type="pct"/>
            <w:vAlign w:val="center"/>
          </w:tcPr>
          <w:p w14:paraId="56670FA1" w14:textId="77777777" w:rsidR="00517A42" w:rsidRPr="00F9361F" w:rsidRDefault="00517A42" w:rsidP="00A05CD9">
            <w:pPr>
              <w:spacing w:after="0" w:line="240" w:lineRule="auto"/>
              <w:ind w:left="0" w:firstLine="0"/>
              <w:jc w:val="center"/>
            </w:pPr>
            <w:r w:rsidRPr="00F9361F">
              <w:t>По плану</w:t>
            </w:r>
          </w:p>
        </w:tc>
        <w:tc>
          <w:tcPr>
            <w:tcW w:w="900" w:type="pct"/>
            <w:vAlign w:val="center"/>
          </w:tcPr>
          <w:p w14:paraId="4ACF69A8" w14:textId="77777777" w:rsidR="00517A42" w:rsidRPr="00F9361F" w:rsidRDefault="00517A42" w:rsidP="00A05CD9">
            <w:pPr>
              <w:spacing w:after="0" w:line="240" w:lineRule="auto"/>
              <w:ind w:left="0" w:firstLine="0"/>
              <w:jc w:val="center"/>
            </w:pPr>
            <w:r w:rsidRPr="00F9361F">
              <w:t>Фактически</w:t>
            </w:r>
          </w:p>
        </w:tc>
      </w:tr>
      <w:tr w:rsidR="00517A42" w:rsidRPr="00F9361F" w14:paraId="3B330D5B" w14:textId="77777777" w:rsidTr="00A05CD9">
        <w:tc>
          <w:tcPr>
            <w:tcW w:w="3254" w:type="pct"/>
          </w:tcPr>
          <w:p w14:paraId="509A232F" w14:textId="77777777" w:rsidR="00517A42" w:rsidRPr="00F9361F" w:rsidRDefault="00517A42" w:rsidP="00A05CD9">
            <w:pPr>
              <w:spacing w:after="0" w:line="240" w:lineRule="auto"/>
              <w:ind w:left="0" w:firstLine="0"/>
              <w:jc w:val="both"/>
            </w:pPr>
            <w:r w:rsidRPr="00F9361F">
              <w:t xml:space="preserve">1. Фонд повременной оплаты труда, </w:t>
            </w:r>
            <w:proofErr w:type="spellStart"/>
            <w:r w:rsidRPr="00F9361F">
              <w:t>тыс.руб</w:t>
            </w:r>
            <w:proofErr w:type="spellEnd"/>
            <w:r w:rsidRPr="00F9361F">
              <w:t>.</w:t>
            </w:r>
          </w:p>
        </w:tc>
        <w:tc>
          <w:tcPr>
            <w:tcW w:w="846" w:type="pct"/>
          </w:tcPr>
          <w:p w14:paraId="4444A44E" w14:textId="77777777" w:rsidR="00517A42" w:rsidRPr="00F9361F" w:rsidRDefault="00517A42" w:rsidP="00A05CD9">
            <w:pPr>
              <w:spacing w:after="0" w:line="240" w:lineRule="auto"/>
              <w:ind w:left="0" w:firstLine="0"/>
            </w:pPr>
            <w:r w:rsidRPr="00F9361F">
              <w:t xml:space="preserve">                  ?</w:t>
            </w:r>
          </w:p>
        </w:tc>
        <w:tc>
          <w:tcPr>
            <w:tcW w:w="900" w:type="pct"/>
          </w:tcPr>
          <w:p w14:paraId="18602333" w14:textId="77777777" w:rsidR="00517A42" w:rsidRPr="00F9361F" w:rsidRDefault="00517A42" w:rsidP="00A05CD9">
            <w:pPr>
              <w:tabs>
                <w:tab w:val="left" w:pos="1350"/>
              </w:tabs>
              <w:spacing w:after="0" w:line="240" w:lineRule="auto"/>
              <w:ind w:left="0" w:firstLine="0"/>
            </w:pPr>
            <w:r w:rsidRPr="00F9361F">
              <w:tab/>
              <w:t>?</w:t>
            </w:r>
          </w:p>
        </w:tc>
      </w:tr>
      <w:tr w:rsidR="00517A42" w:rsidRPr="00F9361F" w14:paraId="66DA7365" w14:textId="77777777" w:rsidTr="00A05CD9">
        <w:tc>
          <w:tcPr>
            <w:tcW w:w="3254" w:type="pct"/>
          </w:tcPr>
          <w:p w14:paraId="30942DE2" w14:textId="77777777" w:rsidR="00517A42" w:rsidRPr="00F9361F" w:rsidRDefault="00517A42" w:rsidP="00A05CD9">
            <w:pPr>
              <w:spacing w:after="0" w:line="240" w:lineRule="auto"/>
              <w:ind w:left="0" w:firstLine="0"/>
              <w:jc w:val="both"/>
            </w:pPr>
            <w:r w:rsidRPr="00F9361F">
              <w:t>2. Среднесписочная численность рабочих повременщиков, чел.</w:t>
            </w:r>
          </w:p>
        </w:tc>
        <w:tc>
          <w:tcPr>
            <w:tcW w:w="846" w:type="pct"/>
          </w:tcPr>
          <w:p w14:paraId="3FB0F811" w14:textId="58AB7849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>
              <w:t>31</w:t>
            </w:r>
            <w:r w:rsidRPr="00F9361F">
              <w:t>0</w:t>
            </w:r>
          </w:p>
        </w:tc>
        <w:tc>
          <w:tcPr>
            <w:tcW w:w="900" w:type="pct"/>
          </w:tcPr>
          <w:p w14:paraId="03296A2A" w14:textId="77777777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 w:rsidRPr="00F9361F">
              <w:t>331</w:t>
            </w:r>
          </w:p>
        </w:tc>
      </w:tr>
      <w:tr w:rsidR="00517A42" w:rsidRPr="00F9361F" w14:paraId="3A9E4903" w14:textId="77777777" w:rsidTr="00A05CD9">
        <w:tc>
          <w:tcPr>
            <w:tcW w:w="3254" w:type="pct"/>
          </w:tcPr>
          <w:p w14:paraId="6589D4FD" w14:textId="77777777" w:rsidR="00517A42" w:rsidRPr="00F9361F" w:rsidRDefault="00517A42" w:rsidP="00A05CD9">
            <w:pPr>
              <w:spacing w:after="0" w:line="240" w:lineRule="auto"/>
              <w:ind w:left="0" w:firstLine="0"/>
              <w:jc w:val="both"/>
            </w:pPr>
            <w:r w:rsidRPr="00F9361F">
              <w:t>3. Количество отработанных дней одним рабочим за год</w:t>
            </w:r>
          </w:p>
        </w:tc>
        <w:tc>
          <w:tcPr>
            <w:tcW w:w="846" w:type="pct"/>
          </w:tcPr>
          <w:p w14:paraId="73BCE2F2" w14:textId="77777777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 w:rsidRPr="00F9361F">
              <w:t>240</w:t>
            </w:r>
          </w:p>
        </w:tc>
        <w:tc>
          <w:tcPr>
            <w:tcW w:w="900" w:type="pct"/>
          </w:tcPr>
          <w:p w14:paraId="305B537A" w14:textId="77777777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 w:rsidRPr="00F9361F">
              <w:t>230</w:t>
            </w:r>
          </w:p>
        </w:tc>
      </w:tr>
      <w:tr w:rsidR="00517A42" w:rsidRPr="00F9361F" w14:paraId="2F5BD96F" w14:textId="77777777" w:rsidTr="00A05CD9">
        <w:tc>
          <w:tcPr>
            <w:tcW w:w="3254" w:type="pct"/>
          </w:tcPr>
          <w:p w14:paraId="6563BBD3" w14:textId="77777777" w:rsidR="00517A42" w:rsidRPr="00F9361F" w:rsidRDefault="00517A42" w:rsidP="00A05CD9">
            <w:pPr>
              <w:spacing w:after="0" w:line="240" w:lineRule="auto"/>
              <w:ind w:left="0" w:firstLine="0"/>
              <w:jc w:val="both"/>
            </w:pPr>
            <w:r w:rsidRPr="00F9361F">
              <w:t>4.Среднедневная зарплата одного работника, руб.</w:t>
            </w:r>
          </w:p>
        </w:tc>
        <w:tc>
          <w:tcPr>
            <w:tcW w:w="846" w:type="pct"/>
          </w:tcPr>
          <w:p w14:paraId="3E296F49" w14:textId="77777777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 w:rsidRPr="00F9361F">
              <w:t>36,09</w:t>
            </w:r>
          </w:p>
        </w:tc>
        <w:tc>
          <w:tcPr>
            <w:tcW w:w="900" w:type="pct"/>
          </w:tcPr>
          <w:p w14:paraId="569F10FF" w14:textId="77777777" w:rsidR="00517A42" w:rsidRPr="00F9361F" w:rsidRDefault="00517A42" w:rsidP="00A05CD9">
            <w:pPr>
              <w:spacing w:after="0" w:line="240" w:lineRule="auto"/>
              <w:ind w:left="0" w:firstLine="0"/>
              <w:jc w:val="right"/>
            </w:pPr>
            <w:r w:rsidRPr="00F9361F">
              <w:t>36,9</w:t>
            </w:r>
          </w:p>
        </w:tc>
      </w:tr>
    </w:tbl>
    <w:p w14:paraId="5C943287" w14:textId="77777777" w:rsidR="00517A42" w:rsidRDefault="00517A42" w:rsidP="00517A42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3C635583" w14:textId="77777777" w:rsidR="00517A42" w:rsidRDefault="00517A42" w:rsidP="00517A42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1921AC9D" w14:textId="77777777" w:rsidR="00517A42" w:rsidRDefault="00517A42" w:rsidP="00517A42">
      <w:pPr>
        <w:spacing w:after="160" w:line="278" w:lineRule="auto"/>
        <w:ind w:left="0" w:firstLine="0"/>
        <w:rPr>
          <w:b/>
          <w:i/>
          <w:color w:val="000000"/>
        </w:rPr>
      </w:pPr>
    </w:p>
    <w:p w14:paraId="3BE7BBE8" w14:textId="77777777" w:rsidR="00517A42" w:rsidRDefault="00517A42" w:rsidP="00517A42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42087F3" w14:textId="77777777" w:rsidR="00517A42" w:rsidRDefault="00517A42" w:rsidP="00517A42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B8D05D7" w14:textId="77777777" w:rsidR="00517A42" w:rsidRPr="00F75D13" w:rsidRDefault="00517A42" w:rsidP="00C5729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u w:val="single"/>
          <w14:ligatures w14:val="none"/>
        </w:rPr>
      </w:pPr>
    </w:p>
    <w:p w14:paraId="3A4E74B5" w14:textId="65AE6DE6" w:rsidR="001C6CD9" w:rsidRDefault="001C6CD9">
      <w:pPr>
        <w:spacing w:after="160" w:line="278" w:lineRule="auto"/>
        <w:ind w:left="0" w:firstLine="0"/>
        <w:rPr>
          <w:b/>
          <w:color w:val="000000"/>
        </w:rPr>
      </w:pPr>
    </w:p>
    <w:p w14:paraId="6FBB0511" w14:textId="77777777" w:rsidR="00C57293" w:rsidRDefault="00C57293">
      <w:pPr>
        <w:spacing w:after="160" w:line="278" w:lineRule="auto"/>
        <w:ind w:left="0" w:firstLine="0"/>
        <w:rPr>
          <w:b/>
          <w:color w:val="000000"/>
        </w:rPr>
      </w:pPr>
    </w:p>
    <w:sectPr w:rsidR="00C57293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B0C32" w14:textId="77777777" w:rsidR="00B832E2" w:rsidRDefault="00B832E2">
      <w:pPr>
        <w:spacing w:after="0" w:line="240" w:lineRule="auto"/>
      </w:pPr>
      <w:r>
        <w:separator/>
      </w:r>
    </w:p>
  </w:endnote>
  <w:endnote w:type="continuationSeparator" w:id="0">
    <w:p w14:paraId="315C0C25" w14:textId="77777777" w:rsidR="00B832E2" w:rsidRDefault="00B83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D27DCD" w:rsidRDefault="00D27DCD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49D039A1" w:rsidR="00D27DCD" w:rsidRPr="00CD6473" w:rsidRDefault="00D27DCD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517A42" w:rsidRPr="00517A42">
      <w:rPr>
        <w:rFonts w:eastAsia="Calibri"/>
        <w:noProof/>
        <w:color w:val="000000"/>
        <w:sz w:val="20"/>
        <w:szCs w:val="20"/>
      </w:rPr>
      <w:t>20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D27DCD" w:rsidRDefault="00D27DCD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DBE27" w14:textId="77777777" w:rsidR="00B832E2" w:rsidRDefault="00B832E2">
      <w:pPr>
        <w:spacing w:after="0" w:line="240" w:lineRule="auto"/>
      </w:pPr>
      <w:r>
        <w:separator/>
      </w:r>
    </w:p>
  </w:footnote>
  <w:footnote w:type="continuationSeparator" w:id="0">
    <w:p w14:paraId="4392DC89" w14:textId="77777777" w:rsidR="00B832E2" w:rsidRDefault="00B832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F1E38"/>
    <w:multiLevelType w:val="hybridMultilevel"/>
    <w:tmpl w:val="A8429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C0561"/>
    <w:multiLevelType w:val="hybridMultilevel"/>
    <w:tmpl w:val="FE021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F794E"/>
    <w:multiLevelType w:val="hybridMultilevel"/>
    <w:tmpl w:val="D4766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B7677"/>
    <w:multiLevelType w:val="hybridMultilevel"/>
    <w:tmpl w:val="9E0E039A"/>
    <w:lvl w:ilvl="0" w:tplc="36B2A5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C73592"/>
    <w:multiLevelType w:val="hybridMultilevel"/>
    <w:tmpl w:val="DF043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52ABA"/>
    <w:multiLevelType w:val="hybridMultilevel"/>
    <w:tmpl w:val="DF78B3E4"/>
    <w:lvl w:ilvl="0" w:tplc="26B2DBC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0750D65"/>
    <w:multiLevelType w:val="hybridMultilevel"/>
    <w:tmpl w:val="C0C4D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8" w15:restartNumberingAfterBreak="0">
    <w:nsid w:val="12382E9E"/>
    <w:multiLevelType w:val="hybridMultilevel"/>
    <w:tmpl w:val="180E2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46F24"/>
    <w:multiLevelType w:val="hybridMultilevel"/>
    <w:tmpl w:val="180E2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6025C"/>
    <w:multiLevelType w:val="hybridMultilevel"/>
    <w:tmpl w:val="3FBC7894"/>
    <w:lvl w:ilvl="0" w:tplc="36B2A5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A3126"/>
    <w:multiLevelType w:val="hybridMultilevel"/>
    <w:tmpl w:val="D1763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F2D97"/>
    <w:multiLevelType w:val="hybridMultilevel"/>
    <w:tmpl w:val="6CE27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95E51"/>
    <w:multiLevelType w:val="hybridMultilevel"/>
    <w:tmpl w:val="32009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A7599"/>
    <w:multiLevelType w:val="hybridMultilevel"/>
    <w:tmpl w:val="2A14C82E"/>
    <w:lvl w:ilvl="0" w:tplc="34FE6B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211B"/>
    <w:multiLevelType w:val="hybridMultilevel"/>
    <w:tmpl w:val="5D202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96E45"/>
    <w:multiLevelType w:val="hybridMultilevel"/>
    <w:tmpl w:val="2D36F8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44B7F50"/>
    <w:multiLevelType w:val="hybridMultilevel"/>
    <w:tmpl w:val="089497F2"/>
    <w:lvl w:ilvl="0" w:tplc="A964D2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C017C0"/>
    <w:multiLevelType w:val="hybridMultilevel"/>
    <w:tmpl w:val="F0F44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523CF7"/>
    <w:multiLevelType w:val="hybridMultilevel"/>
    <w:tmpl w:val="9E0E039A"/>
    <w:lvl w:ilvl="0" w:tplc="36B2A5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312085D"/>
    <w:multiLevelType w:val="hybridMultilevel"/>
    <w:tmpl w:val="C470A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755BB"/>
    <w:multiLevelType w:val="hybridMultilevel"/>
    <w:tmpl w:val="D4766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5134DF"/>
    <w:multiLevelType w:val="hybridMultilevel"/>
    <w:tmpl w:val="8DD6BE4A"/>
    <w:lvl w:ilvl="0" w:tplc="4FC8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4350E8"/>
    <w:multiLevelType w:val="hybridMultilevel"/>
    <w:tmpl w:val="3E326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270978"/>
    <w:multiLevelType w:val="hybridMultilevel"/>
    <w:tmpl w:val="EB62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90502"/>
    <w:multiLevelType w:val="hybridMultilevel"/>
    <w:tmpl w:val="8A72B378"/>
    <w:lvl w:ilvl="0" w:tplc="301AA1D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D7F6829"/>
    <w:multiLevelType w:val="hybridMultilevel"/>
    <w:tmpl w:val="62C22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A2D5D"/>
    <w:multiLevelType w:val="hybridMultilevel"/>
    <w:tmpl w:val="1D721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F7421"/>
    <w:multiLevelType w:val="hybridMultilevel"/>
    <w:tmpl w:val="BDA02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F0DFD"/>
    <w:multiLevelType w:val="hybridMultilevel"/>
    <w:tmpl w:val="34B21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E025DC"/>
    <w:multiLevelType w:val="hybridMultilevel"/>
    <w:tmpl w:val="DA8E0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260059"/>
    <w:multiLevelType w:val="hybridMultilevel"/>
    <w:tmpl w:val="E848C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C10D47"/>
    <w:multiLevelType w:val="hybridMultilevel"/>
    <w:tmpl w:val="FF948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2879DA"/>
    <w:multiLevelType w:val="hybridMultilevel"/>
    <w:tmpl w:val="2B105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E96E3C"/>
    <w:multiLevelType w:val="hybridMultilevel"/>
    <w:tmpl w:val="C1661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36" w15:restartNumberingAfterBreak="0">
    <w:nsid w:val="564613CE"/>
    <w:multiLevelType w:val="hybridMultilevel"/>
    <w:tmpl w:val="30FA5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535A8C"/>
    <w:multiLevelType w:val="hybridMultilevel"/>
    <w:tmpl w:val="5C047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B4E24"/>
    <w:multiLevelType w:val="hybridMultilevel"/>
    <w:tmpl w:val="176E4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521871"/>
    <w:multiLevelType w:val="hybridMultilevel"/>
    <w:tmpl w:val="D63E9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1F129BD"/>
    <w:multiLevelType w:val="hybridMultilevel"/>
    <w:tmpl w:val="D360B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A038D7"/>
    <w:multiLevelType w:val="hybridMultilevel"/>
    <w:tmpl w:val="D9564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24556F"/>
    <w:multiLevelType w:val="hybridMultilevel"/>
    <w:tmpl w:val="4D982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682DC3"/>
    <w:multiLevelType w:val="hybridMultilevel"/>
    <w:tmpl w:val="15BE9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84D86"/>
    <w:multiLevelType w:val="hybridMultilevel"/>
    <w:tmpl w:val="9C921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595610"/>
    <w:multiLevelType w:val="hybridMultilevel"/>
    <w:tmpl w:val="CFBCE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DC1A1F"/>
    <w:multiLevelType w:val="hybridMultilevel"/>
    <w:tmpl w:val="BFCC9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7"/>
  </w:num>
  <w:num w:numId="3">
    <w:abstractNumId w:val="35"/>
  </w:num>
  <w:num w:numId="4">
    <w:abstractNumId w:val="16"/>
  </w:num>
  <w:num w:numId="5">
    <w:abstractNumId w:val="18"/>
  </w:num>
  <w:num w:numId="6">
    <w:abstractNumId w:val="20"/>
  </w:num>
  <w:num w:numId="7">
    <w:abstractNumId w:val="44"/>
  </w:num>
  <w:num w:numId="8">
    <w:abstractNumId w:val="14"/>
  </w:num>
  <w:num w:numId="9">
    <w:abstractNumId w:val="33"/>
  </w:num>
  <w:num w:numId="10">
    <w:abstractNumId w:val="11"/>
  </w:num>
  <w:num w:numId="11">
    <w:abstractNumId w:val="38"/>
  </w:num>
  <w:num w:numId="12">
    <w:abstractNumId w:val="0"/>
  </w:num>
  <w:num w:numId="13">
    <w:abstractNumId w:val="36"/>
  </w:num>
  <w:num w:numId="14">
    <w:abstractNumId w:val="15"/>
  </w:num>
  <w:num w:numId="15">
    <w:abstractNumId w:val="25"/>
  </w:num>
  <w:num w:numId="16">
    <w:abstractNumId w:val="22"/>
  </w:num>
  <w:num w:numId="17">
    <w:abstractNumId w:val="34"/>
  </w:num>
  <w:num w:numId="18">
    <w:abstractNumId w:val="19"/>
  </w:num>
  <w:num w:numId="19">
    <w:abstractNumId w:val="12"/>
  </w:num>
  <w:num w:numId="20">
    <w:abstractNumId w:val="30"/>
  </w:num>
  <w:num w:numId="21">
    <w:abstractNumId w:val="43"/>
  </w:num>
  <w:num w:numId="22">
    <w:abstractNumId w:val="28"/>
  </w:num>
  <w:num w:numId="23">
    <w:abstractNumId w:val="39"/>
  </w:num>
  <w:num w:numId="24">
    <w:abstractNumId w:val="2"/>
  </w:num>
  <w:num w:numId="25">
    <w:abstractNumId w:val="21"/>
  </w:num>
  <w:num w:numId="26">
    <w:abstractNumId w:val="1"/>
  </w:num>
  <w:num w:numId="27">
    <w:abstractNumId w:val="13"/>
  </w:num>
  <w:num w:numId="28">
    <w:abstractNumId w:val="29"/>
  </w:num>
  <w:num w:numId="29">
    <w:abstractNumId w:val="46"/>
  </w:num>
  <w:num w:numId="30">
    <w:abstractNumId w:val="5"/>
  </w:num>
  <w:num w:numId="31">
    <w:abstractNumId w:val="24"/>
  </w:num>
  <w:num w:numId="32">
    <w:abstractNumId w:val="6"/>
  </w:num>
  <w:num w:numId="33">
    <w:abstractNumId w:val="3"/>
  </w:num>
  <w:num w:numId="34">
    <w:abstractNumId w:val="41"/>
  </w:num>
  <w:num w:numId="35">
    <w:abstractNumId w:val="10"/>
  </w:num>
  <w:num w:numId="36">
    <w:abstractNumId w:val="42"/>
  </w:num>
  <w:num w:numId="37">
    <w:abstractNumId w:val="23"/>
  </w:num>
  <w:num w:numId="38">
    <w:abstractNumId w:val="27"/>
  </w:num>
  <w:num w:numId="39">
    <w:abstractNumId w:val="4"/>
  </w:num>
  <w:num w:numId="40">
    <w:abstractNumId w:val="37"/>
  </w:num>
  <w:num w:numId="41">
    <w:abstractNumId w:val="47"/>
  </w:num>
  <w:num w:numId="42">
    <w:abstractNumId w:val="26"/>
  </w:num>
  <w:num w:numId="43">
    <w:abstractNumId w:val="17"/>
  </w:num>
  <w:num w:numId="44">
    <w:abstractNumId w:val="45"/>
  </w:num>
  <w:num w:numId="45">
    <w:abstractNumId w:val="9"/>
  </w:num>
  <w:num w:numId="46">
    <w:abstractNumId w:val="32"/>
  </w:num>
  <w:num w:numId="47">
    <w:abstractNumId w:val="8"/>
  </w:num>
  <w:num w:numId="48">
    <w:abstractNumId w:val="3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3197F"/>
    <w:rsid w:val="0004622D"/>
    <w:rsid w:val="00046867"/>
    <w:rsid w:val="000529E5"/>
    <w:rsid w:val="000603F4"/>
    <w:rsid w:val="000717DE"/>
    <w:rsid w:val="00082874"/>
    <w:rsid w:val="00083EF4"/>
    <w:rsid w:val="000840B8"/>
    <w:rsid w:val="00090404"/>
    <w:rsid w:val="00092704"/>
    <w:rsid w:val="0009361B"/>
    <w:rsid w:val="000A566A"/>
    <w:rsid w:val="000B25D8"/>
    <w:rsid w:val="000B738F"/>
    <w:rsid w:val="000B79FB"/>
    <w:rsid w:val="000C52E9"/>
    <w:rsid w:val="000D238E"/>
    <w:rsid w:val="000D3712"/>
    <w:rsid w:val="000E2924"/>
    <w:rsid w:val="000E7FFA"/>
    <w:rsid w:val="000F2100"/>
    <w:rsid w:val="0010041D"/>
    <w:rsid w:val="00110C52"/>
    <w:rsid w:val="001175CC"/>
    <w:rsid w:val="0012565A"/>
    <w:rsid w:val="001402C2"/>
    <w:rsid w:val="0014537B"/>
    <w:rsid w:val="00152D23"/>
    <w:rsid w:val="00152FD4"/>
    <w:rsid w:val="0017232F"/>
    <w:rsid w:val="001758C9"/>
    <w:rsid w:val="00185B1E"/>
    <w:rsid w:val="0019053E"/>
    <w:rsid w:val="00192C30"/>
    <w:rsid w:val="001A32B9"/>
    <w:rsid w:val="001A6A66"/>
    <w:rsid w:val="001C6CD9"/>
    <w:rsid w:val="001D4156"/>
    <w:rsid w:val="001F149C"/>
    <w:rsid w:val="001F455D"/>
    <w:rsid w:val="00201495"/>
    <w:rsid w:val="0020390A"/>
    <w:rsid w:val="00217387"/>
    <w:rsid w:val="00217B1F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C17CE"/>
    <w:rsid w:val="002C7A52"/>
    <w:rsid w:val="002E2954"/>
    <w:rsid w:val="00326544"/>
    <w:rsid w:val="00330B1D"/>
    <w:rsid w:val="0035147F"/>
    <w:rsid w:val="00351D83"/>
    <w:rsid w:val="00355486"/>
    <w:rsid w:val="00364F7E"/>
    <w:rsid w:val="00365584"/>
    <w:rsid w:val="00367341"/>
    <w:rsid w:val="00367524"/>
    <w:rsid w:val="00371104"/>
    <w:rsid w:val="00372C5A"/>
    <w:rsid w:val="0038062E"/>
    <w:rsid w:val="003860F3"/>
    <w:rsid w:val="003A4F42"/>
    <w:rsid w:val="003A5FFB"/>
    <w:rsid w:val="003A635B"/>
    <w:rsid w:val="003C0E8D"/>
    <w:rsid w:val="003D3B58"/>
    <w:rsid w:val="003F0C30"/>
    <w:rsid w:val="003F4150"/>
    <w:rsid w:val="003F562F"/>
    <w:rsid w:val="003F7850"/>
    <w:rsid w:val="00401E38"/>
    <w:rsid w:val="00402AD0"/>
    <w:rsid w:val="00403A6C"/>
    <w:rsid w:val="0040445A"/>
    <w:rsid w:val="00426011"/>
    <w:rsid w:val="00431046"/>
    <w:rsid w:val="00432988"/>
    <w:rsid w:val="004423A9"/>
    <w:rsid w:val="00447EFE"/>
    <w:rsid w:val="0046124B"/>
    <w:rsid w:val="00461E9A"/>
    <w:rsid w:val="00466077"/>
    <w:rsid w:val="00484F52"/>
    <w:rsid w:val="0049632C"/>
    <w:rsid w:val="00496F6A"/>
    <w:rsid w:val="004A4357"/>
    <w:rsid w:val="004A4971"/>
    <w:rsid w:val="004C070C"/>
    <w:rsid w:val="004C205C"/>
    <w:rsid w:val="004F6696"/>
    <w:rsid w:val="004F6CE8"/>
    <w:rsid w:val="005002C6"/>
    <w:rsid w:val="00501B96"/>
    <w:rsid w:val="00515C64"/>
    <w:rsid w:val="0051618A"/>
    <w:rsid w:val="00517A42"/>
    <w:rsid w:val="005478A6"/>
    <w:rsid w:val="00551513"/>
    <w:rsid w:val="00552EC6"/>
    <w:rsid w:val="005613F3"/>
    <w:rsid w:val="0056341E"/>
    <w:rsid w:val="005705AE"/>
    <w:rsid w:val="005866BD"/>
    <w:rsid w:val="005A436B"/>
    <w:rsid w:val="005A788D"/>
    <w:rsid w:val="005B240F"/>
    <w:rsid w:val="005C43C4"/>
    <w:rsid w:val="005D7B94"/>
    <w:rsid w:val="005E0F84"/>
    <w:rsid w:val="005E1B22"/>
    <w:rsid w:val="005F3791"/>
    <w:rsid w:val="00604E3C"/>
    <w:rsid w:val="00607220"/>
    <w:rsid w:val="0062377D"/>
    <w:rsid w:val="006366D6"/>
    <w:rsid w:val="0064132A"/>
    <w:rsid w:val="00641401"/>
    <w:rsid w:val="00643747"/>
    <w:rsid w:val="0065518A"/>
    <w:rsid w:val="00660C18"/>
    <w:rsid w:val="0067559F"/>
    <w:rsid w:val="00681FE4"/>
    <w:rsid w:val="006927DC"/>
    <w:rsid w:val="006A2437"/>
    <w:rsid w:val="006B18C2"/>
    <w:rsid w:val="006D00F7"/>
    <w:rsid w:val="006F2BDF"/>
    <w:rsid w:val="006F4C91"/>
    <w:rsid w:val="00725B47"/>
    <w:rsid w:val="007278DD"/>
    <w:rsid w:val="00735248"/>
    <w:rsid w:val="00735622"/>
    <w:rsid w:val="007375A8"/>
    <w:rsid w:val="00763D03"/>
    <w:rsid w:val="00791044"/>
    <w:rsid w:val="00792A88"/>
    <w:rsid w:val="007974B5"/>
    <w:rsid w:val="007B0273"/>
    <w:rsid w:val="007C129B"/>
    <w:rsid w:val="007C678E"/>
    <w:rsid w:val="007D55CC"/>
    <w:rsid w:val="007E176D"/>
    <w:rsid w:val="008029CD"/>
    <w:rsid w:val="00804EFE"/>
    <w:rsid w:val="00812812"/>
    <w:rsid w:val="00823536"/>
    <w:rsid w:val="008242DD"/>
    <w:rsid w:val="008249DE"/>
    <w:rsid w:val="008279C7"/>
    <w:rsid w:val="00831620"/>
    <w:rsid w:val="008414B5"/>
    <w:rsid w:val="00844C69"/>
    <w:rsid w:val="0084703B"/>
    <w:rsid w:val="008664E5"/>
    <w:rsid w:val="0087399E"/>
    <w:rsid w:val="008768CD"/>
    <w:rsid w:val="0087792D"/>
    <w:rsid w:val="00877AC7"/>
    <w:rsid w:val="008809D3"/>
    <w:rsid w:val="008A2F49"/>
    <w:rsid w:val="008A6AB6"/>
    <w:rsid w:val="008D4B14"/>
    <w:rsid w:val="008D61BB"/>
    <w:rsid w:val="008E1804"/>
    <w:rsid w:val="00915C45"/>
    <w:rsid w:val="00922429"/>
    <w:rsid w:val="00936A51"/>
    <w:rsid w:val="009374BF"/>
    <w:rsid w:val="00965F17"/>
    <w:rsid w:val="00966FF7"/>
    <w:rsid w:val="00971CC5"/>
    <w:rsid w:val="009825A3"/>
    <w:rsid w:val="009837FE"/>
    <w:rsid w:val="00987E28"/>
    <w:rsid w:val="009A215F"/>
    <w:rsid w:val="009D3B75"/>
    <w:rsid w:val="00A07059"/>
    <w:rsid w:val="00A07E06"/>
    <w:rsid w:val="00A16276"/>
    <w:rsid w:val="00A16568"/>
    <w:rsid w:val="00A16EB2"/>
    <w:rsid w:val="00A31FB0"/>
    <w:rsid w:val="00A35478"/>
    <w:rsid w:val="00A71C62"/>
    <w:rsid w:val="00A75904"/>
    <w:rsid w:val="00A80BB0"/>
    <w:rsid w:val="00A81C0B"/>
    <w:rsid w:val="00A9253F"/>
    <w:rsid w:val="00AA0D73"/>
    <w:rsid w:val="00AD48A4"/>
    <w:rsid w:val="00AE0DE6"/>
    <w:rsid w:val="00AE1217"/>
    <w:rsid w:val="00AE50C4"/>
    <w:rsid w:val="00AF68B8"/>
    <w:rsid w:val="00B019E0"/>
    <w:rsid w:val="00B06468"/>
    <w:rsid w:val="00B24240"/>
    <w:rsid w:val="00B37611"/>
    <w:rsid w:val="00B4159D"/>
    <w:rsid w:val="00B42C23"/>
    <w:rsid w:val="00B43492"/>
    <w:rsid w:val="00B6640F"/>
    <w:rsid w:val="00B8246B"/>
    <w:rsid w:val="00B832E2"/>
    <w:rsid w:val="00BA3131"/>
    <w:rsid w:val="00BA4EF8"/>
    <w:rsid w:val="00BC378C"/>
    <w:rsid w:val="00BC56FD"/>
    <w:rsid w:val="00BD13CF"/>
    <w:rsid w:val="00BD2B85"/>
    <w:rsid w:val="00BE08DC"/>
    <w:rsid w:val="00C133B0"/>
    <w:rsid w:val="00C304FE"/>
    <w:rsid w:val="00C4538D"/>
    <w:rsid w:val="00C46E21"/>
    <w:rsid w:val="00C47AF0"/>
    <w:rsid w:val="00C53A40"/>
    <w:rsid w:val="00C57293"/>
    <w:rsid w:val="00C573DD"/>
    <w:rsid w:val="00C60A73"/>
    <w:rsid w:val="00C60D5E"/>
    <w:rsid w:val="00C77707"/>
    <w:rsid w:val="00C82CDB"/>
    <w:rsid w:val="00C95BC1"/>
    <w:rsid w:val="00C970D7"/>
    <w:rsid w:val="00CA7308"/>
    <w:rsid w:val="00CB0C32"/>
    <w:rsid w:val="00CB2757"/>
    <w:rsid w:val="00CB7C57"/>
    <w:rsid w:val="00CB7CB2"/>
    <w:rsid w:val="00CC058D"/>
    <w:rsid w:val="00CC17CB"/>
    <w:rsid w:val="00CD6473"/>
    <w:rsid w:val="00CE2E71"/>
    <w:rsid w:val="00CF0A50"/>
    <w:rsid w:val="00D00AFB"/>
    <w:rsid w:val="00D07643"/>
    <w:rsid w:val="00D1660A"/>
    <w:rsid w:val="00D16CA9"/>
    <w:rsid w:val="00D27DCD"/>
    <w:rsid w:val="00D365BB"/>
    <w:rsid w:val="00D37C71"/>
    <w:rsid w:val="00D42A5E"/>
    <w:rsid w:val="00D45731"/>
    <w:rsid w:val="00D5139B"/>
    <w:rsid w:val="00D72962"/>
    <w:rsid w:val="00D74260"/>
    <w:rsid w:val="00D839D7"/>
    <w:rsid w:val="00D9031F"/>
    <w:rsid w:val="00DA0716"/>
    <w:rsid w:val="00DA4375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31B1D"/>
    <w:rsid w:val="00E3552D"/>
    <w:rsid w:val="00E47ECE"/>
    <w:rsid w:val="00E50ECF"/>
    <w:rsid w:val="00E6610A"/>
    <w:rsid w:val="00E7009D"/>
    <w:rsid w:val="00E85DF6"/>
    <w:rsid w:val="00E85F5B"/>
    <w:rsid w:val="00E90F7C"/>
    <w:rsid w:val="00EA287D"/>
    <w:rsid w:val="00EA3379"/>
    <w:rsid w:val="00EB6F04"/>
    <w:rsid w:val="00EC1A10"/>
    <w:rsid w:val="00ED2A8D"/>
    <w:rsid w:val="00EE3E26"/>
    <w:rsid w:val="00EF0C49"/>
    <w:rsid w:val="00EF232A"/>
    <w:rsid w:val="00EF49A4"/>
    <w:rsid w:val="00F04686"/>
    <w:rsid w:val="00F13A78"/>
    <w:rsid w:val="00F14D48"/>
    <w:rsid w:val="00F23B8B"/>
    <w:rsid w:val="00F30B6B"/>
    <w:rsid w:val="00F3451D"/>
    <w:rsid w:val="00F34AC2"/>
    <w:rsid w:val="00F36A0E"/>
    <w:rsid w:val="00F45160"/>
    <w:rsid w:val="00F46CC5"/>
    <w:rsid w:val="00F4770C"/>
    <w:rsid w:val="00F5350A"/>
    <w:rsid w:val="00F70473"/>
    <w:rsid w:val="00F73535"/>
    <w:rsid w:val="00F75D13"/>
    <w:rsid w:val="00F76509"/>
    <w:rsid w:val="00F90C22"/>
    <w:rsid w:val="00F9361F"/>
    <w:rsid w:val="00F9631D"/>
    <w:rsid w:val="00FA0895"/>
    <w:rsid w:val="00FB4D4E"/>
    <w:rsid w:val="00FC0859"/>
    <w:rsid w:val="00FD6698"/>
    <w:rsid w:val="00FE29AB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link w:val="a8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9">
    <w:name w:val="footer"/>
    <w:basedOn w:val="a"/>
    <w:link w:val="aa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a">
    <w:name w:val="Нижний колонтитул Знак"/>
    <w:basedOn w:val="a0"/>
    <w:link w:val="a9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b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c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D6473"/>
    <w:rPr>
      <w:rFonts w:ascii="Times New Roman" w:eastAsia="Times New Roman" w:hAnsi="Times New Roman" w:cs="Times New Roman"/>
      <w:color w:val="181818"/>
    </w:rPr>
  </w:style>
  <w:style w:type="character" w:customStyle="1" w:styleId="a8">
    <w:name w:val="Без интервала Знак"/>
    <w:link w:val="a7"/>
    <w:uiPriority w:val="1"/>
    <w:locked/>
    <w:rsid w:val="00C60A73"/>
    <w:rPr>
      <w:rFonts w:ascii="Times New Roman" w:eastAsia="Times New Roman" w:hAnsi="Times New Roman" w:cs="Times New Roman"/>
      <w:color w:val="181818"/>
    </w:rPr>
  </w:style>
  <w:style w:type="paragraph" w:styleId="af0">
    <w:name w:val="Title"/>
    <w:basedOn w:val="a"/>
    <w:link w:val="af1"/>
    <w:qFormat/>
    <w:rsid w:val="0009361B"/>
    <w:pPr>
      <w:spacing w:after="0" w:line="240" w:lineRule="auto"/>
      <w:ind w:left="0" w:firstLine="0"/>
      <w:jc w:val="center"/>
    </w:pPr>
    <w:rPr>
      <w:b/>
      <w:bCs/>
      <w:color w:val="auto"/>
      <w:kern w:val="0"/>
      <w:sz w:val="32"/>
      <w14:ligatures w14:val="none"/>
    </w:rPr>
  </w:style>
  <w:style w:type="character" w:customStyle="1" w:styleId="af1">
    <w:name w:val="Заголовок Знак"/>
    <w:basedOn w:val="a0"/>
    <w:link w:val="af0"/>
    <w:rsid w:val="0009361B"/>
    <w:rPr>
      <w:rFonts w:ascii="Times New Roman" w:eastAsia="Times New Roman" w:hAnsi="Times New Roman" w:cs="Times New Roman"/>
      <w:b/>
      <w:bCs/>
      <w:kern w:val="0"/>
      <w:sz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A5280-E6C8-4D46-B00B-64F0B0AA3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</Pages>
  <Words>5029</Words>
  <Characters>28671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Фатима Амалатова</cp:lastModifiedBy>
  <cp:revision>117</cp:revision>
  <dcterms:created xsi:type="dcterms:W3CDTF">2026-01-12T13:40:00Z</dcterms:created>
  <dcterms:modified xsi:type="dcterms:W3CDTF">2026-01-18T14:53:00Z</dcterms:modified>
</cp:coreProperties>
</file>